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379AE210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SÚMULA</w:t>
      </w:r>
      <w:r w:rsidR="001313FC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1313FC">
        <w:rPr>
          <w:rFonts w:asciiTheme="minorHAnsi" w:hAnsiTheme="minorHAnsi" w:cstheme="minorHAnsi"/>
          <w:b/>
          <w:sz w:val="22"/>
          <w:szCs w:val="22"/>
        </w:rPr>
        <w:t>6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AB701E3" w:rsidR="00D96F51" w:rsidRPr="007B5216" w:rsidRDefault="001313FC" w:rsidP="001313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31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10AA9"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07538518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3D8A97E9" w:rsidR="00AB5C4C" w:rsidRPr="007B5216" w:rsidRDefault="001313FC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F10AA9" w:rsidRPr="007B5216" w14:paraId="2A621020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F10AA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F10AA9" w:rsidRPr="007B5216" w:rsidRDefault="00F10AA9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F10AA9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F10AA9" w:rsidRPr="008C5B19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10AA9" w:rsidRPr="007B5216" w14:paraId="77EE6610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F10AA9" w:rsidRPr="007B5216" w14:paraId="02DC1E65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A9E6F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D832" w14:textId="3EEE5F89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E821" w14:textId="31C4FD09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63300668" w:rsidR="00767B62" w:rsidRPr="00601FB3" w:rsidRDefault="0055164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5E4C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de Atendimento e </w:t>
            </w:r>
            <w:r w:rsidR="005D31DE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</w:p>
        </w:tc>
      </w:tr>
    </w:tbl>
    <w:p w14:paraId="6BDE6912" w14:textId="77777777" w:rsidR="008A3DF1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474D1F1" w:rsidR="001047F9" w:rsidRPr="007B5216" w:rsidRDefault="0003001E" w:rsidP="004257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iveram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 d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944548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7005788D" w:rsidR="00B45E67" w:rsidRPr="00B45E67" w:rsidRDefault="005D083B" w:rsidP="0014441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144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10A6C3CD" w:rsidR="00B45E67" w:rsidRPr="00145954" w:rsidRDefault="00332147" w:rsidP="009F66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Como a</w:t>
            </w:r>
            <w:r w:rsidR="004329F7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 da 2</w:t>
            </w:r>
            <w:r w:rsidR="00CD5E90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313FC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4329F7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CD5E90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44415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foi enviada previamente, não foi possível </w:t>
            </w:r>
            <w:r w:rsidR="00657D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 </w:t>
            </w:r>
            <w:r w:rsidR="00144415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>analisa</w:t>
            </w:r>
            <w:r w:rsidR="00657D59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144415"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EC760C9" w:rsidR="00B45E67" w:rsidRPr="00145954" w:rsidRDefault="009F6613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751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avaliada na próxima reunião.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34C8219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748370D0" w:rsidR="006A10AA" w:rsidRPr="00AB2072" w:rsidRDefault="00CC06CD" w:rsidP="005A5E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E7EF1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4CE4E545" w:rsidR="00763507" w:rsidRPr="002C0846" w:rsidRDefault="00144415" w:rsidP="003B6A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coment</w:t>
            </w:r>
            <w:r w:rsidR="009F66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as palestras nas universidades. Ela </w:t>
            </w:r>
            <w:r w:rsidR="003B6A28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as próximas serão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Univat</w:t>
            </w:r>
            <w:r w:rsidR="009F6613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proofErr w:type="spellEnd"/>
            <w:r w:rsidR="00E17681">
              <w:rPr>
                <w:rFonts w:asciiTheme="minorHAnsi" w:hAnsiTheme="minorHAnsi" w:cstheme="minorHAnsi"/>
                <w:sz w:val="22"/>
                <w:szCs w:val="22"/>
              </w:rPr>
              <w:t xml:space="preserve"> (virtual – 20/05 ou 27/05/2022, 19h)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UCS</w:t>
            </w:r>
            <w:r w:rsidR="00E17681">
              <w:rPr>
                <w:rFonts w:asciiTheme="minorHAnsi" w:hAnsiTheme="minorHAnsi" w:cstheme="minorHAnsi"/>
                <w:sz w:val="22"/>
                <w:szCs w:val="22"/>
              </w:rPr>
              <w:t xml:space="preserve"> (virtual – 30/04, 9h)</w:t>
            </w:r>
            <w:r w:rsidR="009F661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9F6613">
              <w:rPr>
                <w:rFonts w:asciiTheme="minorHAnsi" w:hAnsiTheme="minorHAnsi" w:cstheme="minorHAnsi"/>
                <w:sz w:val="22"/>
                <w:szCs w:val="22"/>
              </w:rPr>
              <w:t>UFP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</w:t>
            </w:r>
            <w:proofErr w:type="spellEnd"/>
            <w:proofErr w:type="gramEnd"/>
            <w:r w:rsidR="00E17681">
              <w:rPr>
                <w:rFonts w:asciiTheme="minorHAnsi" w:hAnsiTheme="minorHAnsi" w:cstheme="minorHAnsi"/>
                <w:sz w:val="22"/>
                <w:szCs w:val="22"/>
              </w:rPr>
              <w:t xml:space="preserve"> (virtual 17/05, 10h)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17681" w:rsidRPr="00E17681">
              <w:rPr>
                <w:rFonts w:asciiTheme="minorHAnsi" w:hAnsiTheme="minorHAnsi" w:cstheme="minorHAnsi"/>
                <w:sz w:val="22"/>
                <w:szCs w:val="22"/>
              </w:rPr>
              <w:t>Univ</w:t>
            </w:r>
            <w:r w:rsidR="00E16EA7" w:rsidRPr="00E17681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proofErr w:type="spellEnd"/>
            <w:r w:rsidR="00E16EA7" w:rsidRPr="003B6A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>(S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 xml:space="preserve">ta Rosa) e URI 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(S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>anto Ângelo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s conselheiras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Gislaine 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 xml:space="preserve">e Márcia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comparecer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 xml:space="preserve"> palestra da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239FB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UCS e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324004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niva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proofErr w:type="spellEnd"/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est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agendad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o para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bookmarkStart w:id="0" w:name="_GoBack"/>
            <w:bookmarkEnd w:id="0"/>
            <w:r w:rsidR="00324004">
              <w:rPr>
                <w:rFonts w:asciiTheme="minorHAnsi" w:hAnsiTheme="minorHAnsi" w:cstheme="minorHAnsi"/>
                <w:sz w:val="22"/>
                <w:szCs w:val="22"/>
              </w:rPr>
              <w:t xml:space="preserve">ise. </w:t>
            </w:r>
            <w:r w:rsidR="00E16EA7">
              <w:rPr>
                <w:rFonts w:asciiTheme="minorHAnsi" w:hAnsiTheme="minorHAnsi" w:cstheme="minorHAnsi"/>
                <w:sz w:val="22"/>
                <w:szCs w:val="22"/>
              </w:rPr>
              <w:t>No total, s</w:t>
            </w:r>
            <w:r w:rsidR="008E115C">
              <w:rPr>
                <w:rFonts w:asciiTheme="minorHAnsi" w:hAnsiTheme="minorHAnsi" w:cstheme="minorHAnsi"/>
                <w:sz w:val="22"/>
                <w:szCs w:val="22"/>
              </w:rPr>
              <w:t xml:space="preserve">ão 5 palestras em abril e maio. 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 xml:space="preserve"> Maurício relat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 xml:space="preserve"> sobre a </w:t>
            </w:r>
            <w:r w:rsidR="003B6A28">
              <w:rPr>
                <w:rFonts w:asciiTheme="minorHAnsi" w:hAnsiTheme="minorHAnsi" w:cstheme="minorHAnsi"/>
                <w:sz w:val="22"/>
                <w:szCs w:val="22"/>
              </w:rPr>
              <w:t>formatura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 xml:space="preserve"> na Ulbra </w:t>
            </w:r>
            <w:r w:rsidR="003B6A2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 xml:space="preserve">a qual ele </w:t>
            </w:r>
            <w:r w:rsidR="003B6A28">
              <w:rPr>
                <w:rFonts w:asciiTheme="minorHAnsi" w:hAnsiTheme="minorHAnsi" w:cstheme="minorHAnsi"/>
                <w:sz w:val="22"/>
                <w:szCs w:val="22"/>
              </w:rPr>
              <w:t>participou</w:t>
            </w:r>
            <w:r w:rsidR="009E05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arquiteta e urbanista Karla informa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 xml:space="preserve"> que teve reunião com o gerente de comunicação, na qual 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>explic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ado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 xml:space="preserve"> sobre a apresentação das perguntas e respostas. Ela di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 xml:space="preserve"> que o gerente de comunicação ficou de comparecer na próxima reunião,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dia</w:t>
            </w:r>
            <w:r w:rsidR="00657D59">
              <w:rPr>
                <w:rFonts w:asciiTheme="minorHAnsi" w:hAnsiTheme="minorHAnsi" w:cstheme="minorHAnsi"/>
                <w:sz w:val="22"/>
                <w:szCs w:val="22"/>
              </w:rPr>
              <w:t xml:space="preserve"> 07/04/2022.</w:t>
            </w:r>
            <w:r w:rsidR="00B31432">
              <w:rPr>
                <w:rFonts w:asciiTheme="minorHAnsi" w:hAnsiTheme="minorHAnsi" w:cstheme="minorHAnsi"/>
                <w:sz w:val="22"/>
                <w:szCs w:val="22"/>
              </w:rPr>
              <w:t xml:space="preserve"> A conselheira Márcia relat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31432">
              <w:rPr>
                <w:rFonts w:asciiTheme="minorHAnsi" w:hAnsiTheme="minorHAnsi" w:cstheme="minorHAnsi"/>
                <w:sz w:val="22"/>
                <w:szCs w:val="22"/>
              </w:rPr>
              <w:t xml:space="preserve"> sobre a reunião com o CAU/SP.</w:t>
            </w:r>
            <w:r w:rsidR="00FC22D5">
              <w:rPr>
                <w:rFonts w:asciiTheme="minorHAnsi" w:hAnsiTheme="minorHAnsi" w:cstheme="minorHAnsi"/>
                <w:sz w:val="22"/>
                <w:szCs w:val="22"/>
              </w:rPr>
              <w:t xml:space="preserve"> Ela di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C22D5">
              <w:rPr>
                <w:rFonts w:asciiTheme="minorHAnsi" w:hAnsiTheme="minorHAnsi" w:cstheme="minorHAnsi"/>
                <w:sz w:val="22"/>
                <w:szCs w:val="22"/>
              </w:rPr>
              <w:t xml:space="preserve"> que vai levar o assunto na</w:t>
            </w:r>
            <w:r w:rsidR="00A239FB">
              <w:rPr>
                <w:rFonts w:asciiTheme="minorHAnsi" w:hAnsiTheme="minorHAnsi" w:cstheme="minorHAnsi"/>
                <w:sz w:val="22"/>
                <w:szCs w:val="22"/>
              </w:rPr>
              <w:t xml:space="preserve"> próxima</w:t>
            </w:r>
            <w:r w:rsidR="00FC22D5">
              <w:rPr>
                <w:rFonts w:asciiTheme="minorHAnsi" w:hAnsiTheme="minorHAnsi" w:cstheme="minorHAnsi"/>
                <w:sz w:val="22"/>
                <w:szCs w:val="22"/>
              </w:rPr>
              <w:t xml:space="preserve"> reunião do conselho diretor. </w:t>
            </w:r>
          </w:p>
        </w:tc>
      </w:tr>
    </w:tbl>
    <w:p w14:paraId="397446A8" w14:textId="77777777" w:rsidR="003E040C" w:rsidRPr="0066645F" w:rsidRDefault="003E040C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75384" w:rsidRPr="00A1137D" w14:paraId="708C70FD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26E129" w14:textId="77777777" w:rsidR="00C75384" w:rsidRDefault="00C7538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8B06B1" w14:textId="77777777" w:rsidR="00C75384" w:rsidRPr="00962D4D" w:rsidRDefault="00C7538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45B5588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AB097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347DB906" w:rsidR="00C16D2C" w:rsidRPr="00A1137D" w:rsidRDefault="00943D15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Carta aos Candidatos</w:t>
            </w:r>
          </w:p>
        </w:tc>
      </w:tr>
      <w:tr w:rsidR="00C16D2C" w14:paraId="12112DE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2126D09E" w:rsidR="00C16D2C" w:rsidRDefault="00943D15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CPUA</w:t>
            </w:r>
          </w:p>
        </w:tc>
      </w:tr>
      <w:tr w:rsidR="00C16D2C" w14:paraId="280F5A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721C2CD8" w:rsidR="00C16D2C" w:rsidRDefault="00807AF7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04C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16D2C" w14:paraId="276B655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2421996B" w:rsidR="00C16D2C" w:rsidRPr="006D4387" w:rsidRDefault="00803459" w:rsidP="008C228B">
            <w:pPr>
              <w:tabs>
                <w:tab w:val="left" w:pos="224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Tr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>ata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-se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um documento construído dentro da CPUA,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passando pelas demais comissões para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>contribu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am na e</w:t>
            </w:r>
            <w:r w:rsidR="00763507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aboração, se quiserem ou </w:t>
            </w:r>
            <w:proofErr w:type="gramStart"/>
            <w:r w:rsidR="008C228B">
              <w:rPr>
                <w:rFonts w:asciiTheme="minorHAnsi" w:eastAsia="MS Mincho" w:hAnsiTheme="minorHAnsi" w:cstheme="minorHAnsi"/>
                <w:sz w:val="22"/>
                <w:szCs w:val="22"/>
              </w:rPr>
              <w:t>acharem</w:t>
            </w:r>
            <w:proofErr w:type="gramEnd"/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necessário.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 conselheira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Márcia e Gislaine di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zem que gostaram do documento. A conselheira Márcia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demais membros se t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êm</w:t>
            </w:r>
            <w:r w:rsidR="00FC22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interesse em contribuir. A conselheira Gislaine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não mexeria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nada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De forma geral, a comissão ach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muito boa a minuta.</w:t>
            </w:r>
            <w:r w:rsidR="008170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657A">
              <w:rPr>
                <w:rFonts w:asciiTheme="minorHAnsi" w:eastAsia="MS Mincho" w:hAnsiTheme="minorHAnsi" w:cstheme="minorHAnsi"/>
                <w:sz w:val="22"/>
                <w:szCs w:val="22"/>
              </w:rPr>
              <w:t>A CED ratifica o conteúdo da minuta</w:t>
            </w:r>
            <w:r w:rsidR="00CC742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16D2C" w14:paraId="0FC2C26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7200D177" w:rsidR="00C16D2C" w:rsidRDefault="00CC7426" w:rsidP="001231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não pretende altera</w:t>
            </w:r>
            <w:r w:rsidR="00D3757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texto, pois acredita que o </w:t>
            </w:r>
            <w:r w:rsidR="00123163">
              <w:rPr>
                <w:rFonts w:asciiTheme="minorHAnsi" w:hAnsiTheme="minorHAnsi" w:cstheme="minorHAnsi"/>
                <w:sz w:val="22"/>
                <w:szCs w:val="22"/>
              </w:rPr>
              <w:t>mesmo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contempla todas</w:t>
            </w:r>
            <w:r w:rsidR="0084649B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áreas de atuação dos arquitetos.</w:t>
            </w:r>
          </w:p>
        </w:tc>
      </w:tr>
      <w:tr w:rsidR="00C16D2C" w:rsidRPr="00A1137D" w14:paraId="2F4BEB2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77777777" w:rsidR="00C16D2C" w:rsidRPr="00962D4D" w:rsidRDefault="00C16D2C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115586E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85BA2" w14:textId="008D971E" w:rsidR="00C16D2C" w:rsidRPr="00C16D2C" w:rsidRDefault="00C16D2C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D01F81" w14:textId="15B2B8FF" w:rsidR="00C16D2C" w:rsidRPr="00AF5A23" w:rsidRDefault="00943D15" w:rsidP="00943D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Estatístico da CED</w:t>
            </w:r>
          </w:p>
        </w:tc>
      </w:tr>
      <w:tr w:rsidR="00C16D2C" w14:paraId="16F2914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25539E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58600" w14:textId="746322A9" w:rsidR="00C16D2C" w:rsidRDefault="00AF5A23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0C02D2">
              <w:rPr>
                <w:rFonts w:asciiTheme="minorHAnsi" w:hAnsiTheme="minorHAnsi" w:cstheme="minorHAnsi"/>
                <w:sz w:val="22"/>
                <w:szCs w:val="22"/>
              </w:rPr>
              <w:t xml:space="preserve"> operacional</w:t>
            </w:r>
          </w:p>
        </w:tc>
      </w:tr>
      <w:tr w:rsidR="00C16D2C" w14:paraId="6CCE546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C447B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C0DE8" w14:textId="35165A92" w:rsidR="00C16D2C" w:rsidRDefault="00AF5A23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761C9FA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899697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2F34D" w14:textId="3AA18395" w:rsidR="00C16D2C" w:rsidRPr="006D4387" w:rsidRDefault="00AB26E7" w:rsidP="008C228B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arquiteta</w:t>
            </w:r>
            <w:proofErr w:type="gramEnd"/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 apresent</w:t>
            </w:r>
            <w:r w:rsidR="009C39A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planilha</w:t>
            </w:r>
            <w:r w:rsidR="00217A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processos da CED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contendo os dados</w:t>
            </w:r>
            <w:r w:rsidR="00EC5A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quantificados</w:t>
            </w:r>
            <w:r w:rsidR="00217A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conforme a fase processual</w:t>
            </w:r>
            <w:r w:rsidR="00EC5A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E7187F">
              <w:rPr>
                <w:rFonts w:asciiTheme="minorHAnsi" w:eastAsia="MS Mincho" w:hAnsiTheme="minorHAnsi" w:cstheme="minorHAnsi"/>
                <w:sz w:val="22"/>
                <w:szCs w:val="22"/>
              </w:rPr>
              <w:t>Os membros da comissão e a assessoria f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azem</w:t>
            </w:r>
            <w:r w:rsidR="00E718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análise crítica a fim de adequar </w:t>
            </w:r>
            <w:proofErr w:type="gramStart"/>
            <w:r w:rsidR="00E7187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E7187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planilha. </w:t>
            </w:r>
            <w:r w:rsidR="00FB1DB7">
              <w:rPr>
                <w:rFonts w:asciiTheme="minorHAnsi" w:eastAsia="MS Mincho" w:hAnsiTheme="minorHAnsi" w:cstheme="minorHAnsi"/>
                <w:sz w:val="22"/>
                <w:szCs w:val="22"/>
              </w:rPr>
              <w:t>O assistente de atendimento e fiscalização Márcio</w:t>
            </w:r>
            <w:r w:rsidR="00EC5A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1D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ficou de adequar o relatório. </w:t>
            </w:r>
            <w:r w:rsidR="00BF543D">
              <w:rPr>
                <w:rFonts w:asciiTheme="minorHAnsi" w:eastAsia="MS Mincho" w:hAnsiTheme="minorHAnsi" w:cstheme="minorHAnsi"/>
                <w:sz w:val="22"/>
                <w:szCs w:val="22"/>
              </w:rPr>
              <w:t>A Karla apresentou outra planilha</w:t>
            </w:r>
            <w:r w:rsidR="001E3322">
              <w:rPr>
                <w:rFonts w:asciiTheme="minorHAnsi" w:eastAsia="MS Mincho" w:hAnsiTheme="minorHAnsi" w:cstheme="minorHAnsi"/>
                <w:sz w:val="22"/>
                <w:szCs w:val="22"/>
              </w:rPr>
              <w:t>, contendo o número de processos por cada conselheiro</w:t>
            </w:r>
            <w:r w:rsidR="00BF543D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C228B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Dentre outras informações, n</w:t>
            </w:r>
            <w:r w:rsidR="00123163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1E3322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planilha</w:t>
            </w:r>
            <w:r w:rsidR="00123163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está </w:t>
            </w:r>
            <w:r w:rsidR="001E3322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demonstra</w:t>
            </w:r>
            <w:r w:rsidR="00123163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do</w:t>
            </w:r>
            <w:r w:rsidR="00BF543D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3507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o número aproximado de</w:t>
            </w:r>
            <w:r w:rsidR="00123163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processos</w:t>
            </w:r>
            <w:r w:rsidR="00763507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BF543D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estão em fase de recurso</w:t>
            </w:r>
            <w:r w:rsidR="00763507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 </w:t>
            </w:r>
            <w:r w:rsidR="00BF543D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>total</w:t>
            </w:r>
            <w:r w:rsidR="00763507" w:rsidRPr="008C22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demandas existentes</w:t>
            </w:r>
            <w:r w:rsidR="0076350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F543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jurídico Flávio f</w:t>
            </w:r>
            <w:r w:rsidR="00123163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F543D">
              <w:rPr>
                <w:rFonts w:asciiTheme="minorHAnsi" w:eastAsia="MS Mincho" w:hAnsiTheme="minorHAnsi" w:cstheme="minorHAnsi"/>
                <w:sz w:val="22"/>
                <w:szCs w:val="22"/>
              </w:rPr>
              <w:t>z alguns esclarecimentos.</w:t>
            </w:r>
          </w:p>
        </w:tc>
      </w:tr>
      <w:tr w:rsidR="00C16D2C" w14:paraId="2837435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257281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A6988E" w14:textId="241ECED0" w:rsidR="00C16D2C" w:rsidRDefault="00AF10D9" w:rsidP="00AF10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ficou de fazer as alterações antes de apresentar as planilhas em</w:t>
            </w:r>
            <w:r w:rsidR="002B07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plenária</w:t>
            </w:r>
          </w:p>
        </w:tc>
      </w:tr>
      <w:tr w:rsidR="008B5E4C" w:rsidRPr="00F037B8" w14:paraId="3D7FFC96" w14:textId="77777777" w:rsidTr="00F72EBB">
        <w:trPr>
          <w:gridBefore w:val="1"/>
          <w:gridAfter w:val="2"/>
          <w:wBefore w:w="17" w:type="dxa"/>
          <w:wAfter w:w="7830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DF42A1" w14:textId="77777777" w:rsidR="008B5E4C" w:rsidRDefault="008B5E4C" w:rsidP="00C16D2C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F72EBB">
        <w:trPr>
          <w:gridAfter w:val="3"/>
          <w:wAfter w:w="784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DF0BFF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A920C6C" w:rsidR="00C112C9" w:rsidRPr="00DF0BFF" w:rsidRDefault="00B53E81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434A5D58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4E24464B" w:rsidR="00C112C9" w:rsidRPr="00DF0BFF" w:rsidRDefault="00C112C9" w:rsidP="008C22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53E81" w:rsidRPr="00DF0BF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841.546/2019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ase</w:t>
            </w:r>
            <w:r w:rsidR="00AB0AA5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611E">
              <w:rPr>
                <w:rFonts w:asciiTheme="minorHAnsi" w:hAnsiTheme="minorHAnsi" w:cstheme="minorHAnsi"/>
                <w:sz w:val="22"/>
                <w:szCs w:val="22"/>
              </w:rPr>
              <w:t>A conselheira fa</w:t>
            </w:r>
            <w:r w:rsidR="008C228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91F31">
              <w:rPr>
                <w:rFonts w:asciiTheme="minorHAnsi" w:hAnsiTheme="minorHAnsi" w:cstheme="minorHAnsi"/>
                <w:sz w:val="22"/>
                <w:szCs w:val="22"/>
              </w:rPr>
              <w:t xml:space="preserve"> relato sobre o caso. </w:t>
            </w:r>
            <w:r w:rsidR="00CF611E">
              <w:rPr>
                <w:rFonts w:asciiTheme="minorHAnsi" w:hAnsiTheme="minorHAnsi" w:cstheme="minorHAnsi"/>
                <w:sz w:val="22"/>
                <w:szCs w:val="22"/>
              </w:rPr>
              <w:t>Ela apresenta</w:t>
            </w:r>
            <w:r w:rsidR="00254D50">
              <w:rPr>
                <w:rFonts w:asciiTheme="minorHAnsi" w:hAnsiTheme="minorHAnsi" w:cstheme="minorHAnsi"/>
                <w:sz w:val="22"/>
                <w:szCs w:val="22"/>
              </w:rPr>
              <w:t xml:space="preserve"> seu relat</w:t>
            </w:r>
            <w:r w:rsidR="00C52DED">
              <w:rPr>
                <w:rFonts w:asciiTheme="minorHAnsi" w:hAnsiTheme="minorHAnsi" w:cstheme="minorHAnsi"/>
                <w:sz w:val="22"/>
                <w:szCs w:val="22"/>
              </w:rPr>
              <w:t>ório e voto, julgando procedente</w:t>
            </w:r>
            <w:r w:rsidR="005F0893">
              <w:rPr>
                <w:rFonts w:asciiTheme="minorHAnsi" w:hAnsiTheme="minorHAnsi" w:cstheme="minorHAnsi"/>
                <w:sz w:val="22"/>
                <w:szCs w:val="22"/>
              </w:rPr>
              <w:t xml:space="preserve"> em parte</w:t>
            </w:r>
            <w:r w:rsidR="00C52DE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8C228B">
              <w:rPr>
                <w:rFonts w:asciiTheme="minorHAnsi" w:hAnsiTheme="minorHAnsi" w:cstheme="minorHAnsi"/>
                <w:sz w:val="22"/>
                <w:szCs w:val="22"/>
              </w:rPr>
              <w:t xml:space="preserve">s sanções previstas na </w:t>
            </w:r>
            <w:r w:rsidR="00C52DED">
              <w:rPr>
                <w:rFonts w:asciiTheme="minorHAnsi" w:hAnsiTheme="minorHAnsi" w:cstheme="minorHAnsi"/>
                <w:sz w:val="22"/>
                <w:szCs w:val="22"/>
              </w:rPr>
              <w:t>denúncia.</w:t>
            </w:r>
            <w:r w:rsidR="00270406">
              <w:rPr>
                <w:rFonts w:asciiTheme="minorHAnsi" w:hAnsiTheme="minorHAnsi" w:cstheme="minorHAnsi"/>
                <w:sz w:val="22"/>
                <w:szCs w:val="22"/>
              </w:rPr>
              <w:t xml:space="preserve"> Os membros debatem a respeito e f</w:t>
            </w:r>
            <w:r w:rsidR="00CF611E">
              <w:rPr>
                <w:rFonts w:asciiTheme="minorHAnsi" w:hAnsiTheme="minorHAnsi" w:cstheme="minorHAnsi"/>
                <w:sz w:val="22"/>
                <w:szCs w:val="22"/>
              </w:rPr>
              <w:t>azem</w:t>
            </w:r>
            <w:r w:rsidR="00270406">
              <w:rPr>
                <w:rFonts w:asciiTheme="minorHAnsi" w:hAnsiTheme="minorHAnsi" w:cstheme="minorHAnsi"/>
                <w:sz w:val="22"/>
                <w:szCs w:val="22"/>
              </w:rPr>
              <w:t xml:space="preserve"> algumas considerações. </w:t>
            </w:r>
          </w:p>
        </w:tc>
      </w:tr>
      <w:tr w:rsidR="00D704C4" w:rsidRPr="00D704C4" w14:paraId="6E9C154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BC7F2ED" w:rsidR="00C112C9" w:rsidRPr="00DF0BFF" w:rsidRDefault="00270406" w:rsidP="00CF611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019/2022 da CED-CAU/RS: aprovado relatório e voto por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</w:t>
            </w:r>
            <w:r w:rsidR="00CF611E">
              <w:rPr>
                <w:rFonts w:asciiTheme="minorHAnsi" w:hAnsiTheme="minorHAnsi" w:cstheme="minorHAnsi"/>
                <w:sz w:val="22"/>
                <w:szCs w:val="22"/>
              </w:rPr>
              <w:t xml:space="preserve"> 1 ausência. </w:t>
            </w:r>
          </w:p>
        </w:tc>
      </w:tr>
      <w:tr w:rsidR="00D704C4" w:rsidRPr="00D704C4" w14:paraId="551E2426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030BD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BD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030BD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BD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729D84F6" w:rsidR="00C102A1" w:rsidRPr="00030BD4" w:rsidRDefault="005D4028" w:rsidP="00E42EF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4028">
              <w:rPr>
                <w:rFonts w:asciiTheme="minorHAnsi" w:hAnsiTheme="minorHAnsi" w:cstheme="minorHAnsi"/>
                <w:b/>
                <w:sz w:val="22"/>
                <w:szCs w:val="22"/>
              </w:rPr>
              <w:t>Processo nº 8</w:t>
            </w:r>
            <w:r w:rsidR="00943D15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5D402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43D15">
              <w:rPr>
                <w:rFonts w:asciiTheme="minorHAnsi" w:hAnsiTheme="minorHAnsi" w:cstheme="minorHAnsi"/>
                <w:b/>
                <w:sz w:val="22"/>
                <w:szCs w:val="22"/>
              </w:rPr>
              <w:t>823</w:t>
            </w:r>
            <w:r w:rsidRPr="005D40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/2019. Fase de Instrução. </w:t>
            </w:r>
            <w:r w:rsidR="00E42EFB">
              <w:rPr>
                <w:rFonts w:asciiTheme="minorHAnsi" w:hAnsiTheme="minorHAnsi" w:cstheme="minorHAnsi"/>
                <w:b/>
                <w:sz w:val="22"/>
                <w:szCs w:val="22"/>
              </w:rPr>
              <w:t>Processo está para</w:t>
            </w:r>
            <w:r w:rsidR="00943D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Relatório e Voto.</w:t>
            </w:r>
          </w:p>
        </w:tc>
      </w:tr>
      <w:tr w:rsidR="00D704C4" w:rsidRPr="00D704C4" w14:paraId="4D13C6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E766984" w:rsidR="00A556FF" w:rsidRPr="00030BD4" w:rsidRDefault="00270406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6D149D">
              <w:rPr>
                <w:rFonts w:asciiTheme="minorHAnsi" w:hAnsiTheme="minorHAnsi" w:cstheme="minorHAnsi"/>
                <w:sz w:val="22"/>
                <w:szCs w:val="22"/>
              </w:rPr>
              <w:t xml:space="preserve">á </w:t>
            </w:r>
            <w:proofErr w:type="spellStart"/>
            <w:r w:rsidR="006D149D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7EF29A58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4973BD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608D4772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057FF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38F6BE3D" w:rsidR="00A556FF" w:rsidRPr="004973BD" w:rsidRDefault="00943D15" w:rsidP="00943D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8D1E7A" w:rsidRPr="008D1E7A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E732755" w:rsidR="00A556FF" w:rsidRPr="004973BD" w:rsidRDefault="00B53E81" w:rsidP="00943D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943D15">
              <w:rPr>
                <w:rFonts w:asciiTheme="minorHAnsi" w:hAnsiTheme="minorHAnsi" w:cstheme="minorHAnsi"/>
                <w:b/>
                <w:sz w:val="22"/>
                <w:szCs w:val="22"/>
              </w:rPr>
              <w:t>1.002.777/2019</w:t>
            </w: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Instrução</w:t>
            </w:r>
            <w:r w:rsidR="00A556FF" w:rsidRPr="004973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078C9">
              <w:rPr>
                <w:rFonts w:asciiTheme="minorHAnsi" w:hAnsiTheme="minorHAnsi" w:cstheme="minorHAnsi"/>
                <w:b/>
                <w:sz w:val="22"/>
                <w:szCs w:val="22"/>
              </w:rPr>
              <w:t>Processo está para Relatório e Voto.</w:t>
            </w:r>
          </w:p>
        </w:tc>
      </w:tr>
      <w:tr w:rsidR="008D1E7A" w:rsidRPr="008D1E7A" w14:paraId="70062D3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4D865431" w:rsidR="00A556FF" w:rsidRPr="004973BD" w:rsidRDefault="004078C9" w:rsidP="00440FD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30ECF6D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892053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892053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892053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4EFEB564" w:rsidR="00A556FF" w:rsidRPr="00892053" w:rsidRDefault="00A004B2" w:rsidP="00081B4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898.462/2019</w:t>
            </w:r>
            <w:r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89205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628E8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081B40">
              <w:rPr>
                <w:rFonts w:asciiTheme="minorHAnsi" w:hAnsiTheme="minorHAnsi" w:cstheme="minorHAnsi"/>
                <w:sz w:val="22"/>
                <w:szCs w:val="22"/>
              </w:rPr>
              <w:t xml:space="preserve"> apresenta</w:t>
            </w:r>
            <w:r w:rsidR="00D628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28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seu relatório e voto. </w:t>
            </w:r>
            <w:r w:rsidR="00081B40">
              <w:rPr>
                <w:rFonts w:asciiTheme="minorHAnsi" w:hAnsiTheme="minorHAnsi" w:cstheme="minorHAnsi"/>
                <w:sz w:val="22"/>
                <w:szCs w:val="22"/>
              </w:rPr>
              <w:t>Ele informa</w:t>
            </w:r>
            <w:r w:rsidR="00462029">
              <w:rPr>
                <w:rFonts w:asciiTheme="minorHAnsi" w:hAnsiTheme="minorHAnsi" w:cstheme="minorHAnsi"/>
                <w:sz w:val="22"/>
                <w:szCs w:val="22"/>
              </w:rPr>
              <w:t xml:space="preserve"> que a</w:t>
            </w:r>
            <w:r w:rsidR="007D0CC5">
              <w:rPr>
                <w:rFonts w:asciiTheme="minorHAnsi" w:hAnsiTheme="minorHAnsi" w:cstheme="minorHAnsi"/>
                <w:sz w:val="22"/>
                <w:szCs w:val="22"/>
              </w:rPr>
              <w:t xml:space="preserve">inda não fez </w:t>
            </w:r>
            <w:r w:rsidR="001316F4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7D0CC5">
              <w:rPr>
                <w:rFonts w:asciiTheme="minorHAnsi" w:hAnsiTheme="minorHAnsi" w:cstheme="minorHAnsi"/>
                <w:sz w:val="22"/>
                <w:szCs w:val="22"/>
              </w:rPr>
              <w:t>a síntese</w:t>
            </w:r>
            <w:r w:rsidR="001316F4">
              <w:rPr>
                <w:rFonts w:asciiTheme="minorHAnsi" w:hAnsiTheme="minorHAnsi" w:cstheme="minorHAnsi"/>
                <w:sz w:val="22"/>
                <w:szCs w:val="22"/>
              </w:rPr>
              <w:t xml:space="preserve"> do caso</w:t>
            </w:r>
            <w:r w:rsidR="007D0CC5">
              <w:rPr>
                <w:rFonts w:asciiTheme="minorHAnsi" w:hAnsiTheme="minorHAnsi" w:cstheme="minorHAnsi"/>
                <w:sz w:val="22"/>
                <w:szCs w:val="22"/>
              </w:rPr>
              <w:t>, mas esta será elaborada até o dia da sua apresentação em plenária.</w:t>
            </w:r>
            <w:r w:rsidR="005851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1B40">
              <w:rPr>
                <w:rFonts w:asciiTheme="minorHAnsi" w:hAnsiTheme="minorHAnsi" w:cstheme="minorHAnsi"/>
                <w:sz w:val="22"/>
                <w:szCs w:val="22"/>
              </w:rPr>
              <w:t>O seu v</w:t>
            </w:r>
            <w:r w:rsidR="00D44EBF">
              <w:rPr>
                <w:rFonts w:asciiTheme="minorHAnsi" w:hAnsiTheme="minorHAnsi" w:cstheme="minorHAnsi"/>
                <w:sz w:val="22"/>
                <w:szCs w:val="22"/>
              </w:rPr>
              <w:t>oto é pela procedência da denúncia.</w:t>
            </w:r>
          </w:p>
        </w:tc>
      </w:tr>
      <w:tr w:rsidR="00D704C4" w:rsidRPr="00D704C4" w14:paraId="41BD518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4D1DE9CD" w:rsidR="00A556FF" w:rsidRPr="007B5216" w:rsidRDefault="00A75F70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 xml:space="preserve"> </w:t>
            </w:r>
            <w:r w:rsidR="00A556FF"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4803D56F" w:rsidR="00A556FF" w:rsidRPr="00892053" w:rsidRDefault="00A75F70" w:rsidP="005E3DB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 020/2022: Aprovado o relat</w:t>
            </w:r>
            <w:r w:rsidR="00F2281A">
              <w:rPr>
                <w:rFonts w:asciiTheme="minorHAnsi" w:hAnsiTheme="minorHAnsi" w:cstheme="minorHAnsi"/>
                <w:sz w:val="22"/>
                <w:szCs w:val="22"/>
              </w:rPr>
              <w:t xml:space="preserve">ório e voto com </w:t>
            </w:r>
            <w:proofErr w:type="gramStart"/>
            <w:r w:rsidR="00F2281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F2281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 w:rsidR="00F228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04C4" w:rsidRPr="00D704C4" w14:paraId="040B4E10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803E41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3E4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399F8AEA" w:rsidR="00A556FF" w:rsidRPr="007B5216" w:rsidRDefault="0030207D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43B181CD" w:rsidR="00A556FF" w:rsidRPr="00803E41" w:rsidRDefault="0030207D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21C6EFA1" w:rsidR="00A556FF" w:rsidRPr="00803E41" w:rsidRDefault="00A004B2" w:rsidP="00DE230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65</w:t>
            </w:r>
            <w:r w:rsidR="00D35A13"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763</w:t>
            </w:r>
            <w:r w:rsidR="00D35A13"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>/2019</w:t>
            </w:r>
            <w:r w:rsidRP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30207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Enviar despacho saneador à assessoria.</w:t>
            </w:r>
            <w:r w:rsid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475041F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072A7B1E" w:rsidR="00CB1FAA" w:rsidRPr="00D704C4" w:rsidRDefault="00CF2B0B" w:rsidP="009B780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E2305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DE2305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087E04D5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463DB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1972A92" w:rsidR="00A556FF" w:rsidRPr="00463DB8" w:rsidRDefault="00CB1FAA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75999001" w:rsidR="00A556FF" w:rsidRPr="00463DB8" w:rsidRDefault="00A556FF" w:rsidP="003020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>1.018.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260</w:t>
            </w:r>
            <w:r w:rsidR="006057FF"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>/2019</w:t>
            </w:r>
            <w:r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Pr="001E44C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F1326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</w:t>
            </w:r>
            <w:r w:rsidR="0030207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presentar relatório e voto fundamentado.</w:t>
            </w:r>
            <w:r w:rsidR="001E44CA" w:rsidRPr="001E44C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704C4" w:rsidRPr="00D704C4" w14:paraId="6FEBF5D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7ACD0E9C" w:rsidR="00A556FF" w:rsidRPr="007A1C95" w:rsidRDefault="00CF2B0B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7CF81E34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A91602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1602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7B5216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0D918522" w:rsidR="00A556FF" w:rsidRPr="00A91602" w:rsidRDefault="0030207D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D704C4" w:rsidRPr="00D704C4" w14:paraId="01A2C308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4C03BBAC" w:rsidR="00A556FF" w:rsidRPr="00D704C4" w:rsidRDefault="00A556FF" w:rsidP="003020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91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30207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119</w:t>
            </w:r>
            <w:r w:rsidR="0080068C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30207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520</w:t>
            </w:r>
            <w:r w:rsidR="006057FF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/2020</w:t>
            </w:r>
            <w:r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30207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80068C"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19BBC86B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202DA05D" w:rsidR="00A556FF" w:rsidRPr="00AF1462" w:rsidRDefault="00CF2B0B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3219639A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AE7F5D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2A3D1CA8" w:rsidR="00A556FF" w:rsidRPr="00AE7F5D" w:rsidRDefault="0030207D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743D8D99" w:rsidR="00A556FF" w:rsidRPr="00AE7F5D" w:rsidRDefault="00A556FF" w:rsidP="00B049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AE7F5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30207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146</w:t>
            </w:r>
            <w:r w:rsidR="006057FF" w:rsidRPr="00AE7F5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30207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608</w:t>
            </w:r>
            <w:r w:rsidR="006057FF" w:rsidRPr="00AE7F5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/2020</w:t>
            </w:r>
            <w:r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6057FF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525C02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CD508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6FA7E9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750412D9" w:rsidR="00525C02" w:rsidRPr="00D704C4" w:rsidRDefault="00CF2B0B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E2305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DE2305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6057FF" w:rsidRPr="00D704C4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7B5216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D704C4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81E89" w:rsidRPr="00981E89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981E89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7D4209BC" w:rsidR="0067150F" w:rsidRPr="00981E89" w:rsidRDefault="0030207D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981E89" w:rsidRPr="00981E89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1BD5017A" w:rsidR="0067150F" w:rsidRPr="00981E89" w:rsidRDefault="0067150F" w:rsidP="00E3443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195</w:t>
            </w: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048</w:t>
            </w: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6057FF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</w:t>
            </w:r>
            <w:r w:rsidRPr="00E3443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6057FF" w:rsidRPr="00E3443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E34438" w:rsidRPr="00E3443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informa que existem os requisitos necessários para admitir a denúncia.</w:t>
            </w:r>
            <w:r w:rsidR="00E3443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Ela apresenta também o seu parecer de admissibilidade pelo acatamento da denúncia.</w:t>
            </w:r>
            <w:r w:rsidR="00C443B3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C443B3">
              <w:rPr>
                <w:rFonts w:asciiTheme="minorHAnsi" w:hAnsiTheme="minorHAnsi" w:cstheme="minorHAnsi"/>
                <w:sz w:val="22"/>
                <w:szCs w:val="22"/>
              </w:rPr>
              <w:t>A parte denunciada será notificada para apresentar sua defesa prévia.</w:t>
            </w:r>
          </w:p>
        </w:tc>
      </w:tr>
      <w:tr w:rsidR="00981E89" w:rsidRPr="00981E89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786E27FB" w:rsidR="0067150F" w:rsidRPr="00981E89" w:rsidRDefault="00C443B3" w:rsidP="00B049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="007D13E1">
              <w:rPr>
                <w:rFonts w:asciiTheme="minorHAnsi" w:hAnsiTheme="minorHAnsi" w:cstheme="minorHAnsi"/>
                <w:sz w:val="22"/>
                <w:szCs w:val="22"/>
              </w:rPr>
              <w:t xml:space="preserve">da CED-CAU/RS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D13E1">
              <w:rPr>
                <w:rFonts w:asciiTheme="minorHAnsi" w:hAnsiTheme="minorHAnsi" w:cstheme="minorHAnsi"/>
                <w:sz w:val="22"/>
                <w:szCs w:val="22"/>
              </w:rPr>
              <w:t>º 021: Foi aprovado o parecer</w:t>
            </w:r>
            <w:r w:rsidR="00DA445F">
              <w:rPr>
                <w:rFonts w:asciiTheme="minorHAnsi" w:hAnsiTheme="minorHAnsi" w:cstheme="minorHAnsi"/>
                <w:sz w:val="22"/>
                <w:szCs w:val="22"/>
              </w:rPr>
              <w:t xml:space="preserve"> de admissibilidade com</w:t>
            </w:r>
            <w:r w:rsidR="007D13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7D13E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="007D13E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2 ausências.</w:t>
            </w:r>
          </w:p>
        </w:tc>
      </w:tr>
      <w:tr w:rsidR="00BF3A41" w:rsidRPr="00D704C4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6B6AE7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6B6AE7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5F3799E7" w:rsidR="006057FF" w:rsidRPr="006B6AE7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6B6AE7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57FF" w:rsidRPr="00D704C4" w14:paraId="5931B3B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3500BCB3" w:rsidR="006057FF" w:rsidRPr="006B6AE7" w:rsidRDefault="006057FF" w:rsidP="00B049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218</w:t>
            </w:r>
            <w:r w:rsidR="00C23246"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0207D">
              <w:rPr>
                <w:rFonts w:asciiTheme="minorHAnsi" w:hAnsiTheme="minorHAnsi" w:cstheme="minorHAnsi"/>
                <w:b/>
                <w:sz w:val="22"/>
                <w:szCs w:val="22"/>
              </w:rPr>
              <w:t>574</w:t>
            </w:r>
            <w:r w:rsidR="00C23246"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  <w:r w:rsidRPr="006B6A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admissibilidade. </w:t>
            </w:r>
          </w:p>
        </w:tc>
      </w:tr>
      <w:tr w:rsidR="006057FF" w:rsidRPr="00D704C4" w14:paraId="290231A1" w14:textId="77777777" w:rsidTr="00E17A8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43C7946F" w:rsidR="006057FF" w:rsidRPr="00D704C4" w:rsidRDefault="00CF2B0B" w:rsidP="000143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144415" w:rsidRPr="00A1137D" w14:paraId="15E2C538" w14:textId="77777777" w:rsidTr="00E17A8B">
        <w:trPr>
          <w:gridAfter w:val="1"/>
          <w:wAfter w:w="53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EA4B457" w14:textId="77777777" w:rsidR="00144415" w:rsidRDefault="00144415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38B775" w14:textId="77777777" w:rsidR="00B049A8" w:rsidRDefault="00B049A8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40750F">
            <w:pPr>
              <w:pStyle w:val="PargrafodaLista"/>
              <w:numPr>
                <w:ilvl w:val="0"/>
                <w:numId w:val="2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B049A8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B049A8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A06A1" w:rsidRPr="00932833" w14:paraId="2DD4E10C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3534D" w14:textId="77777777" w:rsidR="00BA06A1" w:rsidRPr="00932833" w:rsidRDefault="00BA06A1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F89C3" w14:textId="779CEF9A" w:rsidR="00BA06A1" w:rsidRPr="00B049A8" w:rsidRDefault="0068049F" w:rsidP="00F303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A06A1" w:rsidRPr="00932833" w14:paraId="0C828B59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A4FB7" w14:textId="77777777" w:rsidR="00BA06A1" w:rsidRPr="00932833" w:rsidRDefault="00BA06A1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10ED4" w14:textId="77777777" w:rsidR="00BA06A1" w:rsidRPr="00B049A8" w:rsidRDefault="00BA06A1" w:rsidP="00F30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25625F" w:rsidRPr="00932833" w14:paraId="57C2363C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460DB" w14:textId="77777777" w:rsidR="0025625F" w:rsidRPr="00932833" w:rsidRDefault="0025625F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48D6C" w14:textId="05627F43" w:rsidR="0025625F" w:rsidRPr="00B049A8" w:rsidRDefault="0068049F" w:rsidP="002562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b/>
                <w:sz w:val="22"/>
                <w:szCs w:val="22"/>
              </w:rPr>
              <w:t>Orientação às Prefeituras</w:t>
            </w:r>
          </w:p>
        </w:tc>
      </w:tr>
      <w:tr w:rsidR="0025625F" w:rsidRPr="00932833" w14:paraId="2126DDF0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A77902" w14:textId="77777777" w:rsidR="0025625F" w:rsidRPr="00932833" w:rsidRDefault="0025625F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DA1A11" w14:textId="77777777" w:rsidR="0025625F" w:rsidRPr="00B049A8" w:rsidRDefault="0025625F" w:rsidP="00F30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256AA8" w:rsidRPr="00932833" w14:paraId="7B4FD5D3" w14:textId="77777777" w:rsidTr="0046226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A7060" w14:textId="77777777" w:rsidR="00256AA8" w:rsidRPr="00932833" w:rsidRDefault="00256AA8" w:rsidP="0046226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5DCAE" w14:textId="10DF5B3F" w:rsidR="00256AA8" w:rsidRPr="00B049A8" w:rsidRDefault="00256AA8" w:rsidP="004622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b/>
                <w:sz w:val="22"/>
                <w:szCs w:val="22"/>
              </w:rPr>
              <w:t>Treinamento</w:t>
            </w:r>
          </w:p>
        </w:tc>
      </w:tr>
      <w:tr w:rsidR="00256AA8" w:rsidRPr="00932833" w14:paraId="14370802" w14:textId="77777777" w:rsidTr="0046226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AFEF5" w14:textId="77777777" w:rsidR="00256AA8" w:rsidRPr="00932833" w:rsidRDefault="00256AA8" w:rsidP="0046226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3C7DB" w14:textId="77777777" w:rsidR="00256AA8" w:rsidRPr="0030207D" w:rsidRDefault="00256AA8" w:rsidP="0046226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049A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38EA78" w14:textId="77777777" w:rsidR="00913DDB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913DDB" w:rsidRPr="00932833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40750F">
            <w:pPr>
              <w:pStyle w:val="PargrafodaLista"/>
              <w:numPr>
                <w:ilvl w:val="0"/>
                <w:numId w:val="2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05C3E11F" w:rsidR="006D7382" w:rsidRPr="00C102A1" w:rsidRDefault="006D7382" w:rsidP="006E68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EB68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0A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E68D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1444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  <w:bottom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67F" w14:textId="77777777" w:rsidR="00C3452A" w:rsidRDefault="00C3452A" w:rsidP="004C3048">
      <w:r>
        <w:separator/>
      </w:r>
    </w:p>
  </w:endnote>
  <w:endnote w:type="continuationSeparator" w:id="0">
    <w:p w14:paraId="4F79CAC8" w14:textId="77777777" w:rsidR="00C3452A" w:rsidRDefault="00C345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768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768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E9BEB" w14:textId="77777777" w:rsidR="00C3452A" w:rsidRDefault="00C3452A" w:rsidP="004C3048">
      <w:r>
        <w:separator/>
      </w:r>
    </w:p>
  </w:footnote>
  <w:footnote w:type="continuationSeparator" w:id="0">
    <w:p w14:paraId="331A9EC2" w14:textId="77777777" w:rsidR="00C3452A" w:rsidRDefault="00C345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41347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0"/>
  </w:num>
  <w:num w:numId="5">
    <w:abstractNumId w:val="20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9"/>
  </w:num>
  <w:num w:numId="11">
    <w:abstractNumId w:val="12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6"/>
  </w:num>
  <w:num w:numId="17">
    <w:abstractNumId w:val="15"/>
  </w:num>
  <w:num w:numId="18">
    <w:abstractNumId w:val="17"/>
  </w:num>
  <w:num w:numId="19">
    <w:abstractNumId w:val="8"/>
  </w:num>
  <w:num w:numId="20">
    <w:abstractNumId w:val="0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9B5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197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1B40"/>
    <w:rsid w:val="0008205A"/>
    <w:rsid w:val="00082CEF"/>
    <w:rsid w:val="0008361A"/>
    <w:rsid w:val="00083CC1"/>
    <w:rsid w:val="0008407F"/>
    <w:rsid w:val="000840D5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163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30177"/>
    <w:rsid w:val="00130289"/>
    <w:rsid w:val="001306A0"/>
    <w:rsid w:val="001313FC"/>
    <w:rsid w:val="001316F4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415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55D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5F23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22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AF3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D50"/>
    <w:rsid w:val="00254E4F"/>
    <w:rsid w:val="002559AC"/>
    <w:rsid w:val="00255DA9"/>
    <w:rsid w:val="00256148"/>
    <w:rsid w:val="0025625F"/>
    <w:rsid w:val="0025654D"/>
    <w:rsid w:val="00256AA8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6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0750"/>
    <w:rsid w:val="002B0A4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C0846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03"/>
    <w:rsid w:val="00300DF8"/>
    <w:rsid w:val="00300F89"/>
    <w:rsid w:val="0030128E"/>
    <w:rsid w:val="00301596"/>
    <w:rsid w:val="0030207D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004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147"/>
    <w:rsid w:val="0033283F"/>
    <w:rsid w:val="00332C53"/>
    <w:rsid w:val="003330E4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57E8B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884"/>
    <w:rsid w:val="00387ACF"/>
    <w:rsid w:val="00390AFA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A28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E3"/>
    <w:rsid w:val="003E00F0"/>
    <w:rsid w:val="003E040C"/>
    <w:rsid w:val="003E05B2"/>
    <w:rsid w:val="003E06C2"/>
    <w:rsid w:val="003E072E"/>
    <w:rsid w:val="003E17AD"/>
    <w:rsid w:val="003E185D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F11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50F"/>
    <w:rsid w:val="00407894"/>
    <w:rsid w:val="004078C9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571F"/>
    <w:rsid w:val="00426181"/>
    <w:rsid w:val="004272D7"/>
    <w:rsid w:val="0042759E"/>
    <w:rsid w:val="0043024C"/>
    <w:rsid w:val="00430361"/>
    <w:rsid w:val="004303BE"/>
    <w:rsid w:val="00430657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29E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029"/>
    <w:rsid w:val="00462101"/>
    <w:rsid w:val="00462291"/>
    <w:rsid w:val="004624A7"/>
    <w:rsid w:val="0046341A"/>
    <w:rsid w:val="00463DB8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67D8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C7549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0BF7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1D0"/>
    <w:rsid w:val="00585391"/>
    <w:rsid w:val="005854E2"/>
    <w:rsid w:val="00585900"/>
    <w:rsid w:val="00585C98"/>
    <w:rsid w:val="00585E0F"/>
    <w:rsid w:val="00586E04"/>
    <w:rsid w:val="005875F0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6802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1DE"/>
    <w:rsid w:val="005D3D88"/>
    <w:rsid w:val="005D3DBF"/>
    <w:rsid w:val="005D4028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3D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893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59"/>
    <w:rsid w:val="00657DED"/>
    <w:rsid w:val="00657F5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9F"/>
    <w:rsid w:val="006804A1"/>
    <w:rsid w:val="00680798"/>
    <w:rsid w:val="006824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49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8DE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507"/>
    <w:rsid w:val="007636DD"/>
    <w:rsid w:val="0076397C"/>
    <w:rsid w:val="00763A31"/>
    <w:rsid w:val="0076411A"/>
    <w:rsid w:val="0076420E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CC5"/>
    <w:rsid w:val="007D0F7C"/>
    <w:rsid w:val="007D1233"/>
    <w:rsid w:val="007D13E1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459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975"/>
    <w:rsid w:val="00813A07"/>
    <w:rsid w:val="008145C1"/>
    <w:rsid w:val="008146ED"/>
    <w:rsid w:val="00814DEE"/>
    <w:rsid w:val="0081707B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49B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3DC"/>
    <w:rsid w:val="008C228B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15C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89E"/>
    <w:rsid w:val="00943B9C"/>
    <w:rsid w:val="00943D15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55F"/>
    <w:rsid w:val="00960A66"/>
    <w:rsid w:val="009611C6"/>
    <w:rsid w:val="00961A7D"/>
    <w:rsid w:val="009622E4"/>
    <w:rsid w:val="0096276E"/>
    <w:rsid w:val="00962B90"/>
    <w:rsid w:val="00962D4D"/>
    <w:rsid w:val="009633FB"/>
    <w:rsid w:val="009643CB"/>
    <w:rsid w:val="0096460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9AA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BD8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5AC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6613"/>
    <w:rsid w:val="009F7F31"/>
    <w:rsid w:val="00A004B2"/>
    <w:rsid w:val="00A00C71"/>
    <w:rsid w:val="00A01403"/>
    <w:rsid w:val="00A0190D"/>
    <w:rsid w:val="00A02301"/>
    <w:rsid w:val="00A02E29"/>
    <w:rsid w:val="00A02E42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FB"/>
    <w:rsid w:val="00A24364"/>
    <w:rsid w:val="00A24943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ED2"/>
    <w:rsid w:val="00A65FA3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5E9"/>
    <w:rsid w:val="00A7484A"/>
    <w:rsid w:val="00A75046"/>
    <w:rsid w:val="00A7551C"/>
    <w:rsid w:val="00A755E5"/>
    <w:rsid w:val="00A75A0B"/>
    <w:rsid w:val="00A75DB5"/>
    <w:rsid w:val="00A75E69"/>
    <w:rsid w:val="00A75F70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6E7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57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0D9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9A8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2CE0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432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43D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A22"/>
    <w:rsid w:val="00C16D2C"/>
    <w:rsid w:val="00C16E0D"/>
    <w:rsid w:val="00C203E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A86"/>
    <w:rsid w:val="00C32826"/>
    <w:rsid w:val="00C333F1"/>
    <w:rsid w:val="00C3452A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43B3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DED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A22"/>
    <w:rsid w:val="00C94DA1"/>
    <w:rsid w:val="00C96524"/>
    <w:rsid w:val="00C96AD8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426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B0B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11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5A13"/>
    <w:rsid w:val="00D37304"/>
    <w:rsid w:val="00D3757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4EBF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8E8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45F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305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18F"/>
    <w:rsid w:val="00E12934"/>
    <w:rsid w:val="00E12EC2"/>
    <w:rsid w:val="00E1325D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16EA7"/>
    <w:rsid w:val="00E17681"/>
    <w:rsid w:val="00E17A8B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12C"/>
    <w:rsid w:val="00E34184"/>
    <w:rsid w:val="00E3419F"/>
    <w:rsid w:val="00E34438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2EFB"/>
    <w:rsid w:val="00E43C6F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967"/>
    <w:rsid w:val="00E66C47"/>
    <w:rsid w:val="00E66EB9"/>
    <w:rsid w:val="00E7187F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80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A14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1A"/>
    <w:rsid w:val="00F2282C"/>
    <w:rsid w:val="00F2295D"/>
    <w:rsid w:val="00F23399"/>
    <w:rsid w:val="00F23E07"/>
    <w:rsid w:val="00F23F75"/>
    <w:rsid w:val="00F24CAC"/>
    <w:rsid w:val="00F24D22"/>
    <w:rsid w:val="00F2531E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14C3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1F31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1DB7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2D5"/>
    <w:rsid w:val="00FC2487"/>
    <w:rsid w:val="00FC29FA"/>
    <w:rsid w:val="00FC3028"/>
    <w:rsid w:val="00FC3ECC"/>
    <w:rsid w:val="00FC4028"/>
    <w:rsid w:val="00FC47B9"/>
    <w:rsid w:val="00FC47C3"/>
    <w:rsid w:val="00FC4902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6978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E6C9-DE29-4C37-AEBB-75A1942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1040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293</cp:revision>
  <cp:lastPrinted>2021-11-16T18:20:00Z</cp:lastPrinted>
  <dcterms:created xsi:type="dcterms:W3CDTF">2022-03-22T19:12:00Z</dcterms:created>
  <dcterms:modified xsi:type="dcterms:W3CDTF">2022-04-07T12:22:00Z</dcterms:modified>
</cp:coreProperties>
</file>