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003"/>
        <w:gridCol w:w="1691"/>
        <w:gridCol w:w="708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667A39BD" w:rsidR="00020BC5" w:rsidRPr="00F86CBC" w:rsidRDefault="0016169D" w:rsidP="005B29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B29CD">
              <w:rPr>
                <w:rFonts w:ascii="Times New Roman" w:hAnsi="Times New Roman" w:cs="Times New Roman"/>
                <w:b/>
              </w:rPr>
              <w:t>7</w:t>
            </w:r>
            <w:r w:rsidR="000C5A61" w:rsidRPr="00F86CBC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286184">
        <w:tc>
          <w:tcPr>
            <w:tcW w:w="9333" w:type="dxa"/>
            <w:gridSpan w:val="6"/>
            <w:vAlign w:val="center"/>
          </w:tcPr>
          <w:p w14:paraId="6B2FC21B" w14:textId="4FC2707F" w:rsidR="00A265E9" w:rsidRPr="00F86CBC" w:rsidRDefault="00A265E9" w:rsidP="005B29CD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5B29CD">
              <w:rPr>
                <w:rFonts w:ascii="Times New Roman" w:hAnsi="Times New Roman" w:cs="Times New Roman"/>
                <w:b/>
              </w:rPr>
              <w:t>15</w:t>
            </w:r>
            <w:r w:rsidR="001F33B6">
              <w:rPr>
                <w:rFonts w:ascii="Times New Roman" w:hAnsi="Times New Roman" w:cs="Times New Roman"/>
                <w:b/>
              </w:rPr>
              <w:t>/06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C13A56">
        <w:tc>
          <w:tcPr>
            <w:tcW w:w="4666" w:type="dxa"/>
            <w:gridSpan w:val="3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A90BEC">
        <w:tc>
          <w:tcPr>
            <w:tcW w:w="9333" w:type="dxa"/>
            <w:gridSpan w:val="6"/>
            <w:vAlign w:val="center"/>
          </w:tcPr>
          <w:p w14:paraId="30F57C6D" w14:textId="29591ED3" w:rsidR="00A265E9" w:rsidRPr="00F86CBC" w:rsidRDefault="00A265E9" w:rsidP="00670C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 xml:space="preserve">Sede do CAU/RS: Rua Dona Laura, 320/14º andar - </w:t>
            </w:r>
            <w:r w:rsidRPr="00F86CBC">
              <w:rPr>
                <w:rFonts w:ascii="Times New Roman" w:hAnsi="Times New Roman" w:cs="Times New Roman"/>
              </w:rPr>
              <w:t>Sala de Reuniões da C</w:t>
            </w:r>
            <w:r w:rsidR="00670CE1" w:rsidRPr="00F86CBC">
              <w:rPr>
                <w:rFonts w:ascii="Times New Roman" w:hAnsi="Times New Roman" w:cs="Times New Roman"/>
              </w:rPr>
              <w:t>omissão de Ética e Disciplina.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593A6303" w:rsidR="009E47A2" w:rsidRPr="00F86CBC" w:rsidRDefault="0047308C" w:rsidP="0011191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, </w:t>
            </w:r>
            <w:r w:rsidR="00E06969" w:rsidRPr="00F86CBC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7C1D8F">
              <w:rPr>
                <w:rFonts w:ascii="Times New Roman" w:eastAsia="Times New Roman" w:hAnsi="Times New Roman" w:cs="Times New Roman"/>
              </w:rPr>
              <w:t>, a Supervisora Sabrina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 </w:t>
            </w:r>
            <w:r w:rsidR="00A34FE8">
              <w:rPr>
                <w:rFonts w:ascii="Times New Roman" w:eastAsia="Times New Roman" w:hAnsi="Times New Roman" w:cs="Times New Roman"/>
              </w:rPr>
              <w:t xml:space="preserve">Lopes Ourique </w:t>
            </w:r>
            <w:r w:rsidR="00DB3048">
              <w:rPr>
                <w:rFonts w:ascii="Times New Roman" w:eastAsia="Times New Roman" w:hAnsi="Times New Roman" w:cs="Times New Roman"/>
              </w:rPr>
              <w:t>e o Assistente A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dministrativo Eduardo Silva. 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702D56F8" w:rsidR="009E47A2" w:rsidRPr="00F86CBC" w:rsidRDefault="00454E37" w:rsidP="005B29C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A91EC0">
              <w:rPr>
                <w:rFonts w:ascii="Times New Roman" w:hAnsi="Times New Roman" w:cs="Times New Roman"/>
                <w:b/>
              </w:rPr>
              <w:t>6</w:t>
            </w:r>
            <w:r w:rsidR="005B29CD">
              <w:rPr>
                <w:rFonts w:ascii="Times New Roman" w:hAnsi="Times New Roman" w:cs="Times New Roman"/>
                <w:b/>
              </w:rPr>
              <w:t>6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E52B70" w:rsidRPr="00F86CBC">
              <w:rPr>
                <w:rFonts w:ascii="Times New Roman" w:hAnsi="Times New Roman" w:cs="Times New Roman"/>
                <w:b/>
              </w:rPr>
              <w:t xml:space="preserve"> reunião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ordinária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458FCF85" w:rsidR="008A6601" w:rsidRPr="00F86CBC" w:rsidRDefault="00DE3BB9" w:rsidP="002304B0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súmula foi aprovada e assinada.</w:t>
            </w:r>
          </w:p>
        </w:tc>
      </w:tr>
      <w:tr w:rsidR="008764D0" w:rsidRPr="002C5FF9" w14:paraId="610B894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1AAF7F1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4436FF75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0CF30246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8A3" w14:textId="65D03428" w:rsidR="00DC0E8C" w:rsidRDefault="007C1D8F" w:rsidP="004A0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EF77B66" w14:textId="77777777" w:rsidR="007C1D8F" w:rsidRDefault="007C1D8F" w:rsidP="004A0CB0">
            <w:pPr>
              <w:rPr>
                <w:rFonts w:ascii="Times New Roman" w:hAnsi="Times New Roman" w:cs="Times New Roman"/>
              </w:rPr>
            </w:pPr>
          </w:p>
          <w:p w14:paraId="198C9F25" w14:textId="78E9DBDC" w:rsidR="007C1D8F" w:rsidRDefault="007C1D8F" w:rsidP="00603F34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2.1.1.  Denúncia </w:t>
            </w:r>
            <w:r w:rsidRPr="007C1D8F">
              <w:rPr>
                <w:rFonts w:ascii="Times New Roman" w:hAnsi="Times New Roman" w:cs="Times New Roman"/>
              </w:rPr>
              <w:t>5103/2015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C1D8F">
              <w:rPr>
                <w:rFonts w:ascii="Times New Roman" w:hAnsi="Times New Roman" w:cs="Times New Roman"/>
              </w:rPr>
              <w:t xml:space="preserve">Alexandro da Rosa </w:t>
            </w:r>
            <w:r w:rsidR="00E225ED">
              <w:rPr>
                <w:rFonts w:ascii="Times New Roman" w:hAnsi="Times New Roman" w:cs="Times New Roman"/>
              </w:rPr>
              <w:t>Co</w:t>
            </w:r>
            <w:r w:rsidRPr="007C1D8F">
              <w:rPr>
                <w:rFonts w:ascii="Times New Roman" w:hAnsi="Times New Roman" w:cs="Times New Roman"/>
              </w:rPr>
              <w:t>rrea</w:t>
            </w:r>
          </w:p>
          <w:p w14:paraId="2593B58A" w14:textId="77777777" w:rsidR="00A1366D" w:rsidRDefault="00A1366D" w:rsidP="00603F34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65FE8801" w14:textId="2AC885F4" w:rsidR="007C1D8F" w:rsidRDefault="00184D5F" w:rsidP="00603F34">
            <w:pPr>
              <w:spacing w:line="276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Estiveram presentes os advogados Flávio e Suzana. Foram discutidos os procedimentos administrativos dos processos éticos e processos administrativos. O Coordenador Marcelo solicita que seja feita um</w:t>
            </w:r>
            <w:r w:rsidR="00C81FFE">
              <w:rPr>
                <w:rFonts w:ascii="Times New Roman" w:hAnsi="Times New Roman" w:cs="Times New Roman"/>
              </w:rPr>
              <w:t xml:space="preserve"> despacho padrão, para inadmitir a denúncia em razão de ter havido conciliação entre as partes, antes de se tornar processo ético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A21F19B" w14:textId="27060577" w:rsidR="00C81FFE" w:rsidRDefault="00184D5F" w:rsidP="00603F34">
            <w:pPr>
              <w:spacing w:line="276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Foi tratado o assunto do encaminhamento dos processos à Plenária, a fim de alinhar o entendimento de todos com relação a </w:t>
            </w:r>
            <w:r w:rsidR="006C2954">
              <w:rPr>
                <w:rFonts w:ascii="Times New Roman" w:hAnsi="Times New Roman" w:cs="Times New Roman"/>
              </w:rPr>
              <w:t>todos os</w:t>
            </w:r>
            <w:r>
              <w:rPr>
                <w:rFonts w:ascii="Times New Roman" w:hAnsi="Times New Roman" w:cs="Times New Roman"/>
              </w:rPr>
              <w:t xml:space="preserve"> tipos de processos, conciliados, inadmitidos, etc.</w:t>
            </w:r>
            <w:r w:rsidR="00C81FFE">
              <w:rPr>
                <w:rFonts w:ascii="Times New Roman" w:hAnsi="Times New Roman" w:cs="Times New Roman"/>
              </w:rPr>
              <w:t xml:space="preserve"> </w:t>
            </w:r>
          </w:p>
          <w:p w14:paraId="7CBABD28" w14:textId="4C957358" w:rsidR="00184D5F" w:rsidRDefault="00603F34" w:rsidP="00603F34">
            <w:pPr>
              <w:spacing w:line="276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Conselheiro </w:t>
            </w:r>
            <w:r w:rsidR="00C81FFE">
              <w:rPr>
                <w:rFonts w:ascii="Times New Roman" w:hAnsi="Times New Roman" w:cs="Times New Roman"/>
              </w:rPr>
              <w:t>Rui informa que tem o entendimento de que o processo ético com conciliação deveria ir para a plenária apenas após a conclusão do acordo firmado na conciliação, a fim de extinguir o processo, sem a necessidade de homologar a conciliação na plenária.</w:t>
            </w:r>
          </w:p>
          <w:p w14:paraId="071F2057" w14:textId="3BB14815" w:rsidR="00A1366D" w:rsidRDefault="00A1366D" w:rsidP="00603F34">
            <w:pPr>
              <w:spacing w:line="276" w:lineRule="auto"/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Conselheiro Marcelo pede que os processos para juízo de admissibilidade já tenha</w:t>
            </w:r>
            <w:r w:rsidR="003759E7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a capitulação para agilizar a análise.</w:t>
            </w:r>
          </w:p>
          <w:p w14:paraId="2F1F0BFF" w14:textId="4450523C" w:rsidR="00A1366D" w:rsidRDefault="00A1366D" w:rsidP="00603F34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Formular os despachos padrões para todas as possibilidades, como:</w:t>
            </w:r>
          </w:p>
          <w:p w14:paraId="551C086E" w14:textId="586FA455" w:rsidR="00A1366D" w:rsidRDefault="00A1366D" w:rsidP="00603F34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Conciliação que tem que ser homologada na plenária;</w:t>
            </w:r>
          </w:p>
          <w:p w14:paraId="13A7F29E" w14:textId="4E00373B" w:rsidR="00A1366D" w:rsidRDefault="00A1366D" w:rsidP="00603F34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Conciliação realizada antes da homologação;</w:t>
            </w:r>
          </w:p>
          <w:p w14:paraId="696BC34C" w14:textId="7953B0EA" w:rsidR="00A1366D" w:rsidRDefault="00A1366D" w:rsidP="00603F34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Para arquivamento;</w:t>
            </w:r>
          </w:p>
          <w:p w14:paraId="5F9B59C8" w14:textId="79FE230D" w:rsidR="00A1366D" w:rsidRDefault="00A1366D" w:rsidP="00603F34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 a inclusão das especificações legais.</w:t>
            </w:r>
          </w:p>
          <w:p w14:paraId="2C090B08" w14:textId="77777777" w:rsidR="00C81FFE" w:rsidRDefault="00C81FFE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42C20C55" w14:textId="52A36884" w:rsidR="007C1D8F" w:rsidRDefault="007C1D8F" w:rsidP="007C1D8F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2.1.2.  Denúncia </w:t>
            </w:r>
            <w:r w:rsidRPr="007C1D8F">
              <w:rPr>
                <w:rFonts w:ascii="Times New Roman" w:hAnsi="Times New Roman" w:cs="Times New Roman"/>
              </w:rPr>
              <w:t>6128/2015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C1D8F">
              <w:rPr>
                <w:rFonts w:ascii="Times New Roman" w:hAnsi="Times New Roman" w:cs="Times New Roman"/>
              </w:rPr>
              <w:t>J</w:t>
            </w:r>
            <w:r w:rsidR="00D06556">
              <w:rPr>
                <w:rFonts w:ascii="Times New Roman" w:hAnsi="Times New Roman" w:cs="Times New Roman"/>
              </w:rPr>
              <w:t xml:space="preserve"> B</w:t>
            </w:r>
          </w:p>
          <w:p w14:paraId="70B48306" w14:textId="77777777" w:rsidR="007C1D8F" w:rsidRDefault="007C1D8F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32F5EF1F" w14:textId="4CF9CFC0" w:rsidR="00912D87" w:rsidRDefault="00C81FFE" w:rsidP="006C2954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Conselheiro Rui Mineiro </w:t>
            </w:r>
            <w:r w:rsidR="00912D87">
              <w:rPr>
                <w:rFonts w:ascii="Times New Roman" w:hAnsi="Times New Roman" w:cs="Times New Roman"/>
              </w:rPr>
              <w:t>indica que seja feita uma audiência de conciliação no dia 22/08/2016, às 10</w:t>
            </w:r>
            <w:r w:rsidR="00376F88">
              <w:rPr>
                <w:rFonts w:ascii="Times New Roman" w:hAnsi="Times New Roman" w:cs="Times New Roman"/>
              </w:rPr>
              <w:t xml:space="preserve"> horas</w:t>
            </w:r>
            <w:r w:rsidR="00912D87">
              <w:rPr>
                <w:rFonts w:ascii="Times New Roman" w:hAnsi="Times New Roman" w:cs="Times New Roman"/>
              </w:rPr>
              <w:t>.</w:t>
            </w:r>
          </w:p>
          <w:p w14:paraId="0C8AFB21" w14:textId="396D58D6" w:rsidR="00C81FFE" w:rsidRPr="007C1D8F" w:rsidRDefault="00C81FFE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295FF411" w14:textId="5ED8CF70" w:rsidR="007C1D8F" w:rsidRDefault="007C1D8F" w:rsidP="007C1D8F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2.1.3.  Denúncia </w:t>
            </w:r>
            <w:r w:rsidRPr="007C1D8F">
              <w:rPr>
                <w:rFonts w:ascii="Times New Roman" w:hAnsi="Times New Roman" w:cs="Times New Roman"/>
              </w:rPr>
              <w:t>7816/2015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D06556">
              <w:rPr>
                <w:rFonts w:ascii="Times New Roman" w:hAnsi="Times New Roman" w:cs="Times New Roman"/>
              </w:rPr>
              <w:t>G D M D</w:t>
            </w:r>
          </w:p>
          <w:p w14:paraId="47B02A46" w14:textId="77777777" w:rsidR="00912D87" w:rsidRDefault="00912D87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71A6C973" w14:textId="08DCC08E" w:rsidR="00912D87" w:rsidRDefault="00912D87" w:rsidP="00C3343B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Conselheiros Marcelo e Rui indicam que seja feita uma audiência de conciliação no dia 2</w:t>
            </w:r>
            <w:r w:rsidR="00A1366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/08/2016, às </w:t>
            </w:r>
            <w:r w:rsidR="00376F88">
              <w:rPr>
                <w:rFonts w:ascii="Times New Roman" w:hAnsi="Times New Roman" w:cs="Times New Roman"/>
              </w:rPr>
              <w:t>10 horas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038F5DE" w14:textId="77777777" w:rsidR="00912D87" w:rsidRPr="007C1D8F" w:rsidRDefault="00912D87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61230C30" w14:textId="3116D88B" w:rsidR="007C1D8F" w:rsidRDefault="007C1D8F" w:rsidP="007C1D8F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2.1.4.  Denúncia </w:t>
            </w:r>
            <w:r w:rsidRPr="007C1D8F">
              <w:rPr>
                <w:rFonts w:ascii="Times New Roman" w:hAnsi="Times New Roman" w:cs="Times New Roman"/>
              </w:rPr>
              <w:t>7744/2015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D06556">
              <w:rPr>
                <w:rFonts w:ascii="Times New Roman" w:hAnsi="Times New Roman" w:cs="Times New Roman"/>
              </w:rPr>
              <w:t>V D O</w:t>
            </w:r>
          </w:p>
          <w:p w14:paraId="42AB8B42" w14:textId="77777777" w:rsidR="00A1366D" w:rsidRDefault="00A1366D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4A0A45A8" w14:textId="151F909D" w:rsidR="00A1366D" w:rsidRDefault="003759E7" w:rsidP="007C1D8F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denúncia foi admitida pela CED.</w:t>
            </w:r>
          </w:p>
          <w:p w14:paraId="7DACD68E" w14:textId="77777777" w:rsidR="007C1D8F" w:rsidRPr="007C1D8F" w:rsidRDefault="007C1D8F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18976961" w14:textId="58C92B1A" w:rsidR="007C1D8F" w:rsidRDefault="007C1D8F" w:rsidP="007C1D8F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2.1.5.  Denúncia </w:t>
            </w:r>
            <w:r w:rsidRPr="007C1D8F">
              <w:rPr>
                <w:rFonts w:ascii="Times New Roman" w:hAnsi="Times New Roman" w:cs="Times New Roman"/>
              </w:rPr>
              <w:t>7679/2015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D06556">
              <w:rPr>
                <w:rFonts w:ascii="Times New Roman" w:hAnsi="Times New Roman" w:cs="Times New Roman"/>
              </w:rPr>
              <w:t>P R C</w:t>
            </w:r>
          </w:p>
          <w:p w14:paraId="6AB00D34" w14:textId="77777777" w:rsidR="007C1D8F" w:rsidRDefault="007C1D8F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69591243" w14:textId="2FDBF093" w:rsidR="00F84F36" w:rsidRDefault="00F84F36" w:rsidP="007C1D8F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Conselheiro Rui indica que a data da audiência seja </w:t>
            </w:r>
            <w:r w:rsidR="00E225ED">
              <w:rPr>
                <w:rFonts w:ascii="Times New Roman" w:hAnsi="Times New Roman" w:cs="Times New Roman"/>
              </w:rPr>
              <w:t xml:space="preserve">remarcada para 08/08/2016 às </w:t>
            </w:r>
            <w:r w:rsidR="00376F88">
              <w:rPr>
                <w:rFonts w:ascii="Times New Roman" w:hAnsi="Times New Roman" w:cs="Times New Roman"/>
              </w:rPr>
              <w:t>10 horas</w:t>
            </w:r>
            <w:r w:rsidR="00E225ED">
              <w:rPr>
                <w:rFonts w:ascii="Times New Roman" w:hAnsi="Times New Roman" w:cs="Times New Roman"/>
              </w:rPr>
              <w:t>.</w:t>
            </w:r>
          </w:p>
          <w:p w14:paraId="3EA48973" w14:textId="77777777" w:rsidR="00E225ED" w:rsidRPr="007C1D8F" w:rsidRDefault="00E225ED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13688282" w14:textId="4D5029E1" w:rsidR="007C1D8F" w:rsidRDefault="007C1D8F" w:rsidP="007C1D8F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2.1.6.  Denúncia </w:t>
            </w:r>
            <w:r w:rsidRPr="007C1D8F">
              <w:rPr>
                <w:rFonts w:ascii="Times New Roman" w:hAnsi="Times New Roman" w:cs="Times New Roman"/>
              </w:rPr>
              <w:t>4366 - 211240/2015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D06556">
              <w:rPr>
                <w:rFonts w:ascii="Times New Roman" w:hAnsi="Times New Roman" w:cs="Times New Roman"/>
              </w:rPr>
              <w:t>D W T</w:t>
            </w:r>
          </w:p>
          <w:p w14:paraId="61CA7C2B" w14:textId="77777777" w:rsidR="00013F16" w:rsidRDefault="00013F16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300A7343" w14:textId="04196198" w:rsidR="00013F16" w:rsidRDefault="00013F16" w:rsidP="00C3343B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 Marcelo solicita que seja feita uma l</w:t>
            </w:r>
            <w:r w:rsidR="00C3343B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itura da </w:t>
            </w:r>
            <w:proofErr w:type="spellStart"/>
            <w:r>
              <w:rPr>
                <w:rFonts w:ascii="Times New Roman" w:hAnsi="Times New Roman" w:cs="Times New Roman"/>
              </w:rPr>
              <w:t>degravação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para que seja possível avaliar se haverá admissibilidade ou não.</w:t>
            </w:r>
          </w:p>
          <w:p w14:paraId="7745ED64" w14:textId="77777777" w:rsidR="007C1D8F" w:rsidRDefault="007C1D8F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50B1008D" w14:textId="01357738" w:rsidR="007C1D8F" w:rsidRDefault="007C1D8F" w:rsidP="007C1D8F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 w:rsidRPr="00BF2B3D">
              <w:rPr>
                <w:rFonts w:ascii="Times New Roman" w:hAnsi="Times New Roman" w:cs="Times New Roman"/>
                <w:u w:val="single"/>
              </w:rPr>
              <w:t xml:space="preserve">Para Análise do </w:t>
            </w:r>
            <w:r w:rsidR="005D494F" w:rsidRPr="00BF2B3D">
              <w:rPr>
                <w:rFonts w:ascii="Times New Roman" w:hAnsi="Times New Roman" w:cs="Times New Roman"/>
                <w:u w:val="single"/>
              </w:rPr>
              <w:t>Relator</w:t>
            </w:r>
            <w:r w:rsidRPr="00BF2B3D">
              <w:rPr>
                <w:rFonts w:ascii="Times New Roman" w:hAnsi="Times New Roman" w:cs="Times New Roman"/>
                <w:u w:val="single"/>
              </w:rPr>
              <w:t xml:space="preserve"> Rui Mineiro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93AEB25" w14:textId="77777777" w:rsidR="007C1D8F" w:rsidRDefault="007C1D8F" w:rsidP="007C1D8F">
            <w:pPr>
              <w:rPr>
                <w:rFonts w:ascii="Times New Roman" w:hAnsi="Times New Roman" w:cs="Times New Roman"/>
              </w:rPr>
            </w:pPr>
          </w:p>
          <w:p w14:paraId="4606D65F" w14:textId="2813B916" w:rsidR="007C1D8F" w:rsidRDefault="005B1654" w:rsidP="007C1D8F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 Processo nº 27</w:t>
            </w:r>
            <w:r w:rsidR="007C1D8F">
              <w:rPr>
                <w:rFonts w:ascii="Times New Roman" w:hAnsi="Times New Roman" w:cs="Times New Roman"/>
              </w:rPr>
              <w:t xml:space="preserve">632/2015 - </w:t>
            </w:r>
            <w:r w:rsidR="00D06556">
              <w:rPr>
                <w:rFonts w:ascii="Times New Roman" w:hAnsi="Times New Roman" w:cs="Times New Roman"/>
              </w:rPr>
              <w:t>T C e A D</w:t>
            </w:r>
          </w:p>
          <w:p w14:paraId="38CABA98" w14:textId="77777777" w:rsidR="005B1654" w:rsidRDefault="005B1654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2A7F0815" w14:textId="77777777" w:rsidR="005B4FE9" w:rsidRDefault="005B4FE9" w:rsidP="006C2954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Conselheiro Rui solicita à Assessora Técnica Maríndia que realize uma manifestação acerca da denúncia.</w:t>
            </w:r>
          </w:p>
          <w:p w14:paraId="5BE20C39" w14:textId="77777777" w:rsidR="005D494F" w:rsidRPr="007C1D8F" w:rsidRDefault="005D494F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0F5ACE6F" w14:textId="1262853A" w:rsidR="007C1D8F" w:rsidRDefault="007C1D8F" w:rsidP="007C1D8F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2.2.3. Processo nº 144783/2014 - </w:t>
            </w:r>
            <w:r w:rsidR="00D06556">
              <w:rPr>
                <w:rFonts w:ascii="Times New Roman" w:hAnsi="Times New Roman" w:cs="Times New Roman"/>
              </w:rPr>
              <w:t>R P</w:t>
            </w:r>
          </w:p>
          <w:p w14:paraId="04560EB2" w14:textId="77777777" w:rsidR="00A93E55" w:rsidRDefault="00A93E55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747E8725" w14:textId="3BA3684C" w:rsidR="00A93E55" w:rsidRDefault="00A93E55" w:rsidP="005B4FE9">
            <w:pPr>
              <w:ind w:left="34"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Foi encaminhado o processo para arquivamento pela retirada da denúncia. Providenciar o despacho padrão para este encaminhamento.</w:t>
            </w:r>
          </w:p>
          <w:p w14:paraId="09FBC87E" w14:textId="77777777" w:rsidR="005D494F" w:rsidRPr="007C1D8F" w:rsidRDefault="005D494F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38F15B9D" w14:textId="2AD5AC47" w:rsidR="007C1D8F" w:rsidRDefault="007C1D8F" w:rsidP="007C1D8F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2.2.4. Processo nº </w:t>
            </w:r>
            <w:r w:rsidRPr="007C1D8F">
              <w:rPr>
                <w:rFonts w:ascii="Times New Roman" w:hAnsi="Times New Roman" w:cs="Times New Roman"/>
              </w:rPr>
              <w:t>337101/2016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D06556">
              <w:rPr>
                <w:rFonts w:ascii="Times New Roman" w:hAnsi="Times New Roman" w:cs="Times New Roman"/>
              </w:rPr>
              <w:t>L C</w:t>
            </w:r>
          </w:p>
          <w:p w14:paraId="5DA60DE4" w14:textId="77777777" w:rsidR="005B4FE9" w:rsidRDefault="005B4FE9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1B473ED3" w14:textId="28F7C937" w:rsidR="005D494F" w:rsidRDefault="005B4FE9" w:rsidP="006C2954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Conselheiro Rui solicita à Assessora Técnica Maríndia que realize uma manifestação acerca da denúncia.</w:t>
            </w:r>
          </w:p>
          <w:p w14:paraId="5272FC34" w14:textId="77777777" w:rsidR="005B4FE9" w:rsidRDefault="005B4FE9" w:rsidP="007C1D8F">
            <w:pPr>
              <w:ind w:left="317"/>
              <w:rPr>
                <w:rFonts w:ascii="Times New Roman" w:hAnsi="Times New Roman" w:cs="Times New Roman"/>
              </w:rPr>
            </w:pPr>
          </w:p>
          <w:p w14:paraId="1741EF35" w14:textId="20A9770B" w:rsidR="005D494F" w:rsidRDefault="005D494F" w:rsidP="005D494F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</w:t>
            </w:r>
            <w:r w:rsidRPr="00BF2B3D">
              <w:rPr>
                <w:rFonts w:ascii="Times New Roman" w:hAnsi="Times New Roman" w:cs="Times New Roman"/>
                <w:u w:val="single"/>
              </w:rPr>
              <w:t>Para Análise do Relator Marcelo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048929A" w14:textId="77777777" w:rsidR="005D494F" w:rsidRDefault="005D494F" w:rsidP="005D494F">
            <w:pPr>
              <w:ind w:left="34"/>
              <w:rPr>
                <w:rFonts w:ascii="Times New Roman" w:hAnsi="Times New Roman" w:cs="Times New Roman"/>
              </w:rPr>
            </w:pPr>
          </w:p>
          <w:p w14:paraId="46A528FF" w14:textId="28DAABC0" w:rsidR="005D494F" w:rsidRDefault="005D494F" w:rsidP="005D494F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2.3.1. Processo nº </w:t>
            </w:r>
            <w:r w:rsidRPr="005D494F">
              <w:rPr>
                <w:rFonts w:ascii="Times New Roman" w:hAnsi="Times New Roman" w:cs="Times New Roman"/>
              </w:rPr>
              <w:t>196839/2014</w:t>
            </w:r>
            <w:r w:rsidRPr="005D494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D06556">
              <w:rPr>
                <w:rFonts w:ascii="Times New Roman" w:hAnsi="Times New Roman" w:cs="Times New Roman"/>
              </w:rPr>
              <w:t>L A S</w:t>
            </w:r>
          </w:p>
          <w:p w14:paraId="06E50C32" w14:textId="77777777" w:rsidR="00A93E55" w:rsidRDefault="00A93E55" w:rsidP="005D494F">
            <w:pPr>
              <w:ind w:left="34"/>
              <w:rPr>
                <w:rFonts w:ascii="Times New Roman" w:hAnsi="Times New Roman" w:cs="Times New Roman"/>
              </w:rPr>
            </w:pPr>
          </w:p>
          <w:p w14:paraId="1C1192D0" w14:textId="4F4C6738" w:rsidR="00A93E55" w:rsidRDefault="00A93E55" w:rsidP="00A93E55">
            <w:pPr>
              <w:ind w:left="34"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 Marcelo solicita o agendamento de Audiência de Instrução, para o dia 08/08/2016, visto que o denunciado não responde aos ofícios do conselho.</w:t>
            </w:r>
          </w:p>
          <w:p w14:paraId="1CC4A401" w14:textId="77777777" w:rsidR="005D494F" w:rsidRPr="005D494F" w:rsidRDefault="005D494F" w:rsidP="005D494F">
            <w:pPr>
              <w:ind w:left="34"/>
              <w:rPr>
                <w:rFonts w:ascii="Times New Roman" w:hAnsi="Times New Roman" w:cs="Times New Roman"/>
              </w:rPr>
            </w:pPr>
          </w:p>
          <w:p w14:paraId="22D51D9D" w14:textId="2108D36D" w:rsidR="005D494F" w:rsidRDefault="005D494F" w:rsidP="005D494F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2.3.2. Processo nº </w:t>
            </w:r>
            <w:r w:rsidRPr="005D494F">
              <w:rPr>
                <w:rFonts w:ascii="Times New Roman" w:hAnsi="Times New Roman" w:cs="Times New Roman"/>
              </w:rPr>
              <w:t>337117/2016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D06556">
              <w:rPr>
                <w:rFonts w:ascii="Times New Roman" w:hAnsi="Times New Roman" w:cs="Times New Roman"/>
              </w:rPr>
              <w:t>E L</w:t>
            </w:r>
          </w:p>
          <w:p w14:paraId="37A1A8D4" w14:textId="77777777" w:rsidR="0005097F" w:rsidRDefault="0005097F" w:rsidP="005D494F">
            <w:pPr>
              <w:ind w:left="34"/>
              <w:rPr>
                <w:rFonts w:ascii="Times New Roman" w:hAnsi="Times New Roman" w:cs="Times New Roman"/>
              </w:rPr>
            </w:pPr>
          </w:p>
          <w:p w14:paraId="4FD69CAA" w14:textId="0D481473" w:rsidR="0005097F" w:rsidRDefault="0005097F" w:rsidP="006C2954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Coordenador Marcelo despacha que uma vez que o CAU/RS iniciou processo de cobrança de anuidades em atraso de profissionais que </w:t>
            </w:r>
            <w:proofErr w:type="gramStart"/>
            <w:r>
              <w:rPr>
                <w:rFonts w:ascii="Times New Roman" w:hAnsi="Times New Roman" w:cs="Times New Roman"/>
              </w:rPr>
              <w:t>encontram-se</w:t>
            </w:r>
            <w:proofErr w:type="gramEnd"/>
            <w:r>
              <w:rPr>
                <w:rFonts w:ascii="Times New Roman" w:hAnsi="Times New Roman" w:cs="Times New Roman"/>
              </w:rPr>
              <w:t xml:space="preserve"> em débito com o conselho, solicita que o departamento financeiro manifeste informando se a arquiteta está com processo de regularização das atividades em andamento.</w:t>
            </w:r>
          </w:p>
          <w:p w14:paraId="3A7BF000" w14:textId="77777777" w:rsidR="00B347CE" w:rsidRDefault="00B347CE" w:rsidP="007C1D8F">
            <w:pPr>
              <w:rPr>
                <w:rFonts w:ascii="Times New Roman" w:hAnsi="Times New Roman" w:cs="Times New Roman"/>
              </w:rPr>
            </w:pPr>
          </w:p>
          <w:p w14:paraId="69E46BA0" w14:textId="59A45B9A" w:rsidR="00B31380" w:rsidRDefault="00B31380" w:rsidP="007C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Pr="00BF2B3D">
              <w:rPr>
                <w:rFonts w:ascii="Times New Roman" w:hAnsi="Times New Roman" w:cs="Times New Roman"/>
                <w:u w:val="single"/>
              </w:rPr>
              <w:t>Para Análise do Relator Márcio Lontra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15B1703" w14:textId="77777777" w:rsidR="00B31380" w:rsidRDefault="00B31380" w:rsidP="007C1D8F">
            <w:pPr>
              <w:rPr>
                <w:rFonts w:ascii="Times New Roman" w:hAnsi="Times New Roman" w:cs="Times New Roman"/>
              </w:rPr>
            </w:pPr>
          </w:p>
          <w:p w14:paraId="62A09516" w14:textId="7F57A47C" w:rsidR="00B31380" w:rsidRDefault="00B31380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2.4.1. Processo nº </w:t>
            </w:r>
            <w:r w:rsidR="00F84F36">
              <w:rPr>
                <w:rFonts w:ascii="Times New Roman" w:hAnsi="Times New Roman" w:cs="Times New Roman"/>
              </w:rPr>
              <w:t xml:space="preserve">245110/2015 </w:t>
            </w:r>
            <w:r w:rsidR="00D06556">
              <w:rPr>
                <w:rFonts w:ascii="Times New Roman" w:hAnsi="Times New Roman" w:cs="Times New Roman"/>
              </w:rPr>
              <w:t>–</w:t>
            </w:r>
            <w:r w:rsidR="00F84F36">
              <w:rPr>
                <w:rFonts w:ascii="Times New Roman" w:hAnsi="Times New Roman" w:cs="Times New Roman"/>
              </w:rPr>
              <w:t xml:space="preserve"> </w:t>
            </w:r>
            <w:r w:rsidR="00D06556">
              <w:rPr>
                <w:rFonts w:ascii="Times New Roman" w:hAnsi="Times New Roman" w:cs="Times New Roman"/>
              </w:rPr>
              <w:t>S L C</w:t>
            </w:r>
          </w:p>
          <w:p w14:paraId="46D6AE68" w14:textId="0DC7F932" w:rsidR="00B31380" w:rsidRPr="00B31380" w:rsidRDefault="0005097F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45845CB6" w14:textId="2F6F2692" w:rsidR="00B31380" w:rsidRDefault="00B31380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2.4.2. Processo nº</w:t>
            </w:r>
            <w:r w:rsidRPr="00B31380">
              <w:rPr>
                <w:rFonts w:ascii="Times New Roman" w:hAnsi="Times New Roman" w:cs="Times New Roman"/>
              </w:rPr>
              <w:t xml:space="preserve"> 257333/2015</w:t>
            </w:r>
            <w:r w:rsidRPr="00B3138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D06556">
              <w:rPr>
                <w:rFonts w:ascii="Times New Roman" w:hAnsi="Times New Roman" w:cs="Times New Roman"/>
              </w:rPr>
              <w:t>D M R C</w:t>
            </w:r>
          </w:p>
          <w:p w14:paraId="34ED99DC" w14:textId="3A6347D8" w:rsidR="00B31380" w:rsidRPr="00B31380" w:rsidRDefault="0005097F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01E5854B" w14:textId="7238B50D" w:rsidR="00B31380" w:rsidRDefault="00B31380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2.4.3. Processo nº</w:t>
            </w:r>
            <w:r w:rsidRPr="00B31380">
              <w:rPr>
                <w:rFonts w:ascii="Times New Roman" w:hAnsi="Times New Roman" w:cs="Times New Roman"/>
              </w:rPr>
              <w:t xml:space="preserve"> 224572/2015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55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556">
              <w:rPr>
                <w:rFonts w:ascii="Times New Roman" w:hAnsi="Times New Roman" w:cs="Times New Roman"/>
              </w:rPr>
              <w:t>R L B</w:t>
            </w:r>
          </w:p>
          <w:p w14:paraId="1A344ABE" w14:textId="0A4CABB0" w:rsidR="00B31380" w:rsidRPr="00B31380" w:rsidRDefault="0005097F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5D37332F" w14:textId="3F5DE379" w:rsidR="00B31380" w:rsidRDefault="00B31380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2.4.4. Processo nº</w:t>
            </w:r>
            <w:r w:rsidRPr="00B31380">
              <w:rPr>
                <w:rFonts w:ascii="Times New Roman" w:hAnsi="Times New Roman" w:cs="Times New Roman"/>
              </w:rPr>
              <w:t xml:space="preserve"> 171776/2014</w:t>
            </w:r>
            <w:r w:rsidRPr="00B3138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D06556">
              <w:rPr>
                <w:rFonts w:ascii="Times New Roman" w:hAnsi="Times New Roman" w:cs="Times New Roman"/>
              </w:rPr>
              <w:t xml:space="preserve">D P </w:t>
            </w:r>
            <w:proofErr w:type="spellStart"/>
            <w:r w:rsidR="00D06556">
              <w:rPr>
                <w:rFonts w:ascii="Times New Roman" w:hAnsi="Times New Roman" w:cs="Times New Roman"/>
              </w:rPr>
              <w:t>P</w:t>
            </w:r>
            <w:proofErr w:type="spellEnd"/>
          </w:p>
          <w:p w14:paraId="5B35E166" w14:textId="48CA0C74" w:rsidR="00F84F36" w:rsidRPr="00B31380" w:rsidRDefault="0005097F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29B380F9" w14:textId="7AAF884A" w:rsidR="00B31380" w:rsidRDefault="00B31380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2.4.5. Processo nº</w:t>
            </w:r>
            <w:r w:rsidRPr="00B31380">
              <w:rPr>
                <w:rFonts w:ascii="Times New Roman" w:hAnsi="Times New Roman" w:cs="Times New Roman"/>
              </w:rPr>
              <w:t xml:space="preserve"> 258597/2015</w:t>
            </w:r>
            <w:r w:rsidRPr="00B3138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D06556">
              <w:rPr>
                <w:rFonts w:ascii="Times New Roman" w:hAnsi="Times New Roman" w:cs="Times New Roman"/>
              </w:rPr>
              <w:t>D R O</w:t>
            </w:r>
          </w:p>
          <w:p w14:paraId="31804C44" w14:textId="16B21486" w:rsidR="00B31380" w:rsidRPr="00B31380" w:rsidRDefault="0005097F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66679457" w14:textId="6982A004" w:rsidR="00B31380" w:rsidRDefault="00B31380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2.4.6. Processo nº</w:t>
            </w:r>
            <w:r w:rsidRPr="00B31380">
              <w:rPr>
                <w:rFonts w:ascii="Times New Roman" w:hAnsi="Times New Roman" w:cs="Times New Roman"/>
              </w:rPr>
              <w:t xml:space="preserve"> 275631/2015</w:t>
            </w:r>
            <w:r w:rsidRPr="00B31380">
              <w:rPr>
                <w:rFonts w:ascii="Times New Roman" w:hAnsi="Times New Roman" w:cs="Times New Roman"/>
              </w:rPr>
              <w:tab/>
            </w:r>
            <w:r w:rsidR="00D06556">
              <w:rPr>
                <w:rFonts w:ascii="Times New Roman" w:hAnsi="Times New Roman" w:cs="Times New Roman"/>
              </w:rPr>
              <w:t>N S P</w:t>
            </w:r>
          </w:p>
          <w:p w14:paraId="21FA9B74" w14:textId="7B3AB802" w:rsidR="00B31380" w:rsidRPr="00B31380" w:rsidRDefault="0005097F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  <w:p w14:paraId="2EB2BD2D" w14:textId="1854780C" w:rsidR="00B31380" w:rsidRDefault="00B31380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2.4.7. Processo nº</w:t>
            </w:r>
            <w:r w:rsidRPr="00B31380">
              <w:rPr>
                <w:rFonts w:ascii="Times New Roman" w:hAnsi="Times New Roman" w:cs="Times New Roman"/>
              </w:rPr>
              <w:t xml:space="preserve"> 224570/2015</w:t>
            </w:r>
            <w:r w:rsidRPr="00B3138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D06556">
              <w:rPr>
                <w:rFonts w:ascii="Times New Roman" w:hAnsi="Times New Roman" w:cs="Times New Roman"/>
              </w:rPr>
              <w:t>A P A D</w:t>
            </w:r>
          </w:p>
          <w:p w14:paraId="262A874F" w14:textId="1158156D" w:rsidR="00B31380" w:rsidRPr="00B31380" w:rsidRDefault="0005097F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Não foi analisado.</w:t>
            </w:r>
          </w:p>
          <w:p w14:paraId="704B3FEB" w14:textId="163512E8" w:rsidR="00B31380" w:rsidRDefault="00B31380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2.4.8. Processo nº</w:t>
            </w:r>
            <w:r w:rsidRPr="00B31380">
              <w:rPr>
                <w:rFonts w:ascii="Times New Roman" w:hAnsi="Times New Roman" w:cs="Times New Roman"/>
              </w:rPr>
              <w:t xml:space="preserve"> 340485/2016</w:t>
            </w:r>
            <w:r w:rsidRPr="00B3138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D06556">
              <w:rPr>
                <w:rFonts w:ascii="Times New Roman" w:hAnsi="Times New Roman" w:cs="Times New Roman"/>
              </w:rPr>
              <w:t xml:space="preserve">C R S </w:t>
            </w:r>
            <w:proofErr w:type="spellStart"/>
            <w:r w:rsidR="00D06556">
              <w:rPr>
                <w:rFonts w:ascii="Times New Roman" w:hAnsi="Times New Roman" w:cs="Times New Roman"/>
              </w:rPr>
              <w:t>S</w:t>
            </w:r>
            <w:proofErr w:type="spellEnd"/>
          </w:p>
          <w:p w14:paraId="69B57BA6" w14:textId="5AB949FB" w:rsidR="0005097F" w:rsidRPr="004A0CB0" w:rsidRDefault="0005097F" w:rsidP="00B31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analisado.</w:t>
            </w:r>
          </w:p>
        </w:tc>
      </w:tr>
      <w:tr w:rsidR="008764D0" w:rsidRPr="002C5FF9" w14:paraId="326AB9EE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4BAFB0D4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8764D0" w:rsidRPr="002C5FF9" w14:paraId="16A5A900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BD9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C4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39D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138A1B1D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C1B" w14:textId="007218C5" w:rsidR="008764D0" w:rsidRPr="002C5FF9" w:rsidRDefault="003113B7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F01D" w14:textId="1B272F57" w:rsidR="008764D0" w:rsidRPr="002C5FF9" w:rsidRDefault="003113B7" w:rsidP="003113B7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Conselheiro Marcelo pede que os processos para juízo de admissibilidade já tenha</w:t>
            </w:r>
            <w:r w:rsidR="003759E7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a capitulação para agilizar a análise.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3604" w14:textId="165B4875" w:rsidR="008764D0" w:rsidRPr="002C5FF9" w:rsidRDefault="003113B7" w:rsidP="00FC5F1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3113B7" w:rsidRPr="002C5FF9" w14:paraId="75F8C574" w14:textId="77777777" w:rsidTr="004776D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E01" w14:textId="77777777" w:rsidR="003113B7" w:rsidRPr="002C5FF9" w:rsidRDefault="003113B7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DACD" w14:textId="77777777" w:rsidR="003113B7" w:rsidRDefault="003113B7" w:rsidP="003113B7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Formular os despachos padrões para todas as possibilidades, como:</w:t>
            </w:r>
          </w:p>
          <w:p w14:paraId="18DAEBCD" w14:textId="77777777" w:rsidR="003113B7" w:rsidRDefault="003113B7" w:rsidP="003113B7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Conciliação que tem que ser homologada na plenária;</w:t>
            </w:r>
          </w:p>
          <w:p w14:paraId="2194DE95" w14:textId="77777777" w:rsidR="003113B7" w:rsidRDefault="003113B7" w:rsidP="003113B7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Conciliação realizada antes da homologação;</w:t>
            </w:r>
          </w:p>
          <w:p w14:paraId="672BBC10" w14:textId="77777777" w:rsidR="003113B7" w:rsidRDefault="003113B7" w:rsidP="003113B7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Para arquivamento;</w:t>
            </w:r>
          </w:p>
          <w:p w14:paraId="47061F79" w14:textId="026C7E28" w:rsidR="003113B7" w:rsidRPr="002C5FF9" w:rsidRDefault="003113B7" w:rsidP="003113B7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 a inclusão das especificações legais.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2EC3" w14:textId="013CED24" w:rsidR="003113B7" w:rsidRPr="002C5FF9" w:rsidRDefault="003113B7" w:rsidP="004776D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Jurídica e Maríndia Girardello</w:t>
            </w:r>
          </w:p>
        </w:tc>
      </w:tr>
      <w:tr w:rsidR="0005097F" w:rsidRPr="002C5FF9" w14:paraId="5BFF4192" w14:textId="77777777" w:rsidTr="004776D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98F1" w14:textId="77777777" w:rsidR="0005097F" w:rsidRPr="002C5FF9" w:rsidRDefault="0005097F" w:rsidP="004776D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0835" w14:textId="0B8464D0" w:rsidR="0005097F" w:rsidRPr="002C5FF9" w:rsidRDefault="0005097F" w:rsidP="004776DF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Convocar o denunciado do processo </w:t>
            </w:r>
            <w:proofErr w:type="spellStart"/>
            <w:r>
              <w:rPr>
                <w:rFonts w:ascii="Times New Roman" w:hAnsi="Times New Roman" w:cs="Times New Roman"/>
              </w:rPr>
              <w:t>Processo</w:t>
            </w:r>
            <w:proofErr w:type="spellEnd"/>
            <w:r>
              <w:rPr>
                <w:rFonts w:ascii="Times New Roman" w:hAnsi="Times New Roman" w:cs="Times New Roman"/>
              </w:rPr>
              <w:t xml:space="preserve"> nº 196839/2014 - </w:t>
            </w:r>
            <w:r w:rsidR="003F4986">
              <w:rPr>
                <w:rFonts w:ascii="Times New Roman" w:hAnsi="Times New Roman" w:cs="Times New Roman"/>
              </w:rPr>
              <w:t>L A S</w:t>
            </w:r>
            <w:r>
              <w:rPr>
                <w:rFonts w:ascii="Times New Roman" w:hAnsi="Times New Roman" w:cs="Times New Roman"/>
              </w:rPr>
              <w:t xml:space="preserve"> para Audiência de Instrução, no dia 08/08/2016, preferencialmente, às 10 horas.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84A4" w14:textId="77777777" w:rsidR="0005097F" w:rsidRPr="002C5FF9" w:rsidRDefault="0005097F" w:rsidP="004776D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Eduardo Silva</w:t>
            </w:r>
          </w:p>
        </w:tc>
      </w:tr>
      <w:tr w:rsidR="0005097F" w:rsidRPr="002C5FF9" w14:paraId="276F1E6B" w14:textId="77777777" w:rsidTr="004776D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3BBD" w14:textId="77777777" w:rsidR="0005097F" w:rsidRPr="002C5FF9" w:rsidRDefault="0005097F" w:rsidP="004776D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AE" w14:textId="2B49BB6D" w:rsidR="0005097F" w:rsidRPr="002C5FF9" w:rsidRDefault="0005097F" w:rsidP="00A93E55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Verificar com o departamento financeiro se a denunciada no processo </w:t>
            </w:r>
            <w:proofErr w:type="spellStart"/>
            <w:r>
              <w:rPr>
                <w:rFonts w:ascii="Times New Roman" w:hAnsi="Times New Roman" w:cs="Times New Roman"/>
              </w:rPr>
              <w:t>Processo</w:t>
            </w:r>
            <w:proofErr w:type="spellEnd"/>
            <w:r>
              <w:rPr>
                <w:rFonts w:ascii="Times New Roman" w:hAnsi="Times New Roman" w:cs="Times New Roman"/>
              </w:rPr>
              <w:t xml:space="preserve"> nº </w:t>
            </w:r>
            <w:r w:rsidRPr="005D494F">
              <w:rPr>
                <w:rFonts w:ascii="Times New Roman" w:hAnsi="Times New Roman" w:cs="Times New Roman"/>
              </w:rPr>
              <w:t>337117/2016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3F4986">
              <w:rPr>
                <w:rFonts w:ascii="Times New Roman" w:hAnsi="Times New Roman" w:cs="Times New Roman"/>
              </w:rPr>
              <w:t>E L</w:t>
            </w:r>
            <w:r>
              <w:rPr>
                <w:rFonts w:ascii="Times New Roman" w:hAnsi="Times New Roman" w:cs="Times New Roman"/>
              </w:rPr>
              <w:t xml:space="preserve"> está com processo de cobrança para regularização do d</w:t>
            </w:r>
            <w:r w:rsidR="009E19DB">
              <w:rPr>
                <w:rFonts w:ascii="Times New Roman" w:hAnsi="Times New Roman" w:cs="Times New Roman"/>
              </w:rPr>
              <w:t>ébito e retornar o processo com esta informação.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0DDA" w14:textId="57742C44" w:rsidR="0005097F" w:rsidRPr="002C5FF9" w:rsidRDefault="0005097F" w:rsidP="00A93E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05097F" w:rsidRPr="00F86CBC" w14:paraId="04CA6EB3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87418" w14:textId="41D3ABEC" w:rsidR="0005097F" w:rsidRPr="00BF2B3D" w:rsidRDefault="0005097F" w:rsidP="005D494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F2B3D">
              <w:rPr>
                <w:rFonts w:ascii="Times New Roman" w:eastAsia="Times New Roman" w:hAnsi="Times New Roman"/>
                <w:b/>
                <w:bCs/>
                <w:color w:val="000000"/>
              </w:rPr>
              <w:t>Orientações da Assessoria Jurídica quanto aos seguintes processos:</w:t>
            </w:r>
          </w:p>
        </w:tc>
      </w:tr>
      <w:tr w:rsidR="0005097F" w:rsidRPr="00FA58F6" w14:paraId="25083886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D6B9" w14:textId="535A47B4" w:rsidR="0005097F" w:rsidRDefault="0005097F" w:rsidP="002616E7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Processo nº </w:t>
            </w:r>
            <w:r w:rsidRPr="00A34FE8">
              <w:rPr>
                <w:rFonts w:ascii="Times New Roman" w:hAnsi="Times New Roman" w:cs="Times New Roman"/>
              </w:rPr>
              <w:t>1994/2013 - 278158/2015</w:t>
            </w:r>
            <w:r w:rsidR="003F4986">
              <w:rPr>
                <w:rFonts w:ascii="Times New Roman" w:hAnsi="Times New Roman" w:cs="Times New Roman"/>
              </w:rPr>
              <w:t xml:space="preserve"> - L M</w:t>
            </w:r>
            <w:r>
              <w:rPr>
                <w:rFonts w:ascii="Times New Roman" w:hAnsi="Times New Roman" w:cs="Times New Roman"/>
              </w:rPr>
              <w:t xml:space="preserve"> B</w:t>
            </w:r>
            <w:r w:rsidR="003F4986">
              <w:rPr>
                <w:rFonts w:ascii="Times New Roman" w:hAnsi="Times New Roman" w:cs="Times New Roman"/>
              </w:rPr>
              <w:t xml:space="preserve"> F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34FE8">
              <w:rPr>
                <w:rFonts w:ascii="Times New Roman" w:hAnsi="Times New Roman" w:cs="Times New Roman"/>
              </w:rPr>
              <w:t>homologado arquivamento no Plenário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D0C6E63" w14:textId="77777777" w:rsidR="006C2954" w:rsidRDefault="006C2954" w:rsidP="002616E7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FC0688D" w14:textId="56B72692" w:rsidR="0005097F" w:rsidRDefault="0005097F" w:rsidP="00E225ED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o termo de arquivamento padrão, pois já foi homologado na plenária.</w:t>
            </w:r>
          </w:p>
          <w:p w14:paraId="3A08DCA7" w14:textId="77777777" w:rsidR="0005097F" w:rsidRDefault="0005097F" w:rsidP="00E225ED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B4559CF" w14:textId="6D96D455" w:rsidR="0005097F" w:rsidRDefault="0005097F" w:rsidP="002616E7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Processo nº </w:t>
            </w:r>
            <w:r w:rsidRPr="00A34FE8">
              <w:rPr>
                <w:rFonts w:ascii="Times New Roman" w:hAnsi="Times New Roman" w:cs="Times New Roman"/>
              </w:rPr>
              <w:t>276380/2015</w:t>
            </w:r>
            <w:r w:rsidRPr="00A34FE8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3F4986">
              <w:rPr>
                <w:rFonts w:ascii="Times New Roman" w:hAnsi="Times New Roman" w:cs="Times New Roman"/>
              </w:rPr>
              <w:t>C B M</w:t>
            </w:r>
            <w:r>
              <w:rPr>
                <w:rFonts w:ascii="Times New Roman" w:hAnsi="Times New Roman" w:cs="Times New Roman"/>
              </w:rPr>
              <w:t>: h</w:t>
            </w:r>
            <w:r w:rsidRPr="00A34FE8">
              <w:rPr>
                <w:rFonts w:ascii="Times New Roman" w:hAnsi="Times New Roman" w:cs="Times New Roman"/>
              </w:rPr>
              <w:t>omologada conciliação no Plenário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C0F225" w14:textId="77777777" w:rsidR="0005097F" w:rsidRDefault="0005097F" w:rsidP="002616E7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E9C1749" w14:textId="732912BE" w:rsidR="0005097F" w:rsidRDefault="0005097F" w:rsidP="002616E7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o despacho padrão, com embasamento legal para homologar o arquivamento.</w:t>
            </w:r>
          </w:p>
          <w:p w14:paraId="710003FF" w14:textId="77777777" w:rsidR="0005097F" w:rsidRPr="00A34FE8" w:rsidRDefault="0005097F" w:rsidP="002616E7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E935BE7" w14:textId="427F0DF4" w:rsidR="0005097F" w:rsidRDefault="0005097F" w:rsidP="002616E7">
            <w:pPr>
              <w:spacing w:before="120" w:after="12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Processo nº</w:t>
            </w:r>
            <w:r w:rsidRPr="00A34FE8">
              <w:rPr>
                <w:rFonts w:ascii="Times New Roman" w:hAnsi="Times New Roman" w:cs="Times New Roman"/>
              </w:rPr>
              <w:t xml:space="preserve"> 293/ 2013 – 278870/2015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3F4986">
              <w:rPr>
                <w:rFonts w:ascii="Times New Roman" w:hAnsi="Times New Roman" w:cs="Times New Roman"/>
              </w:rPr>
              <w:t>J F R S</w:t>
            </w:r>
            <w:r>
              <w:rPr>
                <w:rFonts w:ascii="Times New Roman" w:hAnsi="Times New Roman" w:cs="Times New Roman"/>
              </w:rPr>
              <w:t>: h</w:t>
            </w:r>
            <w:r w:rsidRPr="00A34FE8">
              <w:rPr>
                <w:rFonts w:ascii="Times New Roman" w:hAnsi="Times New Roman" w:cs="Times New Roman"/>
              </w:rPr>
              <w:t>omologada conciliação no Plenário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CE02CDE" w14:textId="77777777" w:rsidR="0005097F" w:rsidRDefault="0005097F" w:rsidP="002616E7">
            <w:pPr>
              <w:spacing w:before="120" w:after="120"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D325192" w14:textId="4F80C71F" w:rsidR="0005097F" w:rsidRDefault="0005097F" w:rsidP="002616E7">
            <w:pPr>
              <w:spacing w:before="120" w:after="12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o despacho, com embasamento legal para homologar o arquivamento.</w:t>
            </w:r>
          </w:p>
          <w:p w14:paraId="2F25FEEA" w14:textId="77777777" w:rsidR="0005097F" w:rsidRPr="00A34FE8" w:rsidRDefault="0005097F" w:rsidP="002616E7">
            <w:pPr>
              <w:spacing w:before="120" w:after="120"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E7036B6" w14:textId="03C493A0" w:rsidR="0005097F" w:rsidRDefault="0005097F" w:rsidP="002616E7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 Processo nº</w:t>
            </w:r>
            <w:r w:rsidRPr="00A34F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145008/2014 - </w:t>
            </w:r>
            <w:r w:rsidR="003F4986">
              <w:rPr>
                <w:rFonts w:ascii="Times New Roman" w:hAnsi="Times New Roman" w:cs="Times New Roman"/>
              </w:rPr>
              <w:t>M I W K</w:t>
            </w:r>
            <w:r>
              <w:rPr>
                <w:rFonts w:ascii="Times New Roman" w:hAnsi="Times New Roman" w:cs="Times New Roman"/>
              </w:rPr>
              <w:t>: h</w:t>
            </w:r>
            <w:r w:rsidRPr="00A34FE8">
              <w:rPr>
                <w:rFonts w:ascii="Times New Roman" w:hAnsi="Times New Roman" w:cs="Times New Roman"/>
              </w:rPr>
              <w:t>omologada conciliação no Plenário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FB12EAC" w14:textId="77777777" w:rsidR="0005097F" w:rsidRDefault="0005097F" w:rsidP="00603F34">
            <w:pPr>
              <w:spacing w:before="120" w:after="12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D7044CE" w14:textId="28A3BEEC" w:rsidR="0005097F" w:rsidRDefault="0005097F" w:rsidP="002616E7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o termo de arquivamento padrão, pois já foi homologado na plenária.</w:t>
            </w:r>
          </w:p>
          <w:p w14:paraId="1F694852" w14:textId="2DDEF38E" w:rsidR="0005097F" w:rsidRPr="00FA58F6" w:rsidRDefault="0005097F" w:rsidP="00A34FE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5097F" w:rsidRPr="002C5FF9" w14:paraId="4329512A" w14:textId="77777777" w:rsidTr="007716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3223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040ED3A9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9A0B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4D0B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8FE9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65E751AC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B118" w14:textId="77777777" w:rsidR="0005097F" w:rsidRPr="002C5FF9" w:rsidRDefault="0005097F" w:rsidP="00771632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B020" w14:textId="135C57AD" w:rsidR="0005097F" w:rsidRPr="002C5FF9" w:rsidRDefault="0005097F" w:rsidP="003759E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Elaborar os documentos necessários, conforme citado em cada processo, para o devido andamento ou arquivamento.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7D43" w14:textId="43E3D174" w:rsidR="0005097F" w:rsidRPr="002C5FF9" w:rsidRDefault="0005097F" w:rsidP="00C248A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Maríndia Girardello, </w:t>
            </w:r>
            <w:r>
              <w:rPr>
                <w:rFonts w:ascii="Times New Roman" w:eastAsia="Times New Roman" w:hAnsi="Times New Roman" w:cs="Times New Roman"/>
              </w:rPr>
              <w:t>Eduardo Silva e Assessoria Jurídica</w:t>
            </w:r>
          </w:p>
        </w:tc>
      </w:tr>
      <w:tr w:rsidR="0005097F" w:rsidRPr="00F86CBC" w14:paraId="75E5533B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CC884" w14:textId="5EB42A84" w:rsidR="0005097F" w:rsidRPr="00A34FE8" w:rsidRDefault="0005097F" w:rsidP="00A34FE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A34FE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Retorno do Jurídico </w:t>
            </w:r>
            <w:r w:rsidR="003F4986">
              <w:rPr>
                <w:rFonts w:ascii="Times New Roman" w:eastAsia="Times New Roman" w:hAnsi="Times New Roman"/>
                <w:b/>
                <w:bCs/>
                <w:color w:val="000000"/>
              </w:rPr>
              <w:t>- Processo nº 083/2015 – J D</w:t>
            </w:r>
            <w:r w:rsidRPr="00A34FE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05097F" w:rsidRPr="00FA58F6" w14:paraId="3B2EBE30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7A7B" w14:textId="3CFB5B33" w:rsidR="0005097F" w:rsidRPr="00FA58F6" w:rsidRDefault="00055A9C" w:rsidP="007716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Oficiar o requerente </w:t>
            </w:r>
            <w:r w:rsidR="00AE43EF">
              <w:rPr>
                <w:rFonts w:ascii="Times New Roman" w:hAnsi="Times New Roman" w:cs="Times New Roman"/>
              </w:rPr>
              <w:t xml:space="preserve">informando </w:t>
            </w:r>
            <w:r>
              <w:rPr>
                <w:rFonts w:ascii="Times New Roman" w:hAnsi="Times New Roman" w:cs="Times New Roman"/>
              </w:rPr>
              <w:t>que estamos monitorando a situação processual junto a Defensoria Pública, de acordo com o solicitado, e que estamos à disposição caso necessite.</w:t>
            </w:r>
          </w:p>
        </w:tc>
      </w:tr>
      <w:tr w:rsidR="0005097F" w:rsidRPr="002C5FF9" w14:paraId="286A91EA" w14:textId="77777777" w:rsidTr="007716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1ADF" w14:textId="66E43D54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03868BC3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7AA1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23F1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A9E6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70532932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7BF3" w14:textId="77777777" w:rsidR="0005097F" w:rsidRPr="002C5FF9" w:rsidRDefault="0005097F" w:rsidP="00055A9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F764" w14:textId="5DBD29D9" w:rsidR="0005097F" w:rsidRPr="002C5FF9" w:rsidRDefault="00055A9C" w:rsidP="00055A9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Encaminhar o ofício ao requerente </w:t>
            </w:r>
            <w:r w:rsidR="00AE43EF">
              <w:rPr>
                <w:rFonts w:ascii="Times New Roman" w:hAnsi="Times New Roman" w:cs="Times New Roman"/>
              </w:rPr>
              <w:t xml:space="preserve">informando </w:t>
            </w:r>
            <w:r>
              <w:rPr>
                <w:rFonts w:ascii="Times New Roman" w:hAnsi="Times New Roman" w:cs="Times New Roman"/>
              </w:rPr>
              <w:t>que estamos monitorando a situação processual junto a Defensoria Pública, de acordo com o solicitado, e que estamos à disposição caso necessite.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7032" w14:textId="3284004D" w:rsidR="0005097F" w:rsidRPr="002C5FF9" w:rsidRDefault="00611938" w:rsidP="00055A9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05097F" w:rsidRPr="00F86CBC" w14:paraId="488FFCAD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EF669" w14:textId="15B372F9" w:rsidR="0005097F" w:rsidRPr="00A34FE8" w:rsidRDefault="0005097F" w:rsidP="006D453C">
            <w:pPr>
              <w:pStyle w:val="PargrafodaLista"/>
              <w:numPr>
                <w:ilvl w:val="0"/>
                <w:numId w:val="1"/>
              </w:numPr>
              <w:tabs>
                <w:tab w:val="left" w:pos="176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A34FE8">
              <w:rPr>
                <w:rFonts w:ascii="Times New Roman" w:eastAsia="Times New Roman" w:hAnsi="Times New Roman"/>
                <w:b/>
                <w:bCs/>
                <w:color w:val="000000"/>
              </w:rPr>
              <w:t>Apreciação do ofício GT-CAU/RS nº 078/2016 pela comissão, para posterior encaminhamento à Presidência:</w:t>
            </w:r>
          </w:p>
        </w:tc>
      </w:tr>
      <w:tr w:rsidR="0005097F" w:rsidRPr="00FA58F6" w14:paraId="02E8250E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4D37" w14:textId="7B8C9BDF" w:rsidR="0005097F" w:rsidRPr="00FA58F6" w:rsidRDefault="002E0708" w:rsidP="007716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ofício foi aprovado</w:t>
            </w:r>
            <w:r w:rsidR="000F731E">
              <w:rPr>
                <w:rFonts w:ascii="Times New Roman" w:hAnsi="Times New Roman" w:cs="Times New Roman"/>
              </w:rPr>
              <w:t xml:space="preserve"> e assinado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097F" w:rsidRPr="002C5FF9" w14:paraId="67667A3C" w14:textId="77777777" w:rsidTr="007716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370C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5BA824B4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4D73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2612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4C97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4C6DC605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0427" w14:textId="77777777" w:rsidR="0005097F" w:rsidRPr="002C5FF9" w:rsidRDefault="0005097F" w:rsidP="000F731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222F" w14:textId="77777777" w:rsidR="0005097F" w:rsidRPr="002C5FF9" w:rsidRDefault="0005097F" w:rsidP="00771632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52FE" w14:textId="77777777" w:rsidR="0005097F" w:rsidRPr="002C5FF9" w:rsidRDefault="0005097F" w:rsidP="00771632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05097F" w:rsidRPr="00F86CBC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49B0687C" w:rsidR="0005097F" w:rsidRPr="0016169D" w:rsidRDefault="0005097F" w:rsidP="00A34FE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Visita às IES:</w:t>
            </w:r>
          </w:p>
        </w:tc>
      </w:tr>
      <w:tr w:rsidR="0005097F" w:rsidRPr="00FA58F6" w14:paraId="768AB869" w14:textId="77777777" w:rsidTr="00FA368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44D8" w14:textId="60A31809" w:rsidR="0005097F" w:rsidRDefault="0005097F" w:rsidP="002616E7">
            <w:pPr>
              <w:pStyle w:val="PargrafodaLista"/>
              <w:numPr>
                <w:ilvl w:val="1"/>
                <w:numId w:val="32"/>
              </w:numPr>
              <w:shd w:val="clear" w:color="auto" w:fill="FFFFFF"/>
              <w:spacing w:line="276" w:lineRule="auto"/>
              <w:ind w:left="34" w:firstLine="0"/>
              <w:rPr>
                <w:rFonts w:ascii="Times New Roman" w:hAnsi="Times New Roman" w:cs="Times New Roman"/>
              </w:rPr>
            </w:pPr>
            <w:r w:rsidRPr="00A328AE">
              <w:rPr>
                <w:rFonts w:ascii="Times New Roman" w:hAnsi="Times New Roman" w:cs="Times New Roman"/>
              </w:rPr>
              <w:t>Agendamento da palestra na IFF Santa Rosa, entre os dias 26 ao dia 30 de setembro, quando acontecerá a semana acadêmica, nos turnos matutino ou vespertino;</w:t>
            </w:r>
          </w:p>
          <w:p w14:paraId="1FC6D941" w14:textId="77777777" w:rsidR="00367D2E" w:rsidRDefault="00367D2E" w:rsidP="00367D2E">
            <w:pPr>
              <w:pStyle w:val="PargrafodaLista"/>
              <w:shd w:val="clear" w:color="auto" w:fill="FFFFFF"/>
              <w:spacing w:line="276" w:lineRule="auto"/>
              <w:ind w:left="34"/>
              <w:rPr>
                <w:rFonts w:ascii="Times New Roman" w:hAnsi="Times New Roman" w:cs="Times New Roman"/>
              </w:rPr>
            </w:pPr>
          </w:p>
          <w:p w14:paraId="4664EC7A" w14:textId="0A6FDF86" w:rsidR="002E0708" w:rsidRDefault="00367D2E" w:rsidP="002616E7">
            <w:pPr>
              <w:pStyle w:val="PargrafodaLista"/>
              <w:shd w:val="clear" w:color="auto" w:fill="FFFFFF"/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Agendar para o dia 29</w:t>
            </w:r>
            <w:r w:rsidR="00DE4C98">
              <w:rPr>
                <w:rFonts w:ascii="Times New Roman" w:hAnsi="Times New Roman" w:cs="Times New Roman"/>
              </w:rPr>
              <w:t xml:space="preserve"> de setembro de </w:t>
            </w:r>
            <w:r>
              <w:rPr>
                <w:rFonts w:ascii="Times New Roman" w:hAnsi="Times New Roman" w:cs="Times New Roman"/>
              </w:rPr>
              <w:t>2016 pela manhã.</w:t>
            </w:r>
          </w:p>
          <w:p w14:paraId="270A04BF" w14:textId="77777777" w:rsidR="002E0708" w:rsidRPr="00A328AE" w:rsidRDefault="002E0708" w:rsidP="002616E7">
            <w:pPr>
              <w:pStyle w:val="PargrafodaLista"/>
              <w:shd w:val="clear" w:color="auto" w:fill="FFFFFF"/>
              <w:spacing w:line="276" w:lineRule="auto"/>
              <w:ind w:left="34"/>
              <w:rPr>
                <w:rFonts w:ascii="Times New Roman" w:hAnsi="Times New Roman" w:cs="Times New Roman"/>
              </w:rPr>
            </w:pPr>
          </w:p>
          <w:p w14:paraId="1975A937" w14:textId="28D0DD0A" w:rsidR="0005097F" w:rsidRDefault="0005097F" w:rsidP="002616E7">
            <w:pPr>
              <w:numPr>
                <w:ilvl w:val="1"/>
                <w:numId w:val="32"/>
              </w:numPr>
              <w:shd w:val="clear" w:color="auto" w:fill="FFFFFF"/>
              <w:spacing w:line="276" w:lineRule="auto"/>
              <w:ind w:left="34" w:firstLine="0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Entramos em contato por e-mail no dia 10/06 com as seguintes IES, a fim de agendar a palestra da CED: </w:t>
            </w:r>
            <w:r w:rsidRPr="00502F27">
              <w:rPr>
                <w:rFonts w:ascii="Times New Roman" w:eastAsia="Times New Roman" w:hAnsi="Times New Roman"/>
                <w:bCs/>
                <w:color w:val="000000"/>
              </w:rPr>
              <w:t xml:space="preserve">Ulbra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C</w:t>
            </w:r>
            <w:r w:rsidRPr="00502F27">
              <w:rPr>
                <w:rFonts w:ascii="Times New Roman" w:eastAsia="Times New Roman" w:hAnsi="Times New Roman"/>
                <w:bCs/>
                <w:color w:val="000000"/>
              </w:rPr>
              <w:t>arazinho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, </w:t>
            </w:r>
            <w:r w:rsidRPr="00502F27">
              <w:rPr>
                <w:rFonts w:ascii="Times New Roman" w:eastAsia="Times New Roman" w:hAnsi="Times New Roman"/>
                <w:bCs/>
                <w:color w:val="000000"/>
              </w:rPr>
              <w:t>IMED Passo Fundo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, </w:t>
            </w:r>
            <w:r w:rsidRPr="00502F27">
              <w:rPr>
                <w:rFonts w:ascii="Times New Roman" w:eastAsia="Times New Roman" w:hAnsi="Times New Roman"/>
                <w:bCs/>
                <w:color w:val="000000"/>
              </w:rPr>
              <w:t>UPF Passo Fundo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, </w:t>
            </w:r>
            <w:r w:rsidRPr="00502F27">
              <w:rPr>
                <w:rFonts w:ascii="Times New Roman" w:eastAsia="Times New Roman" w:hAnsi="Times New Roman"/>
                <w:bCs/>
                <w:color w:val="000000"/>
              </w:rPr>
              <w:t>URI Erechim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e </w:t>
            </w:r>
            <w:r w:rsidRPr="00502F27">
              <w:rPr>
                <w:rFonts w:ascii="Times New Roman" w:eastAsia="Times New Roman" w:hAnsi="Times New Roman"/>
                <w:bCs/>
                <w:color w:val="000000"/>
              </w:rPr>
              <w:t>URCAMP Bagé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;</w:t>
            </w:r>
          </w:p>
          <w:p w14:paraId="6EEFB970" w14:textId="77777777" w:rsidR="000F731E" w:rsidRDefault="000F731E" w:rsidP="000F731E">
            <w:pPr>
              <w:shd w:val="clear" w:color="auto" w:fill="FFFFFF"/>
              <w:spacing w:line="276" w:lineRule="auto"/>
              <w:ind w:left="34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2D319674" w14:textId="7DA9F0EC" w:rsidR="0005097F" w:rsidRPr="000F731E" w:rsidRDefault="000F731E" w:rsidP="000F731E">
            <w:pPr>
              <w:shd w:val="clear" w:color="auto" w:fill="FFFFFF"/>
              <w:spacing w:line="276" w:lineRule="auto"/>
              <w:ind w:left="34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Supervisora Sabrina informa que realizará novo contato, por telefone, com esta IES, caso continue sem retorno.</w:t>
            </w:r>
          </w:p>
        </w:tc>
      </w:tr>
      <w:tr w:rsidR="0005097F" w:rsidRPr="002C5FF9" w14:paraId="01A4D9C0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4103" w14:textId="77777777" w:rsidR="0005097F" w:rsidRPr="002C5FF9" w:rsidRDefault="0005097F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40D9907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D12" w14:textId="77777777" w:rsidR="0005097F" w:rsidRPr="002C5FF9" w:rsidRDefault="0005097F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965D" w14:textId="77777777" w:rsidR="0005097F" w:rsidRPr="002C5FF9" w:rsidRDefault="0005097F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1CF3" w14:textId="77777777" w:rsidR="0005097F" w:rsidRPr="002C5FF9" w:rsidRDefault="0005097F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5E78F4E2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58CD" w14:textId="6A9713AB" w:rsidR="0005097F" w:rsidRPr="002C5FF9" w:rsidRDefault="0005097F" w:rsidP="000F731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A62F" w14:textId="7F647B26" w:rsidR="0005097F" w:rsidRPr="002C5FF9" w:rsidRDefault="0005097F" w:rsidP="00FE5F7F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40B3" w14:textId="37255C11" w:rsidR="0005097F" w:rsidRPr="002C5FF9" w:rsidRDefault="0005097F" w:rsidP="00084418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05097F" w:rsidRPr="008764D0" w14:paraId="147A091A" w14:textId="77777777" w:rsidTr="0008441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136C" w14:textId="6B70002E" w:rsidR="0005097F" w:rsidRPr="006D453C" w:rsidRDefault="0005097F" w:rsidP="006D453C">
            <w:pPr>
              <w:pStyle w:val="PargrafodaLista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r w:rsidRPr="006D453C">
              <w:rPr>
                <w:rFonts w:ascii="Times New Roman" w:hAnsi="Times New Roman" w:cs="Times New Roman"/>
                <w:b/>
              </w:rPr>
              <w:t>Plenária Extraordinária da CED - Andamentos:</w:t>
            </w:r>
          </w:p>
        </w:tc>
      </w:tr>
      <w:tr w:rsidR="0005097F" w:rsidRPr="009C2E53" w14:paraId="77099CBD" w14:textId="77777777" w:rsidTr="001616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FAB3" w14:textId="072ED13C" w:rsidR="0005097F" w:rsidRPr="00367D2E" w:rsidRDefault="0005097F" w:rsidP="006D453C">
            <w:pPr>
              <w:numPr>
                <w:ilvl w:val="1"/>
                <w:numId w:val="32"/>
              </w:numPr>
              <w:shd w:val="clear" w:color="auto" w:fill="FFFFFF"/>
              <w:spacing w:line="276" w:lineRule="auto"/>
              <w:ind w:left="459" w:hanging="425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6D453C">
              <w:rPr>
                <w:rFonts w:ascii="Times New Roman" w:hAnsi="Times New Roman"/>
              </w:rPr>
              <w:t xml:space="preserve">Convites às </w:t>
            </w:r>
            <w:r>
              <w:rPr>
                <w:rFonts w:ascii="Times New Roman" w:hAnsi="Times New Roman"/>
              </w:rPr>
              <w:t xml:space="preserve">entidades </w:t>
            </w:r>
            <w:r w:rsidRPr="009C2E53">
              <w:rPr>
                <w:rFonts w:ascii="Times New Roman" w:hAnsi="Times New Roman"/>
              </w:rPr>
              <w:t>AAI, ASBEA, IAB, SAERGS</w:t>
            </w:r>
            <w:r>
              <w:rPr>
                <w:rFonts w:ascii="Times New Roman" w:hAnsi="Times New Roman"/>
              </w:rPr>
              <w:t>, Sala de arquitetura e AAUS.</w:t>
            </w:r>
          </w:p>
          <w:p w14:paraId="5E934DF9" w14:textId="77777777" w:rsidR="00DE4C98" w:rsidRDefault="00DE4C98" w:rsidP="00367D2E">
            <w:pPr>
              <w:shd w:val="clear" w:color="auto" w:fill="FFFFFF"/>
              <w:spacing w:line="276" w:lineRule="auto"/>
              <w:ind w:left="34" w:firstLine="283"/>
              <w:jc w:val="both"/>
              <w:rPr>
                <w:rFonts w:ascii="Times New Roman" w:hAnsi="Times New Roman"/>
              </w:rPr>
            </w:pPr>
          </w:p>
          <w:p w14:paraId="572DAFA3" w14:textId="380DEE56" w:rsidR="00367D2E" w:rsidRPr="006D453C" w:rsidRDefault="00367D2E" w:rsidP="00367D2E">
            <w:pPr>
              <w:shd w:val="clear" w:color="auto" w:fill="FFFFFF"/>
              <w:spacing w:line="276" w:lineRule="auto"/>
              <w:ind w:left="34" w:firstLine="28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A Assessora Maríndia informa que os ofícios ainda não foram assinados porque o Presidente em Exercício questionou o motivo dos convites. O Coordenador Marcelo esclarece que a Chefe de Gabinete apenas solicita que </w:t>
            </w:r>
            <w:r w:rsidR="00DE4C98">
              <w:rPr>
                <w:rFonts w:ascii="Times New Roman" w:hAnsi="Times New Roman"/>
              </w:rPr>
              <w:t>seja encaminhado uma explicação sobre os documentos a serem assinados.</w:t>
            </w:r>
          </w:p>
          <w:p w14:paraId="2A1D9DC0" w14:textId="77777777" w:rsidR="0005097F" w:rsidRPr="00B64E88" w:rsidRDefault="0005097F" w:rsidP="006D453C">
            <w:p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2A895F57" w14:textId="02B050EE" w:rsidR="0005097F" w:rsidRPr="00367D2E" w:rsidRDefault="0005097F" w:rsidP="006D453C">
            <w:pPr>
              <w:numPr>
                <w:ilvl w:val="1"/>
                <w:numId w:val="32"/>
              </w:numPr>
              <w:shd w:val="clear" w:color="auto" w:fill="FFFFFF"/>
              <w:spacing w:line="276" w:lineRule="auto"/>
              <w:ind w:left="459" w:hanging="425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Assinar o Memorando 006/2016 para encaminhar à Presidência a solicitação de convite ao Arq. </w:t>
            </w:r>
            <w:proofErr w:type="gramStart"/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Urb. Ronaldo </w:t>
            </w:r>
            <w:proofErr w:type="spellStart"/>
            <w:r>
              <w:rPr>
                <w:rFonts w:ascii="Times New Roman" w:hAnsi="Times New Roman"/>
              </w:rPr>
              <w:t>Duschenes</w:t>
            </w:r>
            <w:proofErr w:type="spellEnd"/>
            <w:r>
              <w:rPr>
                <w:rFonts w:ascii="Times New Roman" w:hAnsi="Times New Roman"/>
              </w:rPr>
              <w:t xml:space="preserve"> Conselhe</w:t>
            </w:r>
            <w:r w:rsidR="003F4986">
              <w:rPr>
                <w:rFonts w:ascii="Times New Roman" w:hAnsi="Times New Roman"/>
              </w:rPr>
              <w:t>iro do CAU/PR</w:t>
            </w:r>
            <w:r>
              <w:rPr>
                <w:rFonts w:ascii="Times New Roman" w:hAnsi="Times New Roman"/>
              </w:rPr>
              <w:t>;</w:t>
            </w:r>
          </w:p>
          <w:p w14:paraId="54232B8A" w14:textId="77777777" w:rsidR="00DE4C98" w:rsidRDefault="00DE4C98" w:rsidP="00367D2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3E1998D9" w14:textId="45B54BE7" w:rsidR="00367D2E" w:rsidRPr="006D453C" w:rsidRDefault="00367D2E" w:rsidP="00367D2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O memorando foi aprovado e assinado.</w:t>
            </w:r>
            <w:bookmarkStart w:id="0" w:name="_GoBack"/>
            <w:bookmarkEnd w:id="0"/>
          </w:p>
        </w:tc>
      </w:tr>
      <w:tr w:rsidR="0005097F" w:rsidRPr="002C5FF9" w14:paraId="27629738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6F66" w14:textId="77777777" w:rsidR="0005097F" w:rsidRPr="002C5FF9" w:rsidRDefault="0005097F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7106EF10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125E" w14:textId="77777777" w:rsidR="0005097F" w:rsidRPr="002C5FF9" w:rsidRDefault="0005097F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5D83" w14:textId="77777777" w:rsidR="0005097F" w:rsidRPr="002C5FF9" w:rsidRDefault="0005097F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61BA" w14:textId="77777777" w:rsidR="0005097F" w:rsidRPr="002C5FF9" w:rsidRDefault="0005097F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0435474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387E" w14:textId="38F9ABF5" w:rsidR="0005097F" w:rsidRPr="002C5FF9" w:rsidRDefault="0005097F" w:rsidP="006C295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0107" w14:textId="58C63CEF" w:rsidR="0005097F" w:rsidRPr="002C5FF9" w:rsidRDefault="0005097F" w:rsidP="00A538E1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5FC8" w14:textId="6F793B6C" w:rsidR="0005097F" w:rsidRPr="002C5FF9" w:rsidRDefault="0005097F" w:rsidP="00084418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05097F" w:rsidRPr="00911990" w14:paraId="51800522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D973D" w14:textId="41AF625C" w:rsidR="0005097F" w:rsidRPr="00376F88" w:rsidRDefault="0005097F" w:rsidP="00376F88">
            <w:pPr>
              <w:pStyle w:val="PargrafodaLista"/>
              <w:numPr>
                <w:ilvl w:val="0"/>
                <w:numId w:val="32"/>
              </w:numPr>
              <w:tabs>
                <w:tab w:val="left" w:pos="317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76F88"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</w:t>
            </w:r>
            <w:r w:rsidRPr="00376F8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5097F" w:rsidRPr="00CF7FAA" w14:paraId="556C8F79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8A8A" w14:textId="593EF789" w:rsidR="006C2954" w:rsidRDefault="0005097F" w:rsidP="006C2954">
            <w:pPr>
              <w:jc w:val="both"/>
              <w:rPr>
                <w:rFonts w:ascii="Times New Roman" w:hAnsi="Times New Roman" w:cs="Times New Roman"/>
              </w:rPr>
            </w:pPr>
            <w:r w:rsidRPr="009C2E53">
              <w:rPr>
                <w:rFonts w:ascii="Times New Roman" w:hAnsi="Times New Roman" w:cs="Times New Roman"/>
              </w:rPr>
              <w:t xml:space="preserve"> </w:t>
            </w:r>
            <w:r w:rsidR="00376F88">
              <w:rPr>
                <w:rFonts w:ascii="Times New Roman" w:hAnsi="Times New Roman" w:cs="Times New Roman"/>
              </w:rPr>
              <w:t>8</w:t>
            </w:r>
            <w:r w:rsidR="006C2954">
              <w:rPr>
                <w:rFonts w:ascii="Times New Roman" w:hAnsi="Times New Roman" w:cs="Times New Roman"/>
              </w:rPr>
              <w:t>.1. Revista Coquetel, sobre Reserva Técnica:</w:t>
            </w:r>
          </w:p>
          <w:p w14:paraId="1EB1916C" w14:textId="77777777" w:rsidR="006C2954" w:rsidRDefault="006C2954" w:rsidP="006C2954">
            <w:pPr>
              <w:jc w:val="both"/>
              <w:rPr>
                <w:rFonts w:ascii="Times New Roman" w:hAnsi="Times New Roman" w:cs="Times New Roman"/>
              </w:rPr>
            </w:pPr>
          </w:p>
          <w:p w14:paraId="3751BA80" w14:textId="4A7F76CE" w:rsidR="0005097F" w:rsidRPr="00CF7FAA" w:rsidRDefault="006C2954" w:rsidP="006C2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Contatar o Assessor de Comunicação do CAU/BR, Claudio Moreno, para verificar como podemos ter autorização para imprimir a revista Coquetel. O objetivo é distribuir este material nas palestras da CED.</w:t>
            </w:r>
          </w:p>
        </w:tc>
      </w:tr>
      <w:tr w:rsidR="0005097F" w:rsidRPr="002C5FF9" w14:paraId="7A12FC08" w14:textId="77777777" w:rsidTr="0027653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0008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7B8D5E62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C9E6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544B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B5FC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0227E62E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CDA2" w14:textId="53E5FBCC" w:rsidR="0005097F" w:rsidRDefault="006C2954" w:rsidP="006C295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BFC2" w14:textId="357F8DCC" w:rsidR="0005097F" w:rsidRDefault="006C2954" w:rsidP="0027653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Contatar o Assessor de Comunicação do CAU/BR, Claudio Moreno, para verificar como podemos ter autorização para imprimir a revista Coquetel. O </w:t>
            </w:r>
            <w:r>
              <w:rPr>
                <w:rFonts w:ascii="Times New Roman" w:hAnsi="Times New Roman" w:cs="Times New Roman"/>
              </w:rPr>
              <w:lastRenderedPageBreak/>
              <w:t>objetivo é distribuir este material nas palestras da CED.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2B5A" w14:textId="7BF181D8" w:rsidR="0005097F" w:rsidRDefault="006C2954" w:rsidP="006C295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Maríndia Girardello</w:t>
            </w:r>
          </w:p>
        </w:tc>
      </w:tr>
      <w:tr w:rsidR="0005097F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05097F" w:rsidRPr="00F86CBC" w:rsidRDefault="0005097F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05097F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05097F" w:rsidRPr="00F86CBC" w:rsidRDefault="0005097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05097F" w:rsidRPr="00F86CBC" w:rsidRDefault="0005097F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05097F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05097F" w:rsidRPr="00F86CBC" w:rsidRDefault="0005097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05097F" w:rsidRPr="00F86CBC" w:rsidRDefault="0005097F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05097F" w:rsidRPr="00F86CBC" w14:paraId="0A9A233B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0DB6E796" w:rsidR="0005097F" w:rsidRPr="00F86CBC" w:rsidRDefault="0005097F" w:rsidP="006E44B4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38774F60" w:rsidR="0005097F" w:rsidRPr="00F86CBC" w:rsidRDefault="0005097F" w:rsidP="0066688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051ED" w14:textId="77777777" w:rsidR="00A049C9" w:rsidRDefault="00A049C9" w:rsidP="00A021E7">
      <w:pPr>
        <w:spacing w:after="0" w:line="240" w:lineRule="auto"/>
      </w:pPr>
      <w:r>
        <w:separator/>
      </w:r>
    </w:p>
  </w:endnote>
  <w:endnote w:type="continuationSeparator" w:id="0">
    <w:p w14:paraId="74F9D4C2" w14:textId="77777777" w:rsidR="00A049C9" w:rsidRDefault="00A049C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3F4986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9918F" w14:textId="77777777" w:rsidR="00A049C9" w:rsidRDefault="00A049C9" w:rsidP="00A021E7">
      <w:pPr>
        <w:spacing w:after="0" w:line="240" w:lineRule="auto"/>
      </w:pPr>
      <w:r>
        <w:separator/>
      </w:r>
    </w:p>
  </w:footnote>
  <w:footnote w:type="continuationSeparator" w:id="0">
    <w:p w14:paraId="30F1BC17" w14:textId="77777777" w:rsidR="00A049C9" w:rsidRDefault="00A049C9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5"/>
  </w:num>
  <w:num w:numId="4">
    <w:abstractNumId w:val="19"/>
  </w:num>
  <w:num w:numId="5">
    <w:abstractNumId w:val="12"/>
  </w:num>
  <w:num w:numId="6">
    <w:abstractNumId w:val="11"/>
  </w:num>
  <w:num w:numId="7">
    <w:abstractNumId w:val="15"/>
  </w:num>
  <w:num w:numId="8">
    <w:abstractNumId w:val="28"/>
  </w:num>
  <w:num w:numId="9">
    <w:abstractNumId w:val="5"/>
  </w:num>
  <w:num w:numId="10">
    <w:abstractNumId w:val="24"/>
  </w:num>
  <w:num w:numId="11">
    <w:abstractNumId w:val="1"/>
  </w:num>
  <w:num w:numId="12">
    <w:abstractNumId w:val="23"/>
  </w:num>
  <w:num w:numId="13">
    <w:abstractNumId w:val="8"/>
  </w:num>
  <w:num w:numId="14">
    <w:abstractNumId w:val="16"/>
  </w:num>
  <w:num w:numId="15">
    <w:abstractNumId w:val="13"/>
  </w:num>
  <w:num w:numId="16">
    <w:abstractNumId w:val="31"/>
  </w:num>
  <w:num w:numId="17">
    <w:abstractNumId w:val="0"/>
  </w:num>
  <w:num w:numId="18">
    <w:abstractNumId w:val="10"/>
  </w:num>
  <w:num w:numId="19">
    <w:abstractNumId w:val="29"/>
  </w:num>
  <w:num w:numId="20">
    <w:abstractNumId w:val="30"/>
  </w:num>
  <w:num w:numId="21">
    <w:abstractNumId w:val="27"/>
  </w:num>
  <w:num w:numId="22">
    <w:abstractNumId w:val="14"/>
  </w:num>
  <w:num w:numId="23">
    <w:abstractNumId w:val="26"/>
  </w:num>
  <w:num w:numId="24">
    <w:abstractNumId w:val="22"/>
  </w:num>
  <w:num w:numId="25">
    <w:abstractNumId w:val="2"/>
  </w:num>
  <w:num w:numId="26">
    <w:abstractNumId w:val="7"/>
  </w:num>
  <w:num w:numId="27">
    <w:abstractNumId w:val="4"/>
  </w:num>
  <w:num w:numId="28">
    <w:abstractNumId w:val="18"/>
  </w:num>
  <w:num w:numId="29">
    <w:abstractNumId w:val="9"/>
  </w:num>
  <w:num w:numId="30">
    <w:abstractNumId w:val="6"/>
  </w:num>
  <w:num w:numId="31">
    <w:abstractNumId w:val="20"/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945"/>
    <w:rsid w:val="00013785"/>
    <w:rsid w:val="000137FB"/>
    <w:rsid w:val="00013F16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31E"/>
    <w:rsid w:val="000F79D6"/>
    <w:rsid w:val="0010066D"/>
    <w:rsid w:val="00100F3A"/>
    <w:rsid w:val="0010136D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71F"/>
    <w:rsid w:val="0037158F"/>
    <w:rsid w:val="003718C4"/>
    <w:rsid w:val="003718C7"/>
    <w:rsid w:val="0037333D"/>
    <w:rsid w:val="00373CC9"/>
    <w:rsid w:val="003750E0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4986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91F"/>
    <w:rsid w:val="004B52FF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587"/>
    <w:rsid w:val="004E37DC"/>
    <w:rsid w:val="004E477B"/>
    <w:rsid w:val="004E4D81"/>
    <w:rsid w:val="004E4F85"/>
    <w:rsid w:val="004E50B6"/>
    <w:rsid w:val="004E5F28"/>
    <w:rsid w:val="004E69F8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32C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537F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654"/>
    <w:rsid w:val="005B181E"/>
    <w:rsid w:val="005B18B9"/>
    <w:rsid w:val="005B199E"/>
    <w:rsid w:val="005B20E1"/>
    <w:rsid w:val="005B238D"/>
    <w:rsid w:val="005B2501"/>
    <w:rsid w:val="005B29CD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494F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3F34"/>
    <w:rsid w:val="00604150"/>
    <w:rsid w:val="0060446F"/>
    <w:rsid w:val="00604830"/>
    <w:rsid w:val="00604BB0"/>
    <w:rsid w:val="00604D1D"/>
    <w:rsid w:val="00605BF9"/>
    <w:rsid w:val="00605F13"/>
    <w:rsid w:val="00606DC7"/>
    <w:rsid w:val="0060728C"/>
    <w:rsid w:val="006078CB"/>
    <w:rsid w:val="00607E78"/>
    <w:rsid w:val="00607F99"/>
    <w:rsid w:val="0061055A"/>
    <w:rsid w:val="006105C9"/>
    <w:rsid w:val="00610FE5"/>
    <w:rsid w:val="00611705"/>
    <w:rsid w:val="00611812"/>
    <w:rsid w:val="0061182A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53C"/>
    <w:rsid w:val="006D4625"/>
    <w:rsid w:val="006D48B8"/>
    <w:rsid w:val="006D4A4A"/>
    <w:rsid w:val="006D4A7A"/>
    <w:rsid w:val="006D52E3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256"/>
    <w:rsid w:val="007C1D8F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2D87"/>
    <w:rsid w:val="0091307E"/>
    <w:rsid w:val="00913566"/>
    <w:rsid w:val="00913D6E"/>
    <w:rsid w:val="00914865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183"/>
    <w:rsid w:val="0096129A"/>
    <w:rsid w:val="0096250F"/>
    <w:rsid w:val="0096290E"/>
    <w:rsid w:val="00963484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8F8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AC6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2E53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19DB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C01AC"/>
    <w:rsid w:val="00AC01C8"/>
    <w:rsid w:val="00AC0C9E"/>
    <w:rsid w:val="00AC0D81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22EF"/>
    <w:rsid w:val="00C023C8"/>
    <w:rsid w:val="00C0281C"/>
    <w:rsid w:val="00C03150"/>
    <w:rsid w:val="00C03924"/>
    <w:rsid w:val="00C03B5A"/>
    <w:rsid w:val="00C043B5"/>
    <w:rsid w:val="00C04743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7157"/>
    <w:rsid w:val="00C271F1"/>
    <w:rsid w:val="00C2791F"/>
    <w:rsid w:val="00C27FF6"/>
    <w:rsid w:val="00C3007E"/>
    <w:rsid w:val="00C30746"/>
    <w:rsid w:val="00C312AD"/>
    <w:rsid w:val="00C31C09"/>
    <w:rsid w:val="00C33019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1C70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06556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4D20"/>
    <w:rsid w:val="00E24D7B"/>
    <w:rsid w:val="00E255EC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2B8B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2E09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DC791C"/>
  <w15:docId w15:val="{E74F27AE-5E46-4DEB-91FD-884B7508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5FEE-473B-4306-8FA8-705F1BC9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1339</Words>
  <Characters>7231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8</cp:revision>
  <cp:lastPrinted>2016-03-17T11:23:00Z</cp:lastPrinted>
  <dcterms:created xsi:type="dcterms:W3CDTF">2016-06-15T19:44:00Z</dcterms:created>
  <dcterms:modified xsi:type="dcterms:W3CDTF">2017-02-10T13:22:00Z</dcterms:modified>
</cp:coreProperties>
</file>