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77777777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B4FF7">
        <w:rPr>
          <w:rFonts w:asciiTheme="minorHAnsi" w:hAnsiTheme="minorHAnsi" w:cstheme="minorHAnsi"/>
          <w:b/>
          <w:sz w:val="22"/>
          <w:szCs w:val="22"/>
        </w:rPr>
        <w:t>153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14:paraId="351AAB39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77777777" w:rsidR="007125FC" w:rsidRPr="007E42A4" w:rsidRDefault="00FB4FF7" w:rsidP="00E754F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31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E754F2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C03B0" w:rsidRPr="007E42A4" w14:paraId="45684E6D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3C03B0" w:rsidRPr="007E42A4" w:rsidRDefault="002C047B" w:rsidP="003C03B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77777777" w:rsidR="003C03B0" w:rsidRPr="0061503A" w:rsidRDefault="006C2F08" w:rsidP="003C03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28DE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7777777" w:rsidR="003C03B0" w:rsidRPr="0061503A" w:rsidRDefault="003C03B0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6C2F08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6C2F08" w:rsidRPr="007E42A4" w14:paraId="363B8435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957E8B" w14:textId="77777777"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247741" w14:textId="77777777"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2F08">
              <w:rPr>
                <w:rFonts w:asciiTheme="minorHAnsi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F3DF" w14:textId="77777777" w:rsidR="006C2F08" w:rsidRPr="0061503A" w:rsidRDefault="006C2F08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6C2F08" w:rsidRPr="007E42A4" w14:paraId="1060620A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6C2F08" w:rsidRPr="0061503A" w:rsidRDefault="006C2F08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6C2F08" w:rsidRPr="007E42A4" w14:paraId="17441926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C9DDD5E" w14:textId="77777777"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240C8" w14:textId="77777777"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Vicente Brandão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BC0622" w14:textId="77777777" w:rsidR="006C2F08" w:rsidRPr="0061503A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Coord. do CEAU-CAU/RS e Presidente da AsBEA/RS</w:t>
            </w:r>
          </w:p>
        </w:tc>
      </w:tr>
      <w:tr w:rsidR="008663E6" w:rsidRPr="007E42A4" w14:paraId="4F773904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8595A2" w14:textId="77777777" w:rsidR="008663E6" w:rsidRPr="007E42A4" w:rsidRDefault="008663E6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CA1E9F" w14:textId="77777777" w:rsidR="008663E6" w:rsidRPr="008663E6" w:rsidRDefault="008663E6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3E6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05B180" w14:textId="03C92EB8" w:rsidR="008663E6" w:rsidRPr="008663E6" w:rsidRDefault="00531720" w:rsidP="005317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Vice-p</w:t>
            </w:r>
            <w:r w:rsidR="008663E6" w:rsidRPr="008663E6">
              <w:rPr>
                <w:rFonts w:asciiTheme="minorHAnsi" w:eastAsia="MS Mincho" w:hAnsiTheme="minorHAnsi" w:cstheme="minorHAnsi"/>
                <w:sz w:val="22"/>
                <w:szCs w:val="22"/>
              </w:rPr>
              <w:t>residente do IAB/RS</w:t>
            </w:r>
          </w:p>
        </w:tc>
      </w:tr>
      <w:tr w:rsidR="006C2F08" w:rsidRPr="007E42A4" w14:paraId="38F8FA3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77777777" w:rsidR="006C2F08" w:rsidRPr="00344F06" w:rsidRDefault="006C2F08" w:rsidP="006C2F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77777777" w:rsidR="006C2F08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6C2F08" w:rsidRPr="007E42A4" w14:paraId="532C888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77777777" w:rsidR="006C2F08" w:rsidRDefault="008663E6" w:rsidP="006C2F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77777777" w:rsidR="006C2F08" w:rsidRPr="007E42A4" w:rsidRDefault="006C2F08" w:rsidP="008663E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8663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CEF-CAU/RS</w:t>
            </w:r>
          </w:p>
        </w:tc>
      </w:tr>
      <w:tr w:rsidR="00A12FE9" w:rsidRPr="007E42A4" w14:paraId="4C2CBD04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A12FE9" w:rsidRPr="007E42A4" w:rsidRDefault="00A12FE9" w:rsidP="002C047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A12FE9" w:rsidRPr="00344F06" w:rsidRDefault="00A12FE9" w:rsidP="002C047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A12FE9" w:rsidRPr="007E42A4" w:rsidRDefault="00A12FE9" w:rsidP="002C047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7847C6" w:rsidRPr="007E42A4" w14:paraId="6911C3E7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5C1D57" w14:textId="77777777" w:rsidR="007847C6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E791B" w14:textId="77777777" w:rsidR="007847C6" w:rsidRPr="00F42326" w:rsidRDefault="007847C6" w:rsidP="007847C6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Leiria </w:t>
            </w: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8ED3B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Relações Institucionais</w:t>
            </w:r>
          </w:p>
        </w:tc>
      </w:tr>
      <w:tr w:rsidR="007847C6" w:rsidRPr="007E42A4" w14:paraId="5895197B" w14:textId="77777777" w:rsidTr="005456DA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955C18" w14:textId="77777777" w:rsidR="007847C6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FAE321" w14:textId="77777777" w:rsidR="007847C6" w:rsidRPr="00F42326" w:rsidRDefault="007847C6" w:rsidP="007847C6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7847C6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E83DBC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847C6" w:rsidRPr="007E42A4" w14:paraId="3A63BDA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847C6" w:rsidRPr="007E42A4" w14:paraId="22EE85F1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047B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7847C6" w:rsidRPr="007E42A4" w14:paraId="501BE6AD" w14:textId="77777777" w:rsidTr="005456DA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952B3E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8C84E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47C6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94FEB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847C6" w:rsidRPr="007E42A4" w14:paraId="54509ED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847C6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7847C6" w:rsidRPr="007E42A4" w:rsidRDefault="007847C6" w:rsidP="007847C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7847C6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77777777" w:rsidR="007847C6" w:rsidRPr="007E42A4" w:rsidRDefault="007847C6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nominados(as).</w:t>
            </w:r>
          </w:p>
        </w:tc>
      </w:tr>
      <w:tr w:rsidR="007847C6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7847C6" w:rsidRPr="008A469F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847C6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77777777" w:rsidR="007847C6" w:rsidRPr="008A469F" w:rsidRDefault="007847C6" w:rsidP="007847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152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847C6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7847C6" w:rsidRPr="008A469F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77777777" w:rsidR="007847C6" w:rsidRPr="0078006F" w:rsidRDefault="007847C6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152ª Reunião Ordinária, enviada previamente, foi aprovada com 4 votos favoráveis e 2 abstenções. </w:t>
            </w:r>
          </w:p>
        </w:tc>
      </w:tr>
      <w:tr w:rsidR="007847C6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7847C6" w:rsidRPr="008A469F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7847C6" w:rsidRPr="0078006F" w:rsidRDefault="007847C6" w:rsidP="007847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7847C6" w:rsidRPr="008A469F" w14:paraId="54568F38" w14:textId="77777777" w:rsidTr="009C30B8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86DB8C7" w14:textId="77777777" w:rsidR="007847C6" w:rsidRPr="008A469F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847C6" w:rsidRPr="008A469F" w14:paraId="6D629D63" w14:textId="77777777" w:rsidTr="009C30B8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14AE3" w14:textId="77777777" w:rsidR="007847C6" w:rsidRPr="00EF27F7" w:rsidRDefault="007847C6" w:rsidP="007847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847C6" w:rsidRPr="0078006F" w14:paraId="46B7EEB6" w14:textId="77777777" w:rsidTr="009C30B8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3CBE45" w14:textId="77777777" w:rsidR="007847C6" w:rsidRPr="008A469F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5C5F11" w14:textId="77777777" w:rsidR="007847C6" w:rsidRPr="0078006F" w:rsidRDefault="007847C6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7847C6" w:rsidRPr="0078006F" w14:paraId="1EC3B817" w14:textId="77777777" w:rsidTr="009C30B8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4D864D" w14:textId="77777777" w:rsidR="007847C6" w:rsidRPr="008A469F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5E4B4" w14:textId="77777777" w:rsidR="009B027E" w:rsidRPr="0078006F" w:rsidRDefault="007847C6" w:rsidP="00C30C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</w:t>
            </w:r>
            <w:r w:rsidR="009B027E">
              <w:rPr>
                <w:rFonts w:asciiTheme="minorHAnsi" w:hAnsiTheme="minorHAnsi" w:cstheme="minorHAnsi"/>
                <w:sz w:val="22"/>
                <w:szCs w:val="22"/>
              </w:rPr>
              <w:t xml:space="preserve">informa sobre demanda recebida na CEF-CAU/RS acerca do </w:t>
            </w:r>
            <w:r w:rsidR="00652DB3" w:rsidRPr="00652DB3">
              <w:rPr>
                <w:rFonts w:asciiTheme="minorHAnsi" w:hAnsiTheme="minorHAnsi" w:cstheme="minorHAnsi"/>
                <w:sz w:val="22"/>
                <w:szCs w:val="22"/>
              </w:rPr>
              <w:t>BIM (</w:t>
            </w:r>
            <w:r w:rsidR="00652DB3">
              <w:rPr>
                <w:rFonts w:asciiTheme="minorHAnsi" w:hAnsiTheme="minorHAnsi" w:cstheme="minorHAnsi"/>
                <w:sz w:val="22"/>
                <w:szCs w:val="22"/>
              </w:rPr>
              <w:t xml:space="preserve">Building Information Modeling) </w:t>
            </w:r>
            <w:r w:rsidR="009B027E">
              <w:rPr>
                <w:rFonts w:asciiTheme="minorHAnsi" w:hAnsiTheme="minorHAnsi" w:cstheme="minorHAnsi"/>
                <w:sz w:val="22"/>
                <w:szCs w:val="22"/>
              </w:rPr>
              <w:t xml:space="preserve">no ensino de Arquitetura e Urbanismo. Ele </w:t>
            </w:r>
            <w:r w:rsidR="00C30C5C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9B027E">
              <w:rPr>
                <w:rFonts w:asciiTheme="minorHAnsi" w:hAnsiTheme="minorHAnsi" w:cstheme="minorHAnsi"/>
                <w:sz w:val="22"/>
                <w:szCs w:val="22"/>
              </w:rPr>
              <w:t xml:space="preserve"> que o assunto será </w:t>
            </w:r>
            <w:r w:rsidR="00C30C5C">
              <w:rPr>
                <w:rFonts w:asciiTheme="minorHAnsi" w:hAnsiTheme="minorHAnsi" w:cstheme="minorHAnsi"/>
                <w:sz w:val="22"/>
                <w:szCs w:val="22"/>
              </w:rPr>
              <w:t>avaliado</w:t>
            </w:r>
            <w:r w:rsidR="009B027E">
              <w:rPr>
                <w:rFonts w:asciiTheme="minorHAnsi" w:hAnsiTheme="minorHAnsi" w:cstheme="minorHAnsi"/>
                <w:sz w:val="22"/>
                <w:szCs w:val="22"/>
              </w:rPr>
              <w:t xml:space="preserve"> na Comissão para entendimento da solicitação.</w:t>
            </w:r>
          </w:p>
        </w:tc>
      </w:tr>
      <w:tr w:rsidR="007847C6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77777777" w:rsidR="007847C6" w:rsidRPr="00064F82" w:rsidRDefault="007847C6" w:rsidP="007847C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847C6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77777777" w:rsidR="007847C6" w:rsidRPr="007847C6" w:rsidRDefault="007847C6" w:rsidP="007847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847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7847C6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77777777" w:rsidR="007847C6" w:rsidRPr="00064F82" w:rsidRDefault="007847C6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Incluído o item 6. Extrapauta.</w:t>
            </w:r>
          </w:p>
        </w:tc>
      </w:tr>
      <w:tr w:rsidR="007847C6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47C6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7847C6" w:rsidRPr="00667DFA" w:rsidRDefault="007847C6" w:rsidP="007847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847C6" w:rsidRPr="007E42A4" w14:paraId="06FEBCB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A6844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47C6" w:rsidRPr="007E42A4" w14:paraId="68031CD3" w14:textId="77777777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9B75CC" w14:textId="77777777" w:rsidR="007847C6" w:rsidRPr="007E42A4" w:rsidRDefault="007847C6" w:rsidP="007847C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15E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e Projetos</w:t>
            </w:r>
          </w:p>
        </w:tc>
      </w:tr>
      <w:tr w:rsidR="007847C6" w:rsidRPr="007E42A4" w14:paraId="6FABB9B1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5C575" w14:textId="77777777" w:rsidR="007847C6" w:rsidRPr="007E42A4" w:rsidRDefault="007847C6" w:rsidP="007847C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50E8A" w14:textId="77777777" w:rsidR="007847C6" w:rsidRPr="007E42A4" w:rsidRDefault="007847C6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7847C6" w:rsidRPr="007E42A4" w14:paraId="2AC20E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FBB5B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355DE" w14:textId="77777777" w:rsidR="007847C6" w:rsidRPr="007E42A4" w:rsidRDefault="007847C6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047B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</w:tr>
      <w:tr w:rsidR="007847C6" w:rsidRPr="007E42A4" w14:paraId="166CAA2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A9769A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37EB7C" w14:textId="77777777" w:rsidR="007847C6" w:rsidRDefault="007847C6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gerente geral, Tales,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retoma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apresentação de Planejamento Organizacional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explica que a proposta de atividade da reunião é </w:t>
            </w:r>
            <w:r w:rsidRPr="00591D04">
              <w:rPr>
                <w:rFonts w:asciiTheme="minorHAnsi" w:eastAsia="MS Mincho" w:hAnsiTheme="minorHAnsi" w:cstheme="minorHAnsi"/>
                <w:sz w:val="22"/>
                <w:szCs w:val="22"/>
              </w:rPr>
              <w:t>identificar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projetos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Colegiado e os(as) </w:t>
            </w:r>
            <w:r w:rsidRPr="00591D04">
              <w:rPr>
                <w:rFonts w:asciiTheme="minorHAnsi" w:eastAsia="MS Mincho" w:hAnsiTheme="minorHAnsi" w:cstheme="minorHAnsi"/>
                <w:sz w:val="22"/>
                <w:szCs w:val="22"/>
              </w:rPr>
              <w:t>responsáveis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cada ação e aplicar a matriz GUT para definição de</w:t>
            </w:r>
            <w:r w:rsidRPr="00591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prioridade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e </w:t>
            </w:r>
            <w:r w:rsidRPr="00591D04">
              <w:rPr>
                <w:rFonts w:asciiTheme="minorHAnsi" w:eastAsia="MS Mincho" w:hAnsiTheme="minorHAnsi" w:cstheme="minorHAnsi"/>
                <w:sz w:val="22"/>
                <w:szCs w:val="22"/>
              </w:rPr>
              <w:t>cronograma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os(as) representantes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junto ao gerente Tales, </w:t>
            </w:r>
            <w:r w:rsidR="00E544CF">
              <w:rPr>
                <w:rFonts w:asciiTheme="minorHAnsi" w:eastAsia="MS Mincho" w:hAnsiTheme="minorHAnsi" w:cstheme="minorHAnsi"/>
                <w:sz w:val="22"/>
                <w:szCs w:val="22"/>
              </w:rPr>
              <w:t>iniciam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preenchimento da planilha de acordo com 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diretrizes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Plano de Trabalho.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presidente do CAU/RS, Tiago, informa que o objetivo da </w:t>
            </w:r>
            <w:r w:rsidR="00E544CF">
              <w:rPr>
                <w:rFonts w:asciiTheme="minorHAnsi" w:eastAsia="MS Mincho" w:hAnsiTheme="minorHAnsi" w:cstheme="minorHAnsi"/>
                <w:sz w:val="22"/>
                <w:szCs w:val="22"/>
              </w:rPr>
              <w:t>atividade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identificar os projetos do Colegiado para definição de prazos, relatores e cronograma de entrega. Ele explica que a equipe da Gerência Geral auxilia na identificação e acompanhamento dos projetos. </w:t>
            </w:r>
          </w:p>
          <w:p w14:paraId="35519923" w14:textId="77777777" w:rsidR="007847C6" w:rsidRPr="00792760" w:rsidRDefault="00704280" w:rsidP="00C426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gerente Paulo sugere que sejam destacados alguns projetos para indicação de produtos prioritários do Colegiado. O presidente do CAU/RS, Tiago, faz esclarecimentos acerca da</w:t>
            </w:r>
            <w:r w:rsidR="007E23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atividades de rotina, 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ações relacionadas aos projetos</w:t>
            </w:r>
            <w:r w:rsidR="007E23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metodologia utilizada</w:t>
            </w:r>
            <w:r w:rsidR="00E544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E233B">
              <w:rPr>
                <w:rFonts w:asciiTheme="minorHAnsi" w:eastAsia="MS Mincho" w:hAnsiTheme="minorHAnsi" w:cstheme="minorHAnsi"/>
                <w:sz w:val="22"/>
                <w:szCs w:val="22"/>
              </w:rPr>
              <w:t>O Colegiado debate e identifica</w:t>
            </w:r>
            <w:r w:rsidR="007E233B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E23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seguintes projetos: Licenciamento e autolicenciamento, licenciamento urbanístico e ambiental; Inclusão – Acessibilidade digital; </w:t>
            </w:r>
            <w:r w:rsidR="00C30C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7E23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Inclusão – Educação urbanística nas escolas. </w:t>
            </w:r>
            <w:r w:rsidR="00E544CF">
              <w:rPr>
                <w:rFonts w:asciiTheme="minorHAnsi" w:eastAsia="MS Mincho" w:hAnsiTheme="minorHAnsi" w:cstheme="minorHAnsi"/>
                <w:sz w:val="22"/>
                <w:szCs w:val="22"/>
              </w:rPr>
              <w:t>O gerente Tales faz esclarecimentos em relação ao preenchimento da matriz GUT</w:t>
            </w:r>
            <w:r w:rsidR="007E23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E233B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conselheiros(as)</w:t>
            </w:r>
            <w:r w:rsidR="007E23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os(as) representantes discute</w:t>
            </w:r>
            <w:r w:rsidR="006D0F0C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7E23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acerca da gravidade, urgência e tend</w:t>
            </w:r>
            <w:r w:rsidR="008F4F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ência de cada projeto, preenchem a matriz GUT e indicam os responsáveis. </w:t>
            </w:r>
            <w:r w:rsidR="00C4267A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8F4F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gerente Tales explica que o próximo passo é realizar o detalhamento operacional e inserir no cronograma de</w:t>
            </w:r>
            <w:r w:rsidR="00E544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atividades.</w:t>
            </w:r>
          </w:p>
        </w:tc>
      </w:tr>
      <w:tr w:rsidR="007847C6" w:rsidRPr="007E42A4" w14:paraId="4D8376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99813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C0A4A" w14:textId="77777777" w:rsidR="007847C6" w:rsidRPr="007E42A4" w:rsidRDefault="00C4267A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7847C6" w:rsidRPr="007E42A4" w14:paraId="39F726AD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5C4606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47C6" w:rsidRPr="007E42A4" w14:paraId="0DA7D685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39429" w14:textId="77777777" w:rsidR="007847C6" w:rsidRPr="008400F0" w:rsidRDefault="007847C6" w:rsidP="007847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7142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7847C6" w:rsidRPr="007E42A4" w14:paraId="1832719F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DD55D3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47C6" w:rsidRPr="007E42A4" w14:paraId="7104E777" w14:textId="77777777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D9EE0" w14:textId="77777777" w:rsidR="007847C6" w:rsidRPr="001757D1" w:rsidRDefault="007847C6" w:rsidP="007847C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757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30C5C">
              <w:rPr>
                <w:rFonts w:asciiTheme="minorHAnsi" w:hAnsiTheme="minorHAnsi" w:cstheme="minorHAnsi"/>
                <w:b/>
                <w:sz w:val="22"/>
                <w:szCs w:val="22"/>
              </w:rPr>
              <w:t>Vacinação de P</w:t>
            </w:r>
            <w:r w:rsidR="009B027E">
              <w:rPr>
                <w:rFonts w:asciiTheme="minorHAnsi" w:hAnsiTheme="minorHAnsi" w:cstheme="minorHAnsi"/>
                <w:b/>
                <w:sz w:val="22"/>
                <w:szCs w:val="22"/>
              </w:rPr>
              <w:t>rofissionais de Arquitetura e U</w:t>
            </w:r>
            <w:r w:rsidRPr="00F7142B">
              <w:rPr>
                <w:rFonts w:asciiTheme="minorHAnsi" w:hAnsiTheme="minorHAnsi" w:cstheme="minorHAnsi"/>
                <w:b/>
                <w:sz w:val="22"/>
                <w:szCs w:val="22"/>
              </w:rPr>
              <w:t>rbanismo</w:t>
            </w:r>
          </w:p>
        </w:tc>
      </w:tr>
      <w:tr w:rsidR="007847C6" w:rsidRPr="007E42A4" w14:paraId="269935C5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30B63E" w14:textId="77777777" w:rsidR="007847C6" w:rsidRPr="007E42A4" w:rsidRDefault="007847C6" w:rsidP="007847C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CC45A9" w14:textId="77777777" w:rsidR="007847C6" w:rsidRPr="007E42A4" w:rsidRDefault="007847C6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7847C6" w:rsidRPr="007E42A4" w14:paraId="768EEBDB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B08415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7F857" w14:textId="77777777" w:rsidR="007847C6" w:rsidRPr="007E42A4" w:rsidRDefault="00983317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C2F08">
              <w:rPr>
                <w:rFonts w:asciiTheme="minorHAnsi" w:hAnsiTheme="minorHAnsi" w:cstheme="minorHAnsi"/>
                <w:sz w:val="22"/>
                <w:szCs w:val="22"/>
              </w:rPr>
              <w:t>Evandro Cardoso Medeiros</w:t>
            </w:r>
          </w:p>
        </w:tc>
      </w:tr>
      <w:tr w:rsidR="007847C6" w:rsidRPr="007E42A4" w14:paraId="43584BCC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FB30FC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931A46" w14:textId="77777777" w:rsidR="00EF70DA" w:rsidRDefault="00312471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Evandro, fala sobre a vacinação de profissionais de Arquitetura e Urbanismo. Ele manifesta posicionamento de que as entidades deveriam mover esforços para apoio ao isolamento social. 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E20115">
              <w:rPr>
                <w:rFonts w:asciiTheme="minorHAnsi" w:hAnsiTheme="minorHAnsi" w:cstheme="minorHAnsi"/>
                <w:sz w:val="22"/>
                <w:szCs w:val="22"/>
              </w:rPr>
              <w:t>manifesta entendimento de que todos os profissionais deveriam ser vacinados e, em caso de não haver disponibilidade, que sejam seguidos os critérios da ciência. O p</w:t>
            </w:r>
            <w:r w:rsidR="00E20115"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 w:rsidR="00E20115">
              <w:rPr>
                <w:rFonts w:asciiTheme="minorHAnsi" w:hAnsiTheme="minorHAnsi" w:cstheme="minorHAnsi"/>
                <w:sz w:val="22"/>
                <w:szCs w:val="22"/>
              </w:rPr>
              <w:t xml:space="preserve">, Evandro, informa que os profissionais de Arquitetura e Urbanismo que </w:t>
            </w:r>
            <w:r w:rsidR="00E20115">
              <w:rPr>
                <w:rFonts w:asciiTheme="minorHAnsi" w:eastAsia="MS Mincho" w:hAnsiTheme="minorHAnsi" w:cstheme="minorHAnsi"/>
                <w:sz w:val="22"/>
                <w:szCs w:val="22"/>
              </w:rPr>
              <w:t>trabalham na rede hospitalar foram vacinados e que a discussão levantada pelo coordenador Vicente se refere ao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rquitetos </w:t>
            </w:r>
            <w:r w:rsidR="00C30C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urbanistas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 trabalham em empresas</w:t>
            </w:r>
            <w:r w:rsidR="00E201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privadas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30C5C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prestam serviços em hospitais</w:t>
            </w:r>
            <w:r w:rsidR="00E201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14:paraId="4463CA65" w14:textId="77777777" w:rsidR="00312471" w:rsidRPr="0049066B" w:rsidRDefault="00E20115" w:rsidP="00C30C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Colegiado debate sobre </w:t>
            </w:r>
            <w:r w:rsidR="005E1B5F">
              <w:rPr>
                <w:rFonts w:asciiTheme="minorHAnsi" w:eastAsia="MS Mincho" w:hAnsiTheme="minorHAnsi" w:cstheme="minorHAnsi"/>
                <w:sz w:val="22"/>
                <w:szCs w:val="22"/>
              </w:rPr>
              <w:t>a possibilidade de definição de prioridades na vacinaç</w:t>
            </w:r>
            <w:r w:rsidR="00EF70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de profissionais. </w:t>
            </w:r>
            <w:r w:rsidR="00321F43"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="00321F43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321F43"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C30C5C">
              <w:rPr>
                <w:rFonts w:asciiTheme="minorHAnsi" w:hAnsiTheme="minorHAnsi" w:cstheme="minorHAnsi"/>
                <w:sz w:val="22"/>
                <w:szCs w:val="22"/>
              </w:rPr>
              <w:t>manifesta posicionamento de que o Colegiado deveria tratar de outras questões pertinentes, como a paralisação das obras e as condições de trabalho.</w:t>
            </w:r>
            <w:r w:rsidR="00EF70DA">
              <w:rPr>
                <w:rFonts w:asciiTheme="minorHAnsi" w:hAnsiTheme="minorHAnsi" w:cstheme="minorHAnsi"/>
                <w:sz w:val="22"/>
                <w:szCs w:val="22"/>
              </w:rPr>
              <w:t xml:space="preserve"> O assessor Paulo propõe a criação de um manifesto do CEAU-CAU/RS. A p</w:t>
            </w:r>
            <w:r w:rsidR="00EF70DA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C30C5C">
              <w:rPr>
                <w:rFonts w:asciiTheme="minorHAnsi" w:hAnsiTheme="minorHAnsi" w:cstheme="minorHAnsi"/>
                <w:sz w:val="22"/>
                <w:szCs w:val="22"/>
              </w:rPr>
              <w:t xml:space="preserve">, Gislaine, sugere que </w:t>
            </w:r>
            <w:r w:rsidR="00EF70DA">
              <w:rPr>
                <w:rFonts w:asciiTheme="minorHAnsi" w:hAnsiTheme="minorHAnsi" w:cstheme="minorHAnsi"/>
                <w:sz w:val="22"/>
                <w:szCs w:val="22"/>
              </w:rPr>
              <w:t xml:space="preserve">manifesto seja encaminhado à gestão para análise. Ela considera </w:t>
            </w:r>
            <w:r w:rsidR="00ED6A85">
              <w:rPr>
                <w:rFonts w:asciiTheme="minorHAnsi" w:hAnsiTheme="minorHAnsi" w:cstheme="minorHAnsi"/>
                <w:sz w:val="22"/>
                <w:szCs w:val="22"/>
              </w:rPr>
              <w:t>que o posicionamento</w:t>
            </w:r>
            <w:r w:rsidR="00EF70DA">
              <w:rPr>
                <w:rFonts w:asciiTheme="minorHAnsi" w:hAnsiTheme="minorHAnsi" w:cstheme="minorHAnsi"/>
                <w:sz w:val="22"/>
                <w:szCs w:val="22"/>
              </w:rPr>
              <w:t xml:space="preserve"> do Conselho acerca do trabalho prese</w:t>
            </w:r>
            <w:r w:rsidR="00ED6A85">
              <w:rPr>
                <w:rFonts w:asciiTheme="minorHAnsi" w:hAnsiTheme="minorHAnsi" w:cstheme="minorHAnsi"/>
                <w:sz w:val="22"/>
                <w:szCs w:val="22"/>
              </w:rPr>
              <w:t>ncial</w:t>
            </w:r>
            <w:r w:rsidR="00EF70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6A85">
              <w:rPr>
                <w:rFonts w:asciiTheme="minorHAnsi" w:hAnsiTheme="minorHAnsi" w:cstheme="minorHAnsi"/>
                <w:sz w:val="22"/>
                <w:szCs w:val="22"/>
              </w:rPr>
              <w:t>é fundamental para evitar situações de risco aos arquitetos e urbanistas</w:t>
            </w:r>
            <w:r w:rsidR="00EF70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47C6" w:rsidRPr="007E42A4" w14:paraId="42530191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0B969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B5C4FD" w14:textId="77777777" w:rsidR="007847C6" w:rsidRPr="007E42A4" w:rsidRDefault="00AD561D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7847C6" w:rsidRPr="007E42A4" w14:paraId="302FC2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6FE1A2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47C6" w:rsidRPr="007E42A4" w14:paraId="6AA5A831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33F0B2" w14:textId="77777777" w:rsidR="007847C6" w:rsidRPr="00D12119" w:rsidRDefault="006428E0" w:rsidP="006428E0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428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Fórum de Entidades</w:t>
            </w:r>
          </w:p>
        </w:tc>
      </w:tr>
      <w:tr w:rsidR="007847C6" w:rsidRPr="007E42A4" w14:paraId="6461BD8A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323D3C" w14:textId="77777777" w:rsidR="007847C6" w:rsidRPr="007E42A4" w:rsidRDefault="007847C6" w:rsidP="007847C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64140B" w14:textId="77777777" w:rsidR="007847C6" w:rsidRPr="007E42A4" w:rsidRDefault="007847C6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</w:p>
        </w:tc>
      </w:tr>
      <w:tr w:rsidR="007847C6" w:rsidRPr="007E42A4" w14:paraId="096CEDC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14548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B8F14" w14:textId="77777777" w:rsidR="007847C6" w:rsidRPr="007E42A4" w:rsidRDefault="006428E0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</w:tr>
      <w:tr w:rsidR="007847C6" w:rsidRPr="007E42A4" w14:paraId="1CFFF4A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E99F6A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575FB" w14:textId="1A6757DE" w:rsidR="0089090A" w:rsidRDefault="006428E0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Paulo fala sobre a reunião do Fórum de Entidades, que ocorrerá em 16/04/2021. A 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presidente da AAI Brasil/RS, Gislaine, </w:t>
            </w:r>
            <w:r w:rsidR="00531720" w:rsidRPr="00531720">
              <w:rPr>
                <w:rFonts w:asciiTheme="minorHAnsi" w:hAnsiTheme="minorHAnsi" w:cstheme="minorHAnsi"/>
                <w:sz w:val="22"/>
                <w:szCs w:val="22"/>
              </w:rPr>
              <w:t>propõe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531720" w:rsidRPr="00531720">
              <w:rPr>
                <w:rFonts w:asciiTheme="minorHAnsi" w:hAnsiTheme="minorHAnsi" w:cstheme="minorHAnsi"/>
                <w:sz w:val="22"/>
                <w:szCs w:val="22"/>
              </w:rPr>
              <w:t>a pauta da reunião</w:t>
            </w:r>
            <w:r w:rsidR="00531720"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seja </w:t>
            </w:r>
            <w:r w:rsidR="00464DC3" w:rsidRPr="00531720">
              <w:rPr>
                <w:rFonts w:asciiTheme="minorHAnsi" w:hAnsiTheme="minorHAnsi" w:cstheme="minorHAnsi"/>
                <w:sz w:val="22"/>
                <w:szCs w:val="22"/>
              </w:rPr>
              <w:t>sugerida pelo CEAU</w:t>
            </w:r>
            <w:r w:rsidR="00531720" w:rsidRPr="00531720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464DC3" w:rsidRPr="00531720">
              <w:rPr>
                <w:rFonts w:asciiTheme="minorHAnsi" w:hAnsiTheme="minorHAnsi" w:cstheme="minorHAnsi"/>
                <w:sz w:val="22"/>
                <w:szCs w:val="22"/>
              </w:rPr>
              <w:t>, considerando que a antecipação foi solicitação do Colegiado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. O presidente 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Evandro, informa que a solicitação de antecipação foi realizada para </w:t>
            </w:r>
            <w:r w:rsidR="0089090A">
              <w:rPr>
                <w:rFonts w:asciiTheme="minorHAnsi" w:hAnsiTheme="minorHAnsi" w:cstheme="minorHAnsi"/>
                <w:sz w:val="22"/>
                <w:szCs w:val="22"/>
              </w:rPr>
              <w:t xml:space="preserve">viabilizar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debate do tema de 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icenciamento e autolicenciamento. </w:t>
            </w:r>
            <w:r w:rsidR="00330B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explica sobre </w:t>
            </w:r>
            <w:r w:rsidR="002668D4">
              <w:rPr>
                <w:rFonts w:asciiTheme="minorHAnsi" w:eastAsia="MS Mincho" w:hAnsiTheme="minorHAnsi" w:cstheme="minorHAnsi"/>
                <w:sz w:val="22"/>
                <w:szCs w:val="22"/>
              </w:rPr>
              <w:t>questionário, definido</w:t>
            </w:r>
            <w:r w:rsidR="00330B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gestão anterior</w:t>
            </w:r>
            <w:r w:rsidR="002668D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30B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 w:rsidR="00BE01C4">
              <w:rPr>
                <w:rFonts w:asciiTheme="minorHAnsi" w:eastAsia="MS Mincho" w:hAnsiTheme="minorHAnsi" w:cstheme="minorHAnsi"/>
                <w:sz w:val="22"/>
                <w:szCs w:val="22"/>
              </w:rPr>
              <w:t>verificaç</w:t>
            </w:r>
            <w:r w:rsidR="002668D4">
              <w:rPr>
                <w:rFonts w:asciiTheme="minorHAnsi" w:eastAsia="MS Mincho" w:hAnsiTheme="minorHAnsi" w:cstheme="minorHAnsi"/>
                <w:sz w:val="22"/>
                <w:szCs w:val="22"/>
              </w:rPr>
              <w:t>ão de</w:t>
            </w:r>
            <w:r w:rsidR="00BE01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interessados na </w:t>
            </w:r>
            <w:r w:rsidR="00330BDE">
              <w:rPr>
                <w:rFonts w:asciiTheme="minorHAnsi" w:eastAsia="MS Mincho" w:hAnsiTheme="minorHAnsi" w:cstheme="minorHAnsi"/>
                <w:sz w:val="22"/>
                <w:szCs w:val="22"/>
              </w:rPr>
              <w:t>participaç</w:t>
            </w:r>
            <w:r w:rsidR="002668D4">
              <w:rPr>
                <w:rFonts w:asciiTheme="minorHAnsi" w:eastAsia="MS Mincho" w:hAnsiTheme="minorHAnsi" w:cstheme="minorHAnsi"/>
                <w:sz w:val="22"/>
                <w:szCs w:val="22"/>
              </w:rPr>
              <w:t>ão de grupo de trabalho e apresenta documento criado</w:t>
            </w:r>
            <w:r w:rsidR="00330BD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D2B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4BDBFB2B" w14:textId="6F4DECA7" w:rsidR="00DF18C3" w:rsidRDefault="000D2B47" w:rsidP="007847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</w:t>
            </w:r>
            <w:bookmarkStart w:id="0" w:name="_GoBack"/>
            <w:r w:rsidRPr="00531720">
              <w:rPr>
                <w:rFonts w:asciiTheme="minorHAnsi" w:hAnsiTheme="minorHAnsi" w:cstheme="minorHAnsi"/>
                <w:sz w:val="22"/>
                <w:szCs w:val="22"/>
              </w:rPr>
              <w:t>, destaca a necessidade de cumprimento do Regimento Interno e sugere a composição de</w:t>
            </w:r>
            <w:r w:rsidR="0089090A"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4DC3" w:rsidRPr="00531720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>grupo de discussão</w:t>
            </w:r>
            <w:r w:rsidR="00464DC3" w:rsidRPr="00531720">
              <w:rPr>
                <w:rFonts w:asciiTheme="minorHAnsi" w:hAnsiTheme="minorHAnsi" w:cstheme="minorHAnsi"/>
                <w:sz w:val="22"/>
                <w:szCs w:val="22"/>
              </w:rPr>
              <w:t>”, visto que grupo de trabalho é regulamentado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92F35"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Ela sugere que, no Fórum de Entidades, sejam apresentados o questionário, como minuta de </w:t>
            </w:r>
            <w:bookmarkEnd w:id="0"/>
            <w:r w:rsidR="00B92F35">
              <w:rPr>
                <w:rFonts w:asciiTheme="minorHAnsi" w:hAnsiTheme="minorHAnsi" w:cstheme="minorHAnsi"/>
                <w:sz w:val="22"/>
                <w:szCs w:val="22"/>
              </w:rPr>
              <w:t>pesquisa para colaborações, e a proposta de criação de gr</w:t>
            </w:r>
            <w:r w:rsidR="0089090A">
              <w:rPr>
                <w:rFonts w:asciiTheme="minorHAnsi" w:hAnsiTheme="minorHAnsi" w:cstheme="minorHAnsi"/>
                <w:sz w:val="22"/>
                <w:szCs w:val="22"/>
              </w:rPr>
              <w:t>upo de discussão para encaminhamento</w:t>
            </w:r>
            <w:r w:rsidR="00B92F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090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92F35">
              <w:rPr>
                <w:rFonts w:asciiTheme="minorHAnsi" w:hAnsiTheme="minorHAnsi" w:cstheme="minorHAnsi"/>
                <w:sz w:val="22"/>
                <w:szCs w:val="22"/>
              </w:rPr>
              <w:t>esse assunto às entidades.</w:t>
            </w:r>
            <w:r w:rsidR="00F603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3F8A6B" w14:textId="77777777" w:rsidR="00DF18C3" w:rsidRDefault="00DF18C3" w:rsidP="007847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Paulo sugere inclusão do posicionamento da CPUA-CAU/RS acerca do licenciamento na pauta do Fórum de Entidades.</w:t>
            </w:r>
            <w:r w:rsidR="00965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5F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965FA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65FA1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965FA1">
              <w:rPr>
                <w:rFonts w:asciiTheme="minorHAnsi" w:hAnsiTheme="minorHAnsi" w:cstheme="minorHAnsi"/>
                <w:sz w:val="22"/>
                <w:szCs w:val="22"/>
              </w:rPr>
              <w:t xml:space="preserve">, Gislaine, sugere a inclusão do tema de representatividade do Fórum de Entidades no CEAU-CAU/RS. </w:t>
            </w:r>
            <w:r w:rsidR="00312471">
              <w:rPr>
                <w:rFonts w:asciiTheme="minorHAnsi" w:hAnsiTheme="minorHAnsi" w:cstheme="minorHAnsi"/>
                <w:sz w:val="22"/>
                <w:szCs w:val="22"/>
              </w:rPr>
              <w:t xml:space="preserve">Ela aponta as seguintes pautas sugeridas: </w:t>
            </w:r>
          </w:p>
          <w:p w14:paraId="0DAE16FF" w14:textId="77777777" w:rsidR="00312471" w:rsidRDefault="00312471" w:rsidP="007847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Apresentação do posicionamento do CAU/RS, apresentado pelo CPUA-CAU/RS, sobre licenciamento;</w:t>
            </w:r>
          </w:p>
          <w:p w14:paraId="6AB4EC3B" w14:textId="77777777" w:rsidR="00312471" w:rsidRDefault="00312471" w:rsidP="007847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Projeto de Relacionamento com o Poder Público -</w:t>
            </w:r>
            <w:r w:rsidR="0089090A">
              <w:rPr>
                <w:rFonts w:asciiTheme="minorHAnsi" w:hAnsiTheme="minorHAnsi" w:cstheme="minorHAnsi"/>
                <w:sz w:val="22"/>
                <w:szCs w:val="22"/>
              </w:rPr>
              <w:t xml:space="preserve"> Licenciamento do CEAU-CAU/RS,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propostas da minuta de pesquisa e de convite para participação de grupo de pesquisa às entidades que </w:t>
            </w:r>
            <w:r w:rsidR="0089090A">
              <w:rPr>
                <w:rFonts w:asciiTheme="minorHAnsi" w:hAnsiTheme="minorHAnsi" w:cstheme="minorHAnsi"/>
                <w:sz w:val="22"/>
                <w:szCs w:val="22"/>
              </w:rPr>
              <w:t>tenham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interesse;</w:t>
            </w:r>
          </w:p>
          <w:p w14:paraId="39D78B18" w14:textId="77777777" w:rsidR="006428E0" w:rsidRPr="00312471" w:rsidRDefault="00312471" w:rsidP="00BE01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Renovação da representatividade do Fórum de Entidades no CEAU/RS.</w:t>
            </w:r>
          </w:p>
        </w:tc>
      </w:tr>
      <w:tr w:rsidR="007847C6" w:rsidRPr="007E42A4" w14:paraId="2FFA83B5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58A752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7BEAB" w14:textId="77777777" w:rsidR="007847C6" w:rsidRPr="007E42A4" w:rsidRDefault="00312471" w:rsidP="007847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Realização do Fórum de Entidades em 16/04/2021.</w:t>
            </w:r>
          </w:p>
        </w:tc>
      </w:tr>
      <w:tr w:rsidR="00AD561D" w:rsidRPr="007E42A4" w14:paraId="4246518E" w14:textId="77777777" w:rsidTr="009C30B8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9B8B93" w14:textId="77777777" w:rsidR="00AD561D" w:rsidRPr="007E42A4" w:rsidRDefault="00AD561D" w:rsidP="009C30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561D" w:rsidRPr="00D12119" w14:paraId="6A7CD0FB" w14:textId="77777777" w:rsidTr="009C30B8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B3958C" w14:textId="77777777" w:rsidR="00AD561D" w:rsidRPr="00AD561D" w:rsidRDefault="00AD561D" w:rsidP="00AD561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Representação </w:t>
            </w:r>
            <w:r w:rsidR="0098331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em Conselho de Meio Ambiente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em Estância Velha</w:t>
            </w:r>
          </w:p>
        </w:tc>
      </w:tr>
      <w:tr w:rsidR="00AD561D" w:rsidRPr="007E42A4" w14:paraId="21095CBE" w14:textId="77777777" w:rsidTr="009C30B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6A2511" w14:textId="77777777" w:rsidR="00AD561D" w:rsidRPr="007E42A4" w:rsidRDefault="00AD561D" w:rsidP="009C30B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1CEEFD" w14:textId="77777777" w:rsidR="00AD561D" w:rsidRPr="007E42A4" w:rsidRDefault="00983317" w:rsidP="009C30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D561D" w:rsidRPr="007E42A4" w14:paraId="2A7C7EFA" w14:textId="77777777" w:rsidTr="009C30B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37B02C" w14:textId="77777777" w:rsidR="00AD561D" w:rsidRPr="007E42A4" w:rsidRDefault="00AD561D" w:rsidP="009C30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E8F4F" w14:textId="77777777" w:rsidR="00AD561D" w:rsidRPr="007E42A4" w:rsidRDefault="00983317" w:rsidP="009C30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Leiria </w:t>
            </w: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Loureiro</w:t>
            </w:r>
          </w:p>
        </w:tc>
      </w:tr>
      <w:tr w:rsidR="00AD561D" w:rsidRPr="00312471" w14:paraId="03A55A59" w14:textId="77777777" w:rsidTr="009C30B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FF5EB" w14:textId="77777777" w:rsidR="00AD561D" w:rsidRPr="007E42A4" w:rsidRDefault="00AD561D" w:rsidP="009C30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29FB95" w14:textId="77777777" w:rsidR="00AD561D" w:rsidRPr="00312471" w:rsidRDefault="00652DB3" w:rsidP="00652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informa a necessidade de indicação de representação de suplente para o Conselho de Meio Ambiente de Estância Velha. O Colegiado define que assessor envie solicitação aos(às) conselheiros(as) e representantes para indicação na próxima reunião. </w:t>
            </w:r>
          </w:p>
        </w:tc>
      </w:tr>
      <w:tr w:rsidR="00AD561D" w:rsidRPr="007E42A4" w14:paraId="6602D57F" w14:textId="77777777" w:rsidTr="009C30B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87CC4A" w14:textId="77777777" w:rsidR="00AD561D" w:rsidRPr="007E42A4" w:rsidRDefault="00AD561D" w:rsidP="009C30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B5296B" w14:textId="77777777" w:rsidR="00AD561D" w:rsidRPr="007E42A4" w:rsidRDefault="00652DB3" w:rsidP="009C30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7847C6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7847C6" w:rsidRPr="007E42A4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47C6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77777777" w:rsidR="007847C6" w:rsidRPr="00652DB3" w:rsidRDefault="00652DB3" w:rsidP="00652DB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</w:t>
            </w:r>
            <w:r w:rsidR="007847C6" w:rsidRPr="00652DB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efinição da pauta da próxima reunião</w:t>
            </w:r>
          </w:p>
        </w:tc>
      </w:tr>
      <w:tr w:rsidR="007847C6" w:rsidRPr="00721452" w14:paraId="0B827B7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C9749" w14:textId="77777777" w:rsidR="007847C6" w:rsidRPr="00721452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49C72" w14:textId="77777777" w:rsidR="007847C6" w:rsidRPr="00721452" w:rsidRDefault="007847C6" w:rsidP="007847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15E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e Projetos</w:t>
            </w:r>
          </w:p>
        </w:tc>
      </w:tr>
      <w:tr w:rsidR="007847C6" w:rsidRPr="00721452" w14:paraId="253335E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8151F" w14:textId="77777777" w:rsidR="007847C6" w:rsidRPr="00721452" w:rsidRDefault="007847C6" w:rsidP="007847C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F0E45" w14:textId="77777777" w:rsidR="007847C6" w:rsidRPr="00952327" w:rsidRDefault="007847C6" w:rsidP="00784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AD561D" w:rsidRPr="00721452" w14:paraId="041FC01B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A78150" w14:textId="77777777" w:rsidR="00AD561D" w:rsidRPr="00721452" w:rsidRDefault="00AD561D" w:rsidP="00AD56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89BDA" w14:textId="77777777" w:rsidR="00AD561D" w:rsidRPr="00AD561D" w:rsidRDefault="00AD561D" w:rsidP="00AD561D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D56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Manifestação do CEAU-CAU/RS sobre situação do trabalho dos arquitetos</w:t>
            </w:r>
            <w:r w:rsidR="0089090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e urbanistas</w:t>
            </w:r>
            <w:r w:rsidRPr="00AD56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na pandemia</w:t>
            </w:r>
          </w:p>
        </w:tc>
      </w:tr>
      <w:tr w:rsidR="00AD561D" w:rsidRPr="00721452" w14:paraId="0A9311D8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199157" w14:textId="77777777" w:rsidR="00AD561D" w:rsidRPr="00721452" w:rsidRDefault="00AD561D" w:rsidP="00AD56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9A606" w14:textId="77777777" w:rsidR="00AD561D" w:rsidRPr="00952327" w:rsidRDefault="00AD561D" w:rsidP="00AD561D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AD561D" w:rsidRPr="00721452" w14:paraId="6053640A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2040E4" w14:textId="77777777" w:rsidR="00AD561D" w:rsidRPr="00721452" w:rsidRDefault="00AD561D" w:rsidP="00AD56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665839" w14:textId="77777777" w:rsidR="00AD561D" w:rsidRPr="00AD561D" w:rsidRDefault="00AD561D" w:rsidP="00AD561D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D56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Avaliação do </w:t>
            </w:r>
            <w:r w:rsidRPr="00AD561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Fórum de Entidades</w:t>
            </w:r>
          </w:p>
        </w:tc>
      </w:tr>
      <w:tr w:rsidR="00AD561D" w:rsidRPr="00721452" w14:paraId="794EBEA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31AB98" w14:textId="77777777" w:rsidR="00AD561D" w:rsidRPr="00721452" w:rsidRDefault="00AD561D" w:rsidP="00AD56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0EFDC" w14:textId="77777777" w:rsidR="00AD561D" w:rsidRPr="00952327" w:rsidRDefault="00AD561D" w:rsidP="00AD561D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52DB3" w:rsidRPr="00721452" w14:paraId="0B4C319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631C3" w14:textId="77777777" w:rsidR="00652DB3" w:rsidRPr="00721452" w:rsidRDefault="00652DB3" w:rsidP="00652DB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FFF25" w14:textId="77777777" w:rsidR="00652DB3" w:rsidRPr="00952327" w:rsidRDefault="00652DB3" w:rsidP="00652DB3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Representação em Conselho de Meio Ambiente em Estância Velha</w:t>
            </w:r>
          </w:p>
        </w:tc>
      </w:tr>
      <w:tr w:rsidR="00652DB3" w:rsidRPr="00721452" w14:paraId="1E471884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65CB9" w14:textId="77777777" w:rsidR="00652DB3" w:rsidRPr="00721452" w:rsidRDefault="00652DB3" w:rsidP="00652DB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FDEE7" w14:textId="77777777" w:rsidR="00652DB3" w:rsidRPr="00952327" w:rsidRDefault="00652DB3" w:rsidP="00652DB3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52DB3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652DB3" w:rsidRPr="007E42A4" w:rsidRDefault="00652DB3" w:rsidP="00652D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652DB3" w:rsidRPr="007E42A4" w:rsidRDefault="00652DB3" w:rsidP="00652D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2DB3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652DB3" w:rsidRPr="000B775F" w:rsidRDefault="00652DB3" w:rsidP="00652DB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52DB3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652DB3" w:rsidRPr="000B775F" w:rsidRDefault="00652DB3" w:rsidP="00652DB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77777777" w:rsidR="00652DB3" w:rsidRPr="000B775F" w:rsidRDefault="00652DB3" w:rsidP="00652D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A1224F">
              <w:rPr>
                <w:rFonts w:asciiTheme="minorHAnsi" w:hAnsiTheme="minorHAnsi" w:cstheme="minorHAnsi"/>
                <w:sz w:val="22"/>
                <w:szCs w:val="22"/>
              </w:rPr>
              <w:t xml:space="preserve">encerra às 11h52min com os(as)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5D90C" w14:textId="77777777" w:rsidR="00031337" w:rsidRPr="007E42A4" w:rsidRDefault="00031337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4500A" w14:textId="77777777" w:rsidR="008D0C57" w:rsidRPr="008D0C57" w:rsidRDefault="008D0C57" w:rsidP="00E754F2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PAULO HENRIQUE CESARINO SOARES </w:t>
            </w:r>
          </w:p>
          <w:p w14:paraId="236F6FB1" w14:textId="77777777" w:rsidR="00031337" w:rsidRPr="007E42A4" w:rsidRDefault="009C5C3E" w:rsidP="00E75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384806CE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4F927" w14:textId="77777777" w:rsidR="00F50022" w:rsidRDefault="00F50022" w:rsidP="004C3048">
      <w:r>
        <w:separator/>
      </w:r>
    </w:p>
  </w:endnote>
  <w:endnote w:type="continuationSeparator" w:id="0">
    <w:p w14:paraId="5B420500" w14:textId="77777777" w:rsidR="00F50022" w:rsidRDefault="00F5002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D12119" w:rsidRPr="005950FA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12119" w:rsidRPr="005F2A2D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172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12119" w:rsidRPr="003F1946" w:rsidRDefault="00D1211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172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12119" w:rsidRPr="003F1946" w:rsidRDefault="00D1211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58C32" w14:textId="77777777" w:rsidR="00F50022" w:rsidRDefault="00F50022" w:rsidP="004C3048">
      <w:r>
        <w:separator/>
      </w:r>
    </w:p>
  </w:footnote>
  <w:footnote w:type="continuationSeparator" w:id="0">
    <w:p w14:paraId="3D4A11DA" w14:textId="77777777" w:rsidR="00F50022" w:rsidRDefault="00F5002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D12119" w:rsidRPr="009E4E5A" w:rsidRDefault="00D1211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D12119" w:rsidRDefault="00D12119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12119" w:rsidRPr="009E4E5A" w:rsidRDefault="00D1211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D12119" w:rsidRPr="001F3AF7" w:rsidRDefault="00D12119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D7F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5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D9648B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76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90C4F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E2525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4"/>
  </w:num>
  <w:num w:numId="3">
    <w:abstractNumId w:val="25"/>
  </w:num>
  <w:num w:numId="4">
    <w:abstractNumId w:val="20"/>
  </w:num>
  <w:num w:numId="5">
    <w:abstractNumId w:val="30"/>
  </w:num>
  <w:num w:numId="6">
    <w:abstractNumId w:val="21"/>
  </w:num>
  <w:num w:numId="7">
    <w:abstractNumId w:val="0"/>
  </w:num>
  <w:num w:numId="8">
    <w:abstractNumId w:val="4"/>
  </w:num>
  <w:num w:numId="9">
    <w:abstractNumId w:val="26"/>
  </w:num>
  <w:num w:numId="10">
    <w:abstractNumId w:val="13"/>
  </w:num>
  <w:num w:numId="11">
    <w:abstractNumId w:val="1"/>
  </w:num>
  <w:num w:numId="12">
    <w:abstractNumId w:val="10"/>
  </w:num>
  <w:num w:numId="13">
    <w:abstractNumId w:val="17"/>
  </w:num>
  <w:num w:numId="14">
    <w:abstractNumId w:val="14"/>
  </w:num>
  <w:num w:numId="15">
    <w:abstractNumId w:val="23"/>
  </w:num>
  <w:num w:numId="16">
    <w:abstractNumId w:val="3"/>
  </w:num>
  <w:num w:numId="17">
    <w:abstractNumId w:val="29"/>
  </w:num>
  <w:num w:numId="18">
    <w:abstractNumId w:val="15"/>
  </w:num>
  <w:num w:numId="19">
    <w:abstractNumId w:val="31"/>
  </w:num>
  <w:num w:numId="20">
    <w:abstractNumId w:val="32"/>
  </w:num>
  <w:num w:numId="21">
    <w:abstractNumId w:val="6"/>
  </w:num>
  <w:num w:numId="22">
    <w:abstractNumId w:val="34"/>
  </w:num>
  <w:num w:numId="23">
    <w:abstractNumId w:val="12"/>
  </w:num>
  <w:num w:numId="24">
    <w:abstractNumId w:val="5"/>
  </w:num>
  <w:num w:numId="25">
    <w:abstractNumId w:val="22"/>
  </w:num>
  <w:num w:numId="26">
    <w:abstractNumId w:val="28"/>
  </w:num>
  <w:num w:numId="27">
    <w:abstractNumId w:val="7"/>
  </w:num>
  <w:num w:numId="28">
    <w:abstractNumId w:val="8"/>
  </w:num>
  <w:num w:numId="29">
    <w:abstractNumId w:val="18"/>
  </w:num>
  <w:num w:numId="30">
    <w:abstractNumId w:val="11"/>
  </w:num>
  <w:num w:numId="31">
    <w:abstractNumId w:val="16"/>
  </w:num>
  <w:num w:numId="32">
    <w:abstractNumId w:val="19"/>
  </w:num>
  <w:num w:numId="33">
    <w:abstractNumId w:val="27"/>
  </w:num>
  <w:num w:numId="34">
    <w:abstractNumId w:val="9"/>
  </w:num>
  <w:num w:numId="35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4726A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2C7B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2277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47B"/>
    <w:rsid w:val="002C0540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BA2"/>
    <w:rsid w:val="00311BAA"/>
    <w:rsid w:val="00312178"/>
    <w:rsid w:val="00312283"/>
    <w:rsid w:val="00312471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6069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504C"/>
    <w:rsid w:val="00385984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5934"/>
    <w:rsid w:val="0045635D"/>
    <w:rsid w:val="004571DB"/>
    <w:rsid w:val="0045795E"/>
    <w:rsid w:val="0046027D"/>
    <w:rsid w:val="0046106A"/>
    <w:rsid w:val="004624D7"/>
    <w:rsid w:val="00464DC3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1B5F"/>
    <w:rsid w:val="005E2073"/>
    <w:rsid w:val="005E24DB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17F0"/>
    <w:rsid w:val="006419F2"/>
    <w:rsid w:val="006428E0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6851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4280"/>
    <w:rsid w:val="0070633C"/>
    <w:rsid w:val="0070687F"/>
    <w:rsid w:val="00706EF0"/>
    <w:rsid w:val="00710B28"/>
    <w:rsid w:val="00710B2B"/>
    <w:rsid w:val="00711CD7"/>
    <w:rsid w:val="007125FC"/>
    <w:rsid w:val="00712A39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7C6"/>
    <w:rsid w:val="00784B52"/>
    <w:rsid w:val="00784BA1"/>
    <w:rsid w:val="0078576F"/>
    <w:rsid w:val="00785C3D"/>
    <w:rsid w:val="00786FC8"/>
    <w:rsid w:val="00787662"/>
    <w:rsid w:val="00787B93"/>
    <w:rsid w:val="00787FB7"/>
    <w:rsid w:val="007902E4"/>
    <w:rsid w:val="00790439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EA1"/>
    <w:rsid w:val="007E30D1"/>
    <w:rsid w:val="007E42A4"/>
    <w:rsid w:val="007E5945"/>
    <w:rsid w:val="007E64DC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4F48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6739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6F48"/>
    <w:rsid w:val="00B27576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0740"/>
    <w:rsid w:val="00C61AA1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72D2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C83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410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02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28EF9-12CC-4B1E-8542-67253130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6572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</cp:revision>
  <cp:lastPrinted>2020-12-04T15:19:00Z</cp:lastPrinted>
  <dcterms:created xsi:type="dcterms:W3CDTF">2021-04-09T15:43:00Z</dcterms:created>
  <dcterms:modified xsi:type="dcterms:W3CDTF">2021-04-09T15:43:00Z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